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982" w:val="left" w:leader="none"/>
          <w:tab w:pos="11259" w:val="left" w:leader="none"/>
        </w:tabs>
      </w:pPr>
      <w:r>
        <w:rPr>
          <w:color w:val="FFFFFF"/>
          <w:shd w:fill="0093D0" w:color="auto" w:val="clear"/>
        </w:rPr>
        <w:tab/>
        <w:t>NEED</w:t>
      </w:r>
      <w:r>
        <w:rPr>
          <w:color w:val="FFFFFF"/>
          <w:spacing w:val="-31"/>
          <w:shd w:fill="0093D0" w:color="auto" w:val="clear"/>
        </w:rPr>
        <w:t> </w:t>
      </w:r>
      <w:r>
        <w:rPr>
          <w:color w:val="FFFFFF"/>
          <w:shd w:fill="0093D0" w:color="auto" w:val="clear"/>
        </w:rPr>
        <w:t>LAB</w:t>
      </w:r>
      <w:r>
        <w:rPr>
          <w:color w:val="FFFFFF"/>
          <w:spacing w:val="-31"/>
          <w:shd w:fill="0093D0" w:color="auto" w:val="clear"/>
        </w:rPr>
        <w:t> </w:t>
      </w:r>
      <w:r>
        <w:rPr>
          <w:color w:val="FFFFFF"/>
          <w:shd w:fill="0093D0" w:color="auto" w:val="clear"/>
        </w:rPr>
        <w:t>WORK?</w:t>
      </w:r>
      <w:r>
        <w:rPr>
          <w:color w:val="FFFFFF"/>
          <w:spacing w:val="-31"/>
          <w:shd w:fill="0093D0" w:color="auto" w:val="clear"/>
        </w:rPr>
        <w:t> </w:t>
      </w:r>
      <w:r>
        <w:rPr>
          <w:color w:val="FFFFFF"/>
          <w:shd w:fill="0093D0" w:color="auto" w:val="clear"/>
        </w:rPr>
        <w:t>SAVE</w:t>
      </w:r>
      <w:r>
        <w:rPr>
          <w:color w:val="FFFFFF"/>
          <w:spacing w:val="-30"/>
          <w:shd w:fill="0093D0" w:color="auto" w:val="clear"/>
        </w:rPr>
        <w:t> </w:t>
      </w:r>
      <w:r>
        <w:rPr>
          <w:color w:val="FFFFFF"/>
          <w:spacing w:val="-2"/>
          <w:shd w:fill="0093D0" w:color="auto" w:val="clear"/>
        </w:rPr>
        <w:t>MONEY!</w:t>
      </w:r>
      <w:r>
        <w:rPr>
          <w:color w:val="FFFFFF"/>
          <w:shd w:fill="0093D0" w:color="auto" w:val="clear"/>
        </w:rPr>
        <w:tab/>
      </w:r>
    </w:p>
    <w:p>
      <w:pPr>
        <w:pStyle w:val="Heading1"/>
        <w:spacing w:before="271"/>
      </w:pPr>
      <w:r>
        <w:rPr>
          <w:color w:val="004C6C"/>
        </w:rPr>
        <w:t>You</w:t>
      </w:r>
      <w:r>
        <w:rPr>
          <w:color w:val="004C6C"/>
          <w:spacing w:val="-9"/>
        </w:rPr>
        <w:t> </w:t>
      </w:r>
      <w:r>
        <w:rPr>
          <w:color w:val="004C6C"/>
        </w:rPr>
        <w:t>have</w:t>
      </w:r>
      <w:r>
        <w:rPr>
          <w:color w:val="004C6C"/>
          <w:spacing w:val="-9"/>
        </w:rPr>
        <w:t> </w:t>
      </w:r>
      <w:r>
        <w:rPr>
          <w:color w:val="004C6C"/>
        </w:rPr>
        <w:t>a</w:t>
      </w:r>
      <w:r>
        <w:rPr>
          <w:color w:val="004C6C"/>
          <w:spacing w:val="-9"/>
        </w:rPr>
        <w:t> </w:t>
      </w:r>
      <w:r>
        <w:rPr>
          <w:color w:val="004C6C"/>
        </w:rPr>
        <w:t>choice</w:t>
      </w:r>
      <w:r>
        <w:rPr>
          <w:color w:val="004C6C"/>
          <w:spacing w:val="-9"/>
        </w:rPr>
        <w:t> </w:t>
      </w:r>
      <w:r>
        <w:rPr>
          <w:color w:val="004C6C"/>
        </w:rPr>
        <w:t>when</w:t>
      </w:r>
      <w:r>
        <w:rPr>
          <w:color w:val="004C6C"/>
          <w:spacing w:val="-9"/>
        </w:rPr>
        <w:t> </w:t>
      </w:r>
      <w:r>
        <w:rPr>
          <w:color w:val="004C6C"/>
        </w:rPr>
        <w:t>it</w:t>
      </w:r>
      <w:r>
        <w:rPr>
          <w:color w:val="004C6C"/>
          <w:spacing w:val="-9"/>
        </w:rPr>
        <w:t> </w:t>
      </w:r>
      <w:r>
        <w:rPr>
          <w:color w:val="004C6C"/>
        </w:rPr>
        <w:t>comes</w:t>
      </w:r>
      <w:r>
        <w:rPr>
          <w:color w:val="004C6C"/>
          <w:spacing w:val="-9"/>
        </w:rPr>
        <w:t> </w:t>
      </w:r>
      <w:r>
        <w:rPr>
          <w:color w:val="004C6C"/>
        </w:rPr>
        <w:t>to</w:t>
      </w:r>
      <w:r>
        <w:rPr>
          <w:color w:val="004C6C"/>
          <w:spacing w:val="-9"/>
        </w:rPr>
        <w:t> </w:t>
      </w:r>
      <w:r>
        <w:rPr>
          <w:color w:val="004C6C"/>
        </w:rPr>
        <w:t>where</w:t>
      </w:r>
      <w:r>
        <w:rPr>
          <w:color w:val="004C6C"/>
          <w:spacing w:val="-9"/>
        </w:rPr>
        <w:t> </w:t>
      </w:r>
      <w:r>
        <w:rPr>
          <w:color w:val="004C6C"/>
        </w:rPr>
        <w:t>your</w:t>
      </w:r>
      <w:r>
        <w:rPr>
          <w:color w:val="004C6C"/>
          <w:spacing w:val="-9"/>
        </w:rPr>
        <w:t> </w:t>
      </w:r>
      <w:r>
        <w:rPr>
          <w:color w:val="004C6C"/>
        </w:rPr>
        <w:t>lab</w:t>
      </w:r>
      <w:r>
        <w:rPr>
          <w:color w:val="004C6C"/>
          <w:spacing w:val="-9"/>
        </w:rPr>
        <w:t> </w:t>
      </w:r>
      <w:r>
        <w:rPr>
          <w:color w:val="004C6C"/>
        </w:rPr>
        <w:t>work</w:t>
      </w:r>
      <w:r>
        <w:rPr>
          <w:color w:val="004C6C"/>
          <w:spacing w:val="-9"/>
        </w:rPr>
        <w:t> </w:t>
      </w:r>
      <w:r>
        <w:rPr>
          <w:color w:val="004C6C"/>
        </w:rPr>
        <w:t>is</w:t>
      </w:r>
      <w:r>
        <w:rPr>
          <w:color w:val="004C6C"/>
          <w:spacing w:val="-9"/>
        </w:rPr>
        <w:t> </w:t>
      </w:r>
      <w:r>
        <w:rPr>
          <w:color w:val="004C6C"/>
        </w:rPr>
        <w:t>collected</w:t>
      </w:r>
      <w:r>
        <w:rPr>
          <w:color w:val="004C6C"/>
          <w:spacing w:val="-9"/>
        </w:rPr>
        <w:t> </w:t>
      </w:r>
      <w:r>
        <w:rPr>
          <w:color w:val="004C6C"/>
        </w:rPr>
        <w:t>and</w:t>
      </w:r>
      <w:r>
        <w:rPr>
          <w:color w:val="004C6C"/>
          <w:spacing w:val="-9"/>
        </w:rPr>
        <w:t> </w:t>
      </w:r>
      <w:r>
        <w:rPr>
          <w:color w:val="004C6C"/>
        </w:rPr>
        <w:t>tested.</w:t>
      </w:r>
      <w:r>
        <w:rPr>
          <w:color w:val="004C6C"/>
          <w:spacing w:val="-9"/>
        </w:rPr>
        <w:t> </w:t>
      </w:r>
      <w:r>
        <w:rPr>
          <w:color w:val="004C6C"/>
        </w:rPr>
        <w:t>To</w:t>
      </w:r>
      <w:r>
        <w:rPr>
          <w:color w:val="004C6C"/>
          <w:spacing w:val="-9"/>
        </w:rPr>
        <w:t> </w:t>
      </w:r>
      <w:r>
        <w:rPr>
          <w:color w:val="004C6C"/>
        </w:rPr>
        <w:t>save</w:t>
      </w:r>
      <w:r>
        <w:rPr>
          <w:color w:val="004C6C"/>
          <w:spacing w:val="-9"/>
        </w:rPr>
        <w:t> </w:t>
      </w:r>
      <w:r>
        <w:rPr>
          <w:color w:val="004C6C"/>
        </w:rPr>
        <w:t>money,</w:t>
      </w:r>
      <w:r>
        <w:rPr>
          <w:color w:val="004C6C"/>
          <w:spacing w:val="-9"/>
        </w:rPr>
        <w:t> </w:t>
      </w:r>
      <w:r>
        <w:rPr>
          <w:color w:val="004C6C"/>
        </w:rPr>
        <w:t>pick</w:t>
      </w:r>
      <w:r>
        <w:rPr>
          <w:color w:val="004C6C"/>
          <w:spacing w:val="-9"/>
        </w:rPr>
        <w:t> </w:t>
      </w:r>
      <w:r>
        <w:rPr>
          <w:color w:val="004C6C"/>
        </w:rPr>
        <w:t>an independent laboratory instead of a hospital lab. Here’s how:</w:t>
      </w:r>
    </w:p>
    <w:p>
      <w:pPr>
        <w:pStyle w:val="BodyText"/>
        <w:spacing w:before="7"/>
        <w:rPr>
          <w:sz w:val="13"/>
        </w:rPr>
      </w:pPr>
      <w:r>
        <w:rPr/>
        <mc:AlternateContent>
          <mc:Choice Requires="wps">
            <w:drawing>
              <wp:anchor distT="0" distB="0" distL="0" distR="0" allowOverlap="1" layoutInCell="1" locked="0" behindDoc="1" simplePos="0" relativeHeight="487587840">
                <wp:simplePos x="0" y="0"/>
                <wp:positionH relativeFrom="page">
                  <wp:posOffset>571500</wp:posOffset>
                </wp:positionH>
                <wp:positionV relativeFrom="paragraph">
                  <wp:posOffset>119513</wp:posOffset>
                </wp:positionV>
                <wp:extent cx="1981200" cy="1257300"/>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1981200" cy="1257300"/>
                          <a:chExt cx="1981200" cy="1257300"/>
                        </a:xfrm>
                      </wpg:grpSpPr>
                      <wps:wsp>
                        <wps:cNvPr id="2" name="Graphic 2"/>
                        <wps:cNvSpPr/>
                        <wps:spPr>
                          <a:xfrm>
                            <a:off x="3175" y="346075"/>
                            <a:ext cx="1974850" cy="908050"/>
                          </a:xfrm>
                          <a:custGeom>
                            <a:avLst/>
                            <a:gdLst/>
                            <a:ahLst/>
                            <a:cxnLst/>
                            <a:rect l="l" t="t" r="r" b="b"/>
                            <a:pathLst>
                              <a:path w="1974850" h="908050">
                                <a:moveTo>
                                  <a:pt x="1974850" y="0"/>
                                </a:moveTo>
                                <a:lnTo>
                                  <a:pt x="0" y="0"/>
                                </a:lnTo>
                                <a:lnTo>
                                  <a:pt x="0" y="908050"/>
                                </a:lnTo>
                                <a:lnTo>
                                  <a:pt x="1974850" y="908050"/>
                                </a:lnTo>
                                <a:lnTo>
                                  <a:pt x="1974850" y="0"/>
                                </a:lnTo>
                                <a:close/>
                              </a:path>
                            </a:pathLst>
                          </a:custGeom>
                          <a:solidFill>
                            <a:srgbClr val="DDF0FB"/>
                          </a:solidFill>
                        </wps:spPr>
                        <wps:bodyPr wrap="square" lIns="0" tIns="0" rIns="0" bIns="0" rtlCol="0">
                          <a:prstTxWarp prst="textNoShape">
                            <a:avLst/>
                          </a:prstTxWarp>
                          <a:noAutofit/>
                        </wps:bodyPr>
                      </wps:wsp>
                      <wps:wsp>
                        <wps:cNvPr id="3" name="Graphic 3"/>
                        <wps:cNvSpPr/>
                        <wps:spPr>
                          <a:xfrm>
                            <a:off x="3175" y="346075"/>
                            <a:ext cx="1974850" cy="908050"/>
                          </a:xfrm>
                          <a:custGeom>
                            <a:avLst/>
                            <a:gdLst/>
                            <a:ahLst/>
                            <a:cxnLst/>
                            <a:rect l="l" t="t" r="r" b="b"/>
                            <a:pathLst>
                              <a:path w="1974850" h="908050">
                                <a:moveTo>
                                  <a:pt x="0" y="908050"/>
                                </a:moveTo>
                                <a:lnTo>
                                  <a:pt x="1974850" y="908050"/>
                                </a:lnTo>
                                <a:lnTo>
                                  <a:pt x="1974850" y="0"/>
                                </a:lnTo>
                                <a:lnTo>
                                  <a:pt x="0" y="0"/>
                                </a:lnTo>
                                <a:lnTo>
                                  <a:pt x="0" y="908050"/>
                                </a:lnTo>
                                <a:close/>
                              </a:path>
                            </a:pathLst>
                          </a:custGeom>
                          <a:ln w="6350">
                            <a:solidFill>
                              <a:srgbClr val="0093D0"/>
                            </a:solidFill>
                            <a:prstDash val="solid"/>
                          </a:ln>
                        </wps:spPr>
                        <wps:bodyPr wrap="square" lIns="0" tIns="0" rIns="0" bIns="0" rtlCol="0">
                          <a:prstTxWarp prst="textNoShape">
                            <a:avLst/>
                          </a:prstTxWarp>
                          <a:noAutofit/>
                        </wps:bodyPr>
                      </wps:wsp>
                      <wps:wsp>
                        <wps:cNvPr id="4" name="Graphic 4"/>
                        <wps:cNvSpPr/>
                        <wps:spPr>
                          <a:xfrm>
                            <a:off x="708025" y="3175"/>
                            <a:ext cx="565150" cy="565150"/>
                          </a:xfrm>
                          <a:custGeom>
                            <a:avLst/>
                            <a:gdLst/>
                            <a:ahLst/>
                            <a:cxnLst/>
                            <a:rect l="l" t="t" r="r" b="b"/>
                            <a:pathLst>
                              <a:path w="565150" h="565150">
                                <a:moveTo>
                                  <a:pt x="282575" y="0"/>
                                </a:move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708025" y="3175"/>
                            <a:ext cx="565150" cy="565150"/>
                          </a:xfrm>
                          <a:custGeom>
                            <a:avLst/>
                            <a:gdLst/>
                            <a:ahLst/>
                            <a:cxnLst/>
                            <a:rect l="l" t="t" r="r" b="b"/>
                            <a:pathLst>
                              <a:path w="565150" h="565150">
                                <a:moveTo>
                                  <a:pt x="282575" y="565150"/>
                                </a:move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close/>
                              </a:path>
                            </a:pathLst>
                          </a:custGeom>
                          <a:ln w="6350">
                            <a:solidFill>
                              <a:srgbClr val="0083C9"/>
                            </a:solidFill>
                            <a:prstDash val="solid"/>
                          </a:ln>
                        </wps:spPr>
                        <wps:bodyPr wrap="square" lIns="0" tIns="0" rIns="0" bIns="0" rtlCol="0">
                          <a:prstTxWarp prst="textNoShape">
                            <a:avLst/>
                          </a:prstTxWarp>
                          <a:noAutofit/>
                        </wps:bodyPr>
                      </wps:wsp>
                      <wps:wsp>
                        <wps:cNvPr id="6" name="Textbox 6"/>
                        <wps:cNvSpPr txBox="1"/>
                        <wps:spPr>
                          <a:xfrm>
                            <a:off x="0" y="0"/>
                            <a:ext cx="1981200" cy="1257300"/>
                          </a:xfrm>
                          <a:prstGeom prst="rect">
                            <a:avLst/>
                          </a:prstGeom>
                        </wps:spPr>
                        <wps:txbx>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1</w:t>
                              </w:r>
                            </w:p>
                            <w:p>
                              <w:pPr>
                                <w:spacing w:line="276" w:lineRule="auto" w:before="169"/>
                                <w:ind w:left="189" w:right="187" w:hanging="1"/>
                                <w:jc w:val="center"/>
                                <w:rPr>
                                  <w:rFonts w:ascii="Calibri"/>
                                  <w:i/>
                                  <w:sz w:val="20"/>
                                </w:rPr>
                              </w:pPr>
                              <w:r>
                                <w:rPr>
                                  <w:color w:val="004C6C"/>
                                  <w:sz w:val="20"/>
                                </w:rPr>
                                <w:t>Log in to your secure account at</w:t>
                              </w:r>
                              <w:r>
                                <w:rPr>
                                  <w:color w:val="004C6C"/>
                                  <w:spacing w:val="-6"/>
                                  <w:sz w:val="20"/>
                                </w:rPr>
                                <w:t> </w:t>
                              </w:r>
                              <w:r>
                                <w:rPr>
                                  <w:rFonts w:ascii="Gill Sans MT"/>
                                  <w:b/>
                                  <w:color w:val="0083C9"/>
                                  <w:sz w:val="20"/>
                                </w:rPr>
                                <w:t>CapitalBlueCross.com </w:t>
                              </w:r>
                              <w:r>
                                <w:rPr>
                                  <w:color w:val="004C6C"/>
                                  <w:sz w:val="20"/>
                                </w:rPr>
                                <w:t>and choose </w:t>
                              </w:r>
                              <w:r>
                                <w:rPr>
                                  <w:rFonts w:ascii="Calibri"/>
                                  <w:i/>
                                  <w:color w:val="004C6C"/>
                                  <w:sz w:val="20"/>
                                </w:rPr>
                                <w:t>Find &gt; Doctors</w:t>
                              </w:r>
                            </w:p>
                          </w:txbxContent>
                        </wps:txbx>
                        <wps:bodyPr wrap="square" lIns="0" tIns="0" rIns="0" bIns="0" rtlCol="0">
                          <a:noAutofit/>
                        </wps:bodyPr>
                      </wps:wsp>
                    </wpg:wgp>
                  </a:graphicData>
                </a:graphic>
              </wp:anchor>
            </w:drawing>
          </mc:Choice>
          <mc:Fallback>
            <w:pict>
              <v:group style="position:absolute;margin-left:45pt;margin-top:9.410547pt;width:156pt;height:99pt;mso-position-horizontal-relative:page;mso-position-vertical-relative:paragraph;z-index:-15728640;mso-wrap-distance-left:0;mso-wrap-distance-right:0" id="docshapegroup1" coordorigin="900,188" coordsize="3120,1980">
                <v:rect style="position:absolute;left:905;top:733;width:3110;height:1430" id="docshape2" filled="true" fillcolor="#ddf0fb" stroked="false">
                  <v:fill type="solid"/>
                </v:rect>
                <v:rect style="position:absolute;left:905;top:733;width:3110;height:1430" id="docshape3" filled="false" stroked="true" strokeweight=".5pt" strokecolor="#0093d0">
                  <v:stroke dashstyle="solid"/>
                </v:rect>
                <v:shape style="position:absolute;left:2015;top:193;width:890;height:890" id="docshape4" coordorigin="2015,193" coordsize="890,890" path="m2460,193l2388,199,2319,216,2255,243,2197,279,2145,324,2101,375,2065,434,2038,498,2021,566,2015,638,2021,710,2038,779,2065,843,2101,901,2145,953,2197,997,2255,1034,2319,1061,2388,1077,2460,1083,2532,1077,2601,1061,2665,1034,2723,997,2775,953,2819,901,2855,843,2882,779,2899,710,2905,638,2899,566,2882,498,2855,434,2819,375,2775,324,2723,279,2665,243,2601,216,2532,199,2460,193xe" filled="true" fillcolor="#ffffff" stroked="false">
                  <v:path arrowok="t"/>
                  <v:fill type="solid"/>
                </v:shape>
                <v:shape style="position:absolute;left:2015;top:193;width:890;height:890" id="docshape5" coordorigin="2015,193" coordsize="890,890" path="m2460,1083l2532,1077,2601,1061,2665,1034,2723,997,2775,953,2819,901,2855,843,2882,779,2899,710,2905,638,2899,566,2882,498,2855,434,2819,375,2775,324,2723,279,2665,243,2601,216,2532,199,2460,193,2388,199,2319,216,2255,243,2197,279,2145,324,2101,375,2065,434,2038,498,2021,566,2015,638,2021,710,2038,779,2065,843,2101,901,2145,953,2197,997,2255,1034,2319,1061,2388,1077,2460,1083xe" filled="false" stroked="true" strokeweight=".5pt" strokecolor="#0083c9">
                  <v:path arrowok="t"/>
                  <v:stroke dashstyle="solid"/>
                </v:shape>
                <v:shapetype id="_x0000_t202" o:spt="202" coordsize="21600,21600" path="m,l,21600r21600,l21600,xe">
                  <v:stroke joinstyle="miter"/>
                  <v:path gradientshapeok="t" o:connecttype="rect"/>
                </v:shapetype>
                <v:shape style="position:absolute;left:900;top:188;width:3120;height:1980" type="#_x0000_t202" id="docshape6" filled="false" stroked="false">
                  <v:textbox inset="0,0,0,0">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1</w:t>
                        </w:r>
                      </w:p>
                      <w:p>
                        <w:pPr>
                          <w:spacing w:line="276" w:lineRule="auto" w:before="169"/>
                          <w:ind w:left="189" w:right="187" w:hanging="1"/>
                          <w:jc w:val="center"/>
                          <w:rPr>
                            <w:rFonts w:ascii="Calibri"/>
                            <w:i/>
                            <w:sz w:val="20"/>
                          </w:rPr>
                        </w:pPr>
                        <w:r>
                          <w:rPr>
                            <w:color w:val="004C6C"/>
                            <w:sz w:val="20"/>
                          </w:rPr>
                          <w:t>Log in to your secure account at</w:t>
                        </w:r>
                        <w:r>
                          <w:rPr>
                            <w:color w:val="004C6C"/>
                            <w:spacing w:val="-6"/>
                            <w:sz w:val="20"/>
                          </w:rPr>
                          <w:t> </w:t>
                        </w:r>
                        <w:r>
                          <w:rPr>
                            <w:rFonts w:ascii="Gill Sans MT"/>
                            <w:b/>
                            <w:color w:val="0083C9"/>
                            <w:sz w:val="20"/>
                          </w:rPr>
                          <w:t>CapitalBlueCross.com </w:t>
                        </w:r>
                        <w:r>
                          <w:rPr>
                            <w:color w:val="004C6C"/>
                            <w:sz w:val="20"/>
                          </w:rPr>
                          <w:t>and choose </w:t>
                        </w:r>
                        <w:r>
                          <w:rPr>
                            <w:rFonts w:ascii="Calibri"/>
                            <w:i/>
                            <w:color w:val="004C6C"/>
                            <w:sz w:val="20"/>
                          </w:rPr>
                          <w:t>Find &gt; Doctors</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352">
                <wp:simplePos x="0" y="0"/>
                <wp:positionH relativeFrom="page">
                  <wp:posOffset>2895600</wp:posOffset>
                </wp:positionH>
                <wp:positionV relativeFrom="paragraph">
                  <wp:posOffset>119513</wp:posOffset>
                </wp:positionV>
                <wp:extent cx="1981200" cy="12636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1981200" cy="1263650"/>
                          <a:chExt cx="1981200" cy="1263650"/>
                        </a:xfrm>
                      </wpg:grpSpPr>
                      <wps:wsp>
                        <wps:cNvPr id="8" name="Graphic 8"/>
                        <wps:cNvSpPr/>
                        <wps:spPr>
                          <a:xfrm>
                            <a:off x="3175" y="346075"/>
                            <a:ext cx="1974850" cy="914400"/>
                          </a:xfrm>
                          <a:custGeom>
                            <a:avLst/>
                            <a:gdLst/>
                            <a:ahLst/>
                            <a:cxnLst/>
                            <a:rect l="l" t="t" r="r" b="b"/>
                            <a:pathLst>
                              <a:path w="1974850" h="914400">
                                <a:moveTo>
                                  <a:pt x="1974850" y="0"/>
                                </a:moveTo>
                                <a:lnTo>
                                  <a:pt x="0" y="0"/>
                                </a:lnTo>
                                <a:lnTo>
                                  <a:pt x="0" y="914400"/>
                                </a:lnTo>
                                <a:lnTo>
                                  <a:pt x="1974850" y="914400"/>
                                </a:lnTo>
                                <a:lnTo>
                                  <a:pt x="1974850" y="0"/>
                                </a:lnTo>
                                <a:close/>
                              </a:path>
                            </a:pathLst>
                          </a:custGeom>
                          <a:solidFill>
                            <a:srgbClr val="DDF0FB"/>
                          </a:solidFill>
                        </wps:spPr>
                        <wps:bodyPr wrap="square" lIns="0" tIns="0" rIns="0" bIns="0" rtlCol="0">
                          <a:prstTxWarp prst="textNoShape">
                            <a:avLst/>
                          </a:prstTxWarp>
                          <a:noAutofit/>
                        </wps:bodyPr>
                      </wps:wsp>
                      <wps:wsp>
                        <wps:cNvPr id="9" name="Graphic 9"/>
                        <wps:cNvSpPr/>
                        <wps:spPr>
                          <a:xfrm>
                            <a:off x="3175" y="346075"/>
                            <a:ext cx="1974850" cy="914400"/>
                          </a:xfrm>
                          <a:custGeom>
                            <a:avLst/>
                            <a:gdLst/>
                            <a:ahLst/>
                            <a:cxnLst/>
                            <a:rect l="l" t="t" r="r" b="b"/>
                            <a:pathLst>
                              <a:path w="1974850" h="914400">
                                <a:moveTo>
                                  <a:pt x="0" y="914400"/>
                                </a:moveTo>
                                <a:lnTo>
                                  <a:pt x="1974850" y="914400"/>
                                </a:lnTo>
                                <a:lnTo>
                                  <a:pt x="1974850" y="0"/>
                                </a:lnTo>
                                <a:lnTo>
                                  <a:pt x="0" y="0"/>
                                </a:lnTo>
                                <a:lnTo>
                                  <a:pt x="0" y="914400"/>
                                </a:lnTo>
                                <a:close/>
                              </a:path>
                            </a:pathLst>
                          </a:custGeom>
                          <a:ln w="6350">
                            <a:solidFill>
                              <a:srgbClr val="0093D0"/>
                            </a:solidFill>
                            <a:prstDash val="solid"/>
                          </a:ln>
                        </wps:spPr>
                        <wps:bodyPr wrap="square" lIns="0" tIns="0" rIns="0" bIns="0" rtlCol="0">
                          <a:prstTxWarp prst="textNoShape">
                            <a:avLst/>
                          </a:prstTxWarp>
                          <a:noAutofit/>
                        </wps:bodyPr>
                      </wps:wsp>
                      <wps:wsp>
                        <wps:cNvPr id="10" name="Graphic 10"/>
                        <wps:cNvSpPr/>
                        <wps:spPr>
                          <a:xfrm>
                            <a:off x="708025" y="3175"/>
                            <a:ext cx="565150" cy="565150"/>
                          </a:xfrm>
                          <a:custGeom>
                            <a:avLst/>
                            <a:gdLst/>
                            <a:ahLst/>
                            <a:cxnLst/>
                            <a:rect l="l" t="t" r="r" b="b"/>
                            <a:pathLst>
                              <a:path w="565150" h="565150">
                                <a:moveTo>
                                  <a:pt x="282575" y="0"/>
                                </a:move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708025" y="3175"/>
                            <a:ext cx="565150" cy="565150"/>
                          </a:xfrm>
                          <a:custGeom>
                            <a:avLst/>
                            <a:gdLst/>
                            <a:ahLst/>
                            <a:cxnLst/>
                            <a:rect l="l" t="t" r="r" b="b"/>
                            <a:pathLst>
                              <a:path w="565150" h="565150">
                                <a:moveTo>
                                  <a:pt x="282575" y="565150"/>
                                </a:move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close/>
                              </a:path>
                            </a:pathLst>
                          </a:custGeom>
                          <a:ln w="6350">
                            <a:solidFill>
                              <a:srgbClr val="0083C9"/>
                            </a:solidFill>
                            <a:prstDash val="solid"/>
                          </a:ln>
                        </wps:spPr>
                        <wps:bodyPr wrap="square" lIns="0" tIns="0" rIns="0" bIns="0" rtlCol="0">
                          <a:prstTxWarp prst="textNoShape">
                            <a:avLst/>
                          </a:prstTxWarp>
                          <a:noAutofit/>
                        </wps:bodyPr>
                      </wps:wsp>
                      <wps:wsp>
                        <wps:cNvPr id="12" name="Textbox 12"/>
                        <wps:cNvSpPr txBox="1"/>
                        <wps:spPr>
                          <a:xfrm>
                            <a:off x="0" y="0"/>
                            <a:ext cx="1981200" cy="1263650"/>
                          </a:xfrm>
                          <a:prstGeom prst="rect">
                            <a:avLst/>
                          </a:prstGeom>
                        </wps:spPr>
                        <wps:txbx>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2</w:t>
                              </w:r>
                            </w:p>
                            <w:p>
                              <w:pPr>
                                <w:spacing w:line="264" w:lineRule="auto" w:before="312"/>
                                <w:ind w:left="361" w:right="359" w:firstLine="0"/>
                                <w:jc w:val="center"/>
                                <w:rPr>
                                  <w:sz w:val="20"/>
                                </w:rPr>
                              </w:pPr>
                              <w:r>
                                <w:rPr>
                                  <w:color w:val="004C6C"/>
                                  <w:w w:val="105"/>
                                  <w:sz w:val="20"/>
                                </w:rPr>
                                <w:t>Select</w:t>
                              </w:r>
                              <w:r>
                                <w:rPr>
                                  <w:color w:val="004C6C"/>
                                  <w:spacing w:val="-7"/>
                                  <w:w w:val="105"/>
                                  <w:sz w:val="20"/>
                                </w:rPr>
                                <w:t> </w:t>
                              </w:r>
                              <w:r>
                                <w:rPr>
                                  <w:color w:val="004C6C"/>
                                  <w:w w:val="105"/>
                                  <w:sz w:val="20"/>
                                </w:rPr>
                                <w:t>the</w:t>
                              </w:r>
                              <w:r>
                                <w:rPr>
                                  <w:color w:val="004C6C"/>
                                  <w:spacing w:val="-7"/>
                                  <w:w w:val="105"/>
                                  <w:sz w:val="20"/>
                                </w:rPr>
                                <w:t> </w:t>
                              </w:r>
                              <w:r>
                                <w:rPr>
                                  <w:rFonts w:ascii="Calibri"/>
                                  <w:i/>
                                  <w:color w:val="004C6C"/>
                                  <w:w w:val="105"/>
                                  <w:sz w:val="20"/>
                                </w:rPr>
                                <w:t>Places by Type -</w:t>
                              </w:r>
                              <w:r>
                                <w:rPr>
                                  <w:rFonts w:ascii="Calibri"/>
                                  <w:i/>
                                  <w:color w:val="004C6C"/>
                                  <w:w w:val="105"/>
                                  <w:sz w:val="20"/>
                                </w:rPr>
                                <w:t> Lab </w:t>
                              </w:r>
                              <w:r>
                                <w:rPr>
                                  <w:color w:val="004C6C"/>
                                  <w:w w:val="105"/>
                                  <w:sz w:val="20"/>
                                </w:rPr>
                                <w:t>shortcut</w:t>
                              </w:r>
                            </w:p>
                          </w:txbxContent>
                        </wps:txbx>
                        <wps:bodyPr wrap="square" lIns="0" tIns="0" rIns="0" bIns="0" rtlCol="0">
                          <a:noAutofit/>
                        </wps:bodyPr>
                      </wps:wsp>
                    </wpg:wgp>
                  </a:graphicData>
                </a:graphic>
              </wp:anchor>
            </w:drawing>
          </mc:Choice>
          <mc:Fallback>
            <w:pict>
              <v:group style="position:absolute;margin-left:228pt;margin-top:9.410547pt;width:156pt;height:99.5pt;mso-position-horizontal-relative:page;mso-position-vertical-relative:paragraph;z-index:-15728128;mso-wrap-distance-left:0;mso-wrap-distance-right:0" id="docshapegroup7" coordorigin="4560,188" coordsize="3120,1990">
                <v:rect style="position:absolute;left:4565;top:733;width:3110;height:1440" id="docshape8" filled="true" fillcolor="#ddf0fb" stroked="false">
                  <v:fill type="solid"/>
                </v:rect>
                <v:rect style="position:absolute;left:4565;top:733;width:3110;height:1440" id="docshape9" filled="false" stroked="true" strokeweight=".5pt" strokecolor="#0093d0">
                  <v:stroke dashstyle="solid"/>
                </v:rect>
                <v:shape style="position:absolute;left:5675;top:193;width:890;height:890" id="docshape10" coordorigin="5675,193" coordsize="890,890" path="m6120,193l6048,199,5979,216,5915,243,5857,279,5805,324,5761,375,5725,434,5698,498,5681,566,5675,638,5681,710,5698,779,5725,843,5761,901,5805,953,5857,997,5915,1034,5979,1061,6048,1077,6120,1083,6192,1077,6261,1061,6325,1034,6383,997,6435,953,6479,901,6515,843,6542,779,6559,710,6565,638,6559,566,6542,498,6515,434,6479,375,6435,324,6383,279,6325,243,6261,216,6192,199,6120,193xe" filled="true" fillcolor="#ffffff" stroked="false">
                  <v:path arrowok="t"/>
                  <v:fill type="solid"/>
                </v:shape>
                <v:shape style="position:absolute;left:5675;top:193;width:890;height:890" id="docshape11" coordorigin="5675,193" coordsize="890,890" path="m6120,1083l6192,1077,6261,1061,6325,1034,6383,997,6435,953,6479,901,6515,843,6542,779,6559,710,6565,638,6559,566,6542,498,6515,434,6479,375,6435,324,6383,279,6325,243,6261,216,6192,199,6120,193,6048,199,5979,216,5915,243,5857,279,5805,324,5761,375,5725,434,5698,498,5681,566,5675,638,5681,710,5698,779,5725,843,5761,901,5805,953,5857,997,5915,1034,5979,1061,6048,1077,6120,1083xe" filled="false" stroked="true" strokeweight=".5pt" strokecolor="#0083c9">
                  <v:path arrowok="t"/>
                  <v:stroke dashstyle="solid"/>
                </v:shape>
                <v:shape style="position:absolute;left:4560;top:188;width:3120;height:1990" type="#_x0000_t202" id="docshape12" filled="false" stroked="false">
                  <v:textbox inset="0,0,0,0">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2</w:t>
                        </w:r>
                      </w:p>
                      <w:p>
                        <w:pPr>
                          <w:spacing w:line="264" w:lineRule="auto" w:before="312"/>
                          <w:ind w:left="361" w:right="359" w:firstLine="0"/>
                          <w:jc w:val="center"/>
                          <w:rPr>
                            <w:sz w:val="20"/>
                          </w:rPr>
                        </w:pPr>
                        <w:r>
                          <w:rPr>
                            <w:color w:val="004C6C"/>
                            <w:w w:val="105"/>
                            <w:sz w:val="20"/>
                          </w:rPr>
                          <w:t>Select</w:t>
                        </w:r>
                        <w:r>
                          <w:rPr>
                            <w:color w:val="004C6C"/>
                            <w:spacing w:val="-7"/>
                            <w:w w:val="105"/>
                            <w:sz w:val="20"/>
                          </w:rPr>
                          <w:t> </w:t>
                        </w:r>
                        <w:r>
                          <w:rPr>
                            <w:color w:val="004C6C"/>
                            <w:w w:val="105"/>
                            <w:sz w:val="20"/>
                          </w:rPr>
                          <w:t>the</w:t>
                        </w:r>
                        <w:r>
                          <w:rPr>
                            <w:color w:val="004C6C"/>
                            <w:spacing w:val="-7"/>
                            <w:w w:val="105"/>
                            <w:sz w:val="20"/>
                          </w:rPr>
                          <w:t> </w:t>
                        </w:r>
                        <w:r>
                          <w:rPr>
                            <w:rFonts w:ascii="Calibri"/>
                            <w:i/>
                            <w:color w:val="004C6C"/>
                            <w:w w:val="105"/>
                            <w:sz w:val="20"/>
                          </w:rPr>
                          <w:t>Places by Type -</w:t>
                        </w:r>
                        <w:r>
                          <w:rPr>
                            <w:rFonts w:ascii="Calibri"/>
                            <w:i/>
                            <w:color w:val="004C6C"/>
                            <w:w w:val="105"/>
                            <w:sz w:val="20"/>
                          </w:rPr>
                          <w:t> Lab </w:t>
                        </w:r>
                        <w:r>
                          <w:rPr>
                            <w:color w:val="004C6C"/>
                            <w:w w:val="105"/>
                            <w:sz w:val="20"/>
                          </w:rPr>
                          <w:t>shortcut</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864">
                <wp:simplePos x="0" y="0"/>
                <wp:positionH relativeFrom="page">
                  <wp:posOffset>5219522</wp:posOffset>
                </wp:positionH>
                <wp:positionV relativeFrom="paragraph">
                  <wp:posOffset>119513</wp:posOffset>
                </wp:positionV>
                <wp:extent cx="1981200" cy="12636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1981200" cy="1263650"/>
                          <a:chExt cx="1981200" cy="1263650"/>
                        </a:xfrm>
                      </wpg:grpSpPr>
                      <wps:wsp>
                        <wps:cNvPr id="14" name="Graphic 14"/>
                        <wps:cNvSpPr/>
                        <wps:spPr>
                          <a:xfrm>
                            <a:off x="3175" y="346075"/>
                            <a:ext cx="1974850" cy="914400"/>
                          </a:xfrm>
                          <a:custGeom>
                            <a:avLst/>
                            <a:gdLst/>
                            <a:ahLst/>
                            <a:cxnLst/>
                            <a:rect l="l" t="t" r="r" b="b"/>
                            <a:pathLst>
                              <a:path w="1974850" h="914400">
                                <a:moveTo>
                                  <a:pt x="1974850" y="0"/>
                                </a:moveTo>
                                <a:lnTo>
                                  <a:pt x="0" y="0"/>
                                </a:lnTo>
                                <a:lnTo>
                                  <a:pt x="0" y="914400"/>
                                </a:lnTo>
                                <a:lnTo>
                                  <a:pt x="1974850" y="914400"/>
                                </a:lnTo>
                                <a:lnTo>
                                  <a:pt x="1974850" y="0"/>
                                </a:lnTo>
                                <a:close/>
                              </a:path>
                            </a:pathLst>
                          </a:custGeom>
                          <a:solidFill>
                            <a:srgbClr val="DDF0FB"/>
                          </a:solidFill>
                        </wps:spPr>
                        <wps:bodyPr wrap="square" lIns="0" tIns="0" rIns="0" bIns="0" rtlCol="0">
                          <a:prstTxWarp prst="textNoShape">
                            <a:avLst/>
                          </a:prstTxWarp>
                          <a:noAutofit/>
                        </wps:bodyPr>
                      </wps:wsp>
                      <wps:wsp>
                        <wps:cNvPr id="15" name="Graphic 15"/>
                        <wps:cNvSpPr/>
                        <wps:spPr>
                          <a:xfrm>
                            <a:off x="3175" y="346075"/>
                            <a:ext cx="1974850" cy="914400"/>
                          </a:xfrm>
                          <a:custGeom>
                            <a:avLst/>
                            <a:gdLst/>
                            <a:ahLst/>
                            <a:cxnLst/>
                            <a:rect l="l" t="t" r="r" b="b"/>
                            <a:pathLst>
                              <a:path w="1974850" h="914400">
                                <a:moveTo>
                                  <a:pt x="0" y="914400"/>
                                </a:moveTo>
                                <a:lnTo>
                                  <a:pt x="1974850" y="914400"/>
                                </a:lnTo>
                                <a:lnTo>
                                  <a:pt x="1974850" y="0"/>
                                </a:lnTo>
                                <a:lnTo>
                                  <a:pt x="0" y="0"/>
                                </a:lnTo>
                                <a:lnTo>
                                  <a:pt x="0" y="914400"/>
                                </a:lnTo>
                                <a:close/>
                              </a:path>
                            </a:pathLst>
                          </a:custGeom>
                          <a:ln w="6350">
                            <a:solidFill>
                              <a:srgbClr val="0093D0"/>
                            </a:solidFill>
                            <a:prstDash val="solid"/>
                          </a:ln>
                        </wps:spPr>
                        <wps:bodyPr wrap="square" lIns="0" tIns="0" rIns="0" bIns="0" rtlCol="0">
                          <a:prstTxWarp prst="textNoShape">
                            <a:avLst/>
                          </a:prstTxWarp>
                          <a:noAutofit/>
                        </wps:bodyPr>
                      </wps:wsp>
                      <wps:wsp>
                        <wps:cNvPr id="16" name="Graphic 16"/>
                        <wps:cNvSpPr/>
                        <wps:spPr>
                          <a:xfrm>
                            <a:off x="708019" y="3175"/>
                            <a:ext cx="565150" cy="565150"/>
                          </a:xfrm>
                          <a:custGeom>
                            <a:avLst/>
                            <a:gdLst/>
                            <a:ahLst/>
                            <a:cxnLst/>
                            <a:rect l="l" t="t" r="r" b="b"/>
                            <a:pathLst>
                              <a:path w="565150" h="565150">
                                <a:moveTo>
                                  <a:pt x="282575" y="0"/>
                                </a:move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708019" y="3175"/>
                            <a:ext cx="565150" cy="565150"/>
                          </a:xfrm>
                          <a:custGeom>
                            <a:avLst/>
                            <a:gdLst/>
                            <a:ahLst/>
                            <a:cxnLst/>
                            <a:rect l="l" t="t" r="r" b="b"/>
                            <a:pathLst>
                              <a:path w="565150" h="565150">
                                <a:moveTo>
                                  <a:pt x="282575" y="565150"/>
                                </a:moveTo>
                                <a:lnTo>
                                  <a:pt x="328409" y="561451"/>
                                </a:lnTo>
                                <a:lnTo>
                                  <a:pt x="371888" y="550743"/>
                                </a:lnTo>
                                <a:lnTo>
                                  <a:pt x="412432" y="533608"/>
                                </a:lnTo>
                                <a:lnTo>
                                  <a:pt x="449458" y="510628"/>
                                </a:lnTo>
                                <a:lnTo>
                                  <a:pt x="482384" y="482384"/>
                                </a:lnTo>
                                <a:lnTo>
                                  <a:pt x="510628" y="449458"/>
                                </a:lnTo>
                                <a:lnTo>
                                  <a:pt x="533608" y="412432"/>
                                </a:lnTo>
                                <a:lnTo>
                                  <a:pt x="550743" y="371888"/>
                                </a:lnTo>
                                <a:lnTo>
                                  <a:pt x="561451" y="328409"/>
                                </a:lnTo>
                                <a:lnTo>
                                  <a:pt x="565150" y="282575"/>
                                </a:lnTo>
                                <a:lnTo>
                                  <a:pt x="561451" y="236740"/>
                                </a:lnTo>
                                <a:lnTo>
                                  <a:pt x="550743" y="193261"/>
                                </a:lnTo>
                                <a:lnTo>
                                  <a:pt x="533608" y="152717"/>
                                </a:lnTo>
                                <a:lnTo>
                                  <a:pt x="510628" y="115691"/>
                                </a:lnTo>
                                <a:lnTo>
                                  <a:pt x="482384" y="82765"/>
                                </a:lnTo>
                                <a:lnTo>
                                  <a:pt x="449458" y="54521"/>
                                </a:lnTo>
                                <a:lnTo>
                                  <a:pt x="412432" y="31541"/>
                                </a:lnTo>
                                <a:lnTo>
                                  <a:pt x="371888" y="14406"/>
                                </a:lnTo>
                                <a:lnTo>
                                  <a:pt x="328409" y="3698"/>
                                </a:lnTo>
                                <a:lnTo>
                                  <a:pt x="282575" y="0"/>
                                </a:lnTo>
                                <a:lnTo>
                                  <a:pt x="236740" y="3698"/>
                                </a:lnTo>
                                <a:lnTo>
                                  <a:pt x="193261" y="14406"/>
                                </a:lnTo>
                                <a:lnTo>
                                  <a:pt x="152717" y="31541"/>
                                </a:lnTo>
                                <a:lnTo>
                                  <a:pt x="115691" y="54521"/>
                                </a:lnTo>
                                <a:lnTo>
                                  <a:pt x="82765" y="82765"/>
                                </a:lnTo>
                                <a:lnTo>
                                  <a:pt x="54521" y="115691"/>
                                </a:lnTo>
                                <a:lnTo>
                                  <a:pt x="31541" y="152717"/>
                                </a:lnTo>
                                <a:lnTo>
                                  <a:pt x="14406" y="193261"/>
                                </a:lnTo>
                                <a:lnTo>
                                  <a:pt x="3698" y="236740"/>
                                </a:lnTo>
                                <a:lnTo>
                                  <a:pt x="0" y="282575"/>
                                </a:lnTo>
                                <a:lnTo>
                                  <a:pt x="3698" y="328409"/>
                                </a:lnTo>
                                <a:lnTo>
                                  <a:pt x="14406" y="371888"/>
                                </a:lnTo>
                                <a:lnTo>
                                  <a:pt x="31541" y="412432"/>
                                </a:lnTo>
                                <a:lnTo>
                                  <a:pt x="54521" y="449458"/>
                                </a:lnTo>
                                <a:lnTo>
                                  <a:pt x="82765" y="482384"/>
                                </a:lnTo>
                                <a:lnTo>
                                  <a:pt x="115691" y="510628"/>
                                </a:lnTo>
                                <a:lnTo>
                                  <a:pt x="152717" y="533608"/>
                                </a:lnTo>
                                <a:lnTo>
                                  <a:pt x="193261" y="550743"/>
                                </a:lnTo>
                                <a:lnTo>
                                  <a:pt x="236740" y="561451"/>
                                </a:lnTo>
                                <a:lnTo>
                                  <a:pt x="282575" y="565150"/>
                                </a:lnTo>
                                <a:close/>
                              </a:path>
                            </a:pathLst>
                          </a:custGeom>
                          <a:ln w="6350">
                            <a:solidFill>
                              <a:srgbClr val="0083C9"/>
                            </a:solidFill>
                            <a:prstDash val="solid"/>
                          </a:ln>
                        </wps:spPr>
                        <wps:bodyPr wrap="square" lIns="0" tIns="0" rIns="0" bIns="0" rtlCol="0">
                          <a:prstTxWarp prst="textNoShape">
                            <a:avLst/>
                          </a:prstTxWarp>
                          <a:noAutofit/>
                        </wps:bodyPr>
                      </wps:wsp>
                      <wps:wsp>
                        <wps:cNvPr id="18" name="Textbox 18"/>
                        <wps:cNvSpPr txBox="1"/>
                        <wps:spPr>
                          <a:xfrm>
                            <a:off x="0" y="0"/>
                            <a:ext cx="1981200" cy="1263650"/>
                          </a:xfrm>
                          <a:prstGeom prst="rect">
                            <a:avLst/>
                          </a:prstGeom>
                        </wps:spPr>
                        <wps:txbx>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3</w:t>
                              </w:r>
                            </w:p>
                            <w:p>
                              <w:pPr>
                                <w:spacing w:line="276" w:lineRule="auto" w:before="172"/>
                                <w:ind w:left="373" w:right="359" w:firstLine="0"/>
                                <w:jc w:val="center"/>
                                <w:rPr>
                                  <w:rFonts w:ascii="Calibri"/>
                                  <w:i/>
                                  <w:sz w:val="20"/>
                                </w:rPr>
                              </w:pPr>
                              <w:r>
                                <w:rPr>
                                  <w:color w:val="004C6C"/>
                                  <w:sz w:val="20"/>
                                </w:rPr>
                                <w:t>If</w:t>
                              </w:r>
                              <w:r>
                                <w:rPr>
                                  <w:color w:val="004C6C"/>
                                  <w:spacing w:val="-11"/>
                                  <w:sz w:val="20"/>
                                </w:rPr>
                                <w:t> </w:t>
                              </w:r>
                              <w:r>
                                <w:rPr>
                                  <w:color w:val="004C6C"/>
                                  <w:sz w:val="20"/>
                                </w:rPr>
                                <w:t>needed,</w:t>
                              </w:r>
                              <w:r>
                                <w:rPr>
                                  <w:color w:val="004C6C"/>
                                  <w:spacing w:val="-11"/>
                                  <w:sz w:val="20"/>
                                </w:rPr>
                                <w:t> </w:t>
                              </w:r>
                              <w:r>
                                <w:rPr>
                                  <w:color w:val="004C6C"/>
                                  <w:sz w:val="20"/>
                                </w:rPr>
                                <w:t>refine</w:t>
                              </w:r>
                              <w:r>
                                <w:rPr>
                                  <w:color w:val="004C6C"/>
                                  <w:spacing w:val="-11"/>
                                  <w:sz w:val="20"/>
                                </w:rPr>
                                <w:t> </w:t>
                              </w:r>
                              <w:r>
                                <w:rPr>
                                  <w:color w:val="004C6C"/>
                                  <w:sz w:val="20"/>
                                </w:rPr>
                                <w:t>results</w:t>
                              </w:r>
                              <w:r>
                                <w:rPr>
                                  <w:color w:val="004C6C"/>
                                  <w:spacing w:val="-11"/>
                                  <w:sz w:val="20"/>
                                </w:rPr>
                                <w:t> </w:t>
                              </w:r>
                              <w:r>
                                <w:rPr>
                                  <w:color w:val="004C6C"/>
                                  <w:sz w:val="20"/>
                                </w:rPr>
                                <w:t>by </w:t>
                              </w:r>
                              <w:r>
                                <w:rPr>
                                  <w:color w:val="004C6C"/>
                                  <w:w w:val="105"/>
                                  <w:sz w:val="20"/>
                                </w:rPr>
                                <w:t>selecting </w:t>
                              </w:r>
                              <w:r>
                                <w:rPr>
                                  <w:rFonts w:ascii="Calibri"/>
                                  <w:i/>
                                  <w:color w:val="004C6C"/>
                                  <w:w w:val="105"/>
                                  <w:sz w:val="20"/>
                                </w:rPr>
                                <w:t>Specialty -</w:t>
                              </w:r>
                              <w:r>
                                <w:rPr>
                                  <w:rFonts w:ascii="Calibri"/>
                                  <w:i/>
                                  <w:color w:val="004C6C"/>
                                  <w:w w:val="105"/>
                                  <w:sz w:val="20"/>
                                </w:rPr>
                                <w:t> Independent Laboratory</w:t>
                              </w:r>
                            </w:p>
                          </w:txbxContent>
                        </wps:txbx>
                        <wps:bodyPr wrap="square" lIns="0" tIns="0" rIns="0" bIns="0" rtlCol="0">
                          <a:noAutofit/>
                        </wps:bodyPr>
                      </wps:wsp>
                    </wpg:wgp>
                  </a:graphicData>
                </a:graphic>
              </wp:anchor>
            </w:drawing>
          </mc:Choice>
          <mc:Fallback>
            <w:pict>
              <v:group style="position:absolute;margin-left:410.985992pt;margin-top:9.410547pt;width:156pt;height:99.5pt;mso-position-horizontal-relative:page;mso-position-vertical-relative:paragraph;z-index:-15727616;mso-wrap-distance-left:0;mso-wrap-distance-right:0" id="docshapegroup13" coordorigin="8220,188" coordsize="3120,1990">
                <v:rect style="position:absolute;left:8224;top:733;width:3110;height:1440" id="docshape14" filled="true" fillcolor="#ddf0fb" stroked="false">
                  <v:fill type="solid"/>
                </v:rect>
                <v:rect style="position:absolute;left:8224;top:733;width:3110;height:1440" id="docshape15" filled="false" stroked="true" strokeweight=".5pt" strokecolor="#0093d0">
                  <v:stroke dashstyle="solid"/>
                </v:rect>
                <v:shape style="position:absolute;left:9334;top:193;width:890;height:890" id="docshape16" coordorigin="9335,193" coordsize="890,890" path="m9780,193l9708,199,9639,216,9575,243,9517,279,9465,324,9421,375,9384,434,9357,498,9341,566,9335,638,9341,710,9357,779,9384,843,9421,901,9465,953,9517,997,9575,1034,9639,1061,9708,1077,9780,1083,9852,1077,9920,1061,9984,1034,10043,997,10094,953,10139,901,10175,843,10202,779,10219,710,10225,638,10219,566,10202,498,10175,434,10139,375,10094,324,10043,279,9984,243,9920,216,9852,199,9780,193xe" filled="true" fillcolor="#ffffff" stroked="false">
                  <v:path arrowok="t"/>
                  <v:fill type="solid"/>
                </v:shape>
                <v:shape style="position:absolute;left:9334;top:193;width:890;height:890" id="docshape17" coordorigin="9335,193" coordsize="890,890" path="m9780,1083l9852,1077,9920,1061,9984,1034,10043,997,10094,953,10139,901,10175,843,10202,779,10219,710,10225,638,10219,566,10202,498,10175,434,10139,375,10094,324,10043,279,9984,243,9920,216,9852,199,9780,193,9708,199,9639,216,9575,243,9517,279,9465,324,9421,375,9384,434,9357,498,9341,566,9335,638,9341,710,9357,779,9384,843,9421,901,9465,953,9517,997,9575,1034,9639,1061,9708,1077,9780,1083xe" filled="false" stroked="true" strokeweight=".5pt" strokecolor="#0083c9">
                  <v:path arrowok="t"/>
                  <v:stroke dashstyle="solid"/>
                </v:shape>
                <v:shape style="position:absolute;left:8219;top:188;width:3120;height:1990" type="#_x0000_t202" id="docshape18" filled="false" stroked="false">
                  <v:textbox inset="0,0,0,0">
                    <w:txbxContent>
                      <w:p>
                        <w:pPr>
                          <w:spacing w:line="183" w:lineRule="exact" w:before="151"/>
                          <w:ind w:left="359" w:right="359" w:firstLine="0"/>
                          <w:jc w:val="center"/>
                          <w:rPr>
                            <w:rFonts w:ascii="Gill Sans MT"/>
                            <w:b/>
                            <w:sz w:val="16"/>
                          </w:rPr>
                        </w:pPr>
                        <w:r>
                          <w:rPr>
                            <w:rFonts w:ascii="Gill Sans MT"/>
                            <w:b/>
                            <w:color w:val="004C6C"/>
                            <w:spacing w:val="-4"/>
                            <w:w w:val="105"/>
                            <w:sz w:val="16"/>
                          </w:rPr>
                          <w:t>Step</w:t>
                        </w:r>
                      </w:p>
                      <w:p>
                        <w:pPr>
                          <w:spacing w:line="531" w:lineRule="exact" w:before="0"/>
                          <w:ind w:left="0" w:right="0" w:firstLine="0"/>
                          <w:jc w:val="center"/>
                          <w:rPr>
                            <w:rFonts w:ascii="Gill Sans MT"/>
                            <w:b/>
                            <w:sz w:val="46"/>
                          </w:rPr>
                        </w:pPr>
                        <w:r>
                          <w:rPr>
                            <w:rFonts w:ascii="Gill Sans MT"/>
                            <w:b/>
                            <w:color w:val="F89C4D"/>
                            <w:w w:val="100"/>
                            <w:sz w:val="46"/>
                          </w:rPr>
                          <w:t>3</w:t>
                        </w:r>
                      </w:p>
                      <w:p>
                        <w:pPr>
                          <w:spacing w:line="276" w:lineRule="auto" w:before="172"/>
                          <w:ind w:left="373" w:right="359" w:firstLine="0"/>
                          <w:jc w:val="center"/>
                          <w:rPr>
                            <w:rFonts w:ascii="Calibri"/>
                            <w:i/>
                            <w:sz w:val="20"/>
                          </w:rPr>
                        </w:pPr>
                        <w:r>
                          <w:rPr>
                            <w:color w:val="004C6C"/>
                            <w:sz w:val="20"/>
                          </w:rPr>
                          <w:t>If</w:t>
                        </w:r>
                        <w:r>
                          <w:rPr>
                            <w:color w:val="004C6C"/>
                            <w:spacing w:val="-11"/>
                            <w:sz w:val="20"/>
                          </w:rPr>
                          <w:t> </w:t>
                        </w:r>
                        <w:r>
                          <w:rPr>
                            <w:color w:val="004C6C"/>
                            <w:sz w:val="20"/>
                          </w:rPr>
                          <w:t>needed,</w:t>
                        </w:r>
                        <w:r>
                          <w:rPr>
                            <w:color w:val="004C6C"/>
                            <w:spacing w:val="-11"/>
                            <w:sz w:val="20"/>
                          </w:rPr>
                          <w:t> </w:t>
                        </w:r>
                        <w:r>
                          <w:rPr>
                            <w:color w:val="004C6C"/>
                            <w:sz w:val="20"/>
                          </w:rPr>
                          <w:t>refine</w:t>
                        </w:r>
                        <w:r>
                          <w:rPr>
                            <w:color w:val="004C6C"/>
                            <w:spacing w:val="-11"/>
                            <w:sz w:val="20"/>
                          </w:rPr>
                          <w:t> </w:t>
                        </w:r>
                        <w:r>
                          <w:rPr>
                            <w:color w:val="004C6C"/>
                            <w:sz w:val="20"/>
                          </w:rPr>
                          <w:t>results</w:t>
                        </w:r>
                        <w:r>
                          <w:rPr>
                            <w:color w:val="004C6C"/>
                            <w:spacing w:val="-11"/>
                            <w:sz w:val="20"/>
                          </w:rPr>
                          <w:t> </w:t>
                        </w:r>
                        <w:r>
                          <w:rPr>
                            <w:color w:val="004C6C"/>
                            <w:sz w:val="20"/>
                          </w:rPr>
                          <w:t>by </w:t>
                        </w:r>
                        <w:r>
                          <w:rPr>
                            <w:color w:val="004C6C"/>
                            <w:w w:val="105"/>
                            <w:sz w:val="20"/>
                          </w:rPr>
                          <w:t>selecting </w:t>
                        </w:r>
                        <w:r>
                          <w:rPr>
                            <w:rFonts w:ascii="Calibri"/>
                            <w:i/>
                            <w:color w:val="004C6C"/>
                            <w:w w:val="105"/>
                            <w:sz w:val="20"/>
                          </w:rPr>
                          <w:t>Specialty -</w:t>
                        </w:r>
                        <w:r>
                          <w:rPr>
                            <w:rFonts w:ascii="Calibri"/>
                            <w:i/>
                            <w:color w:val="004C6C"/>
                            <w:w w:val="105"/>
                            <w:sz w:val="20"/>
                          </w:rPr>
                          <w:t> Independent Laboratory</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9376">
                <wp:simplePos x="0" y="0"/>
                <wp:positionH relativeFrom="page">
                  <wp:posOffset>539140</wp:posOffset>
                </wp:positionH>
                <wp:positionV relativeFrom="paragraph">
                  <wp:posOffset>1537494</wp:posOffset>
                </wp:positionV>
                <wp:extent cx="6674484" cy="2545715"/>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674484" cy="2545715"/>
                          <a:chExt cx="6674484" cy="2545715"/>
                        </a:xfrm>
                      </wpg:grpSpPr>
                      <wps:wsp>
                        <wps:cNvPr id="20" name="Graphic 20"/>
                        <wps:cNvSpPr/>
                        <wps:spPr>
                          <a:xfrm>
                            <a:off x="0" y="0"/>
                            <a:ext cx="4819015" cy="2505710"/>
                          </a:xfrm>
                          <a:custGeom>
                            <a:avLst/>
                            <a:gdLst/>
                            <a:ahLst/>
                            <a:cxnLst/>
                            <a:rect l="l" t="t" r="r" b="b"/>
                            <a:pathLst>
                              <a:path w="4819015" h="2505710">
                                <a:moveTo>
                                  <a:pt x="4818888" y="0"/>
                                </a:moveTo>
                                <a:lnTo>
                                  <a:pt x="0" y="0"/>
                                </a:lnTo>
                                <a:lnTo>
                                  <a:pt x="0" y="2505455"/>
                                </a:lnTo>
                                <a:lnTo>
                                  <a:pt x="4818888" y="2505455"/>
                                </a:lnTo>
                                <a:lnTo>
                                  <a:pt x="4818888" y="0"/>
                                </a:lnTo>
                                <a:close/>
                              </a:path>
                            </a:pathLst>
                          </a:custGeom>
                          <a:solidFill>
                            <a:srgbClr val="231F20">
                              <a:alpha val="14999"/>
                            </a:srgbClr>
                          </a:solidFill>
                        </wps:spPr>
                        <wps:bodyPr wrap="square" lIns="0" tIns="0" rIns="0" bIns="0" rtlCol="0">
                          <a:prstTxWarp prst="textNoShape">
                            <a:avLst/>
                          </a:prstTxWarp>
                          <a:noAutofit/>
                        </wps:bodyPr>
                      </wps:wsp>
                      <pic:pic>
                        <pic:nvPicPr>
                          <pic:cNvPr id="21" name="Image 21"/>
                          <pic:cNvPicPr/>
                        </pic:nvPicPr>
                        <pic:blipFill>
                          <a:blip r:embed="rId5" cstate="print"/>
                          <a:stretch>
                            <a:fillRect/>
                          </a:stretch>
                        </pic:blipFill>
                        <pic:spPr>
                          <a:xfrm>
                            <a:off x="35598" y="35598"/>
                            <a:ext cx="4652403" cy="2343147"/>
                          </a:xfrm>
                          <a:prstGeom prst="rect">
                            <a:avLst/>
                          </a:prstGeom>
                        </pic:spPr>
                      </pic:pic>
                      <wps:wsp>
                        <wps:cNvPr id="22" name="Graphic 22"/>
                        <wps:cNvSpPr/>
                        <wps:spPr>
                          <a:xfrm>
                            <a:off x="880719" y="1859737"/>
                            <a:ext cx="673100" cy="673100"/>
                          </a:xfrm>
                          <a:custGeom>
                            <a:avLst/>
                            <a:gdLst/>
                            <a:ahLst/>
                            <a:cxnLst/>
                            <a:rect l="l" t="t" r="r" b="b"/>
                            <a:pathLst>
                              <a:path w="673100" h="673100">
                                <a:moveTo>
                                  <a:pt x="336550" y="673100"/>
                                </a:moveTo>
                                <a:lnTo>
                                  <a:pt x="382219" y="670027"/>
                                </a:lnTo>
                                <a:lnTo>
                                  <a:pt x="426020" y="661078"/>
                                </a:lnTo>
                                <a:lnTo>
                                  <a:pt x="467552" y="646653"/>
                                </a:lnTo>
                                <a:lnTo>
                                  <a:pt x="506415" y="627152"/>
                                </a:lnTo>
                                <a:lnTo>
                                  <a:pt x="542208" y="602977"/>
                                </a:lnTo>
                                <a:lnTo>
                                  <a:pt x="574528" y="574528"/>
                                </a:lnTo>
                                <a:lnTo>
                                  <a:pt x="602977" y="542208"/>
                                </a:lnTo>
                                <a:lnTo>
                                  <a:pt x="627152" y="506415"/>
                                </a:lnTo>
                                <a:lnTo>
                                  <a:pt x="646653" y="467552"/>
                                </a:lnTo>
                                <a:lnTo>
                                  <a:pt x="661078" y="426020"/>
                                </a:lnTo>
                                <a:lnTo>
                                  <a:pt x="670027" y="382219"/>
                                </a:lnTo>
                                <a:lnTo>
                                  <a:pt x="673100" y="336550"/>
                                </a:lnTo>
                                <a:lnTo>
                                  <a:pt x="670027" y="290880"/>
                                </a:lnTo>
                                <a:lnTo>
                                  <a:pt x="661078" y="247079"/>
                                </a:lnTo>
                                <a:lnTo>
                                  <a:pt x="646653" y="205547"/>
                                </a:lnTo>
                                <a:lnTo>
                                  <a:pt x="627152" y="166684"/>
                                </a:lnTo>
                                <a:lnTo>
                                  <a:pt x="602977" y="130891"/>
                                </a:lnTo>
                                <a:lnTo>
                                  <a:pt x="574528" y="98571"/>
                                </a:lnTo>
                                <a:lnTo>
                                  <a:pt x="542208" y="70122"/>
                                </a:lnTo>
                                <a:lnTo>
                                  <a:pt x="506415" y="45947"/>
                                </a:lnTo>
                                <a:lnTo>
                                  <a:pt x="467552" y="26446"/>
                                </a:lnTo>
                                <a:lnTo>
                                  <a:pt x="426020" y="12021"/>
                                </a:lnTo>
                                <a:lnTo>
                                  <a:pt x="382219" y="3072"/>
                                </a:lnTo>
                                <a:lnTo>
                                  <a:pt x="336550" y="0"/>
                                </a:lnTo>
                                <a:lnTo>
                                  <a:pt x="290880" y="3072"/>
                                </a:lnTo>
                                <a:lnTo>
                                  <a:pt x="247079" y="12021"/>
                                </a:lnTo>
                                <a:lnTo>
                                  <a:pt x="205547" y="26446"/>
                                </a:lnTo>
                                <a:lnTo>
                                  <a:pt x="166684" y="45947"/>
                                </a:lnTo>
                                <a:lnTo>
                                  <a:pt x="130891" y="70122"/>
                                </a:lnTo>
                                <a:lnTo>
                                  <a:pt x="98571" y="98571"/>
                                </a:lnTo>
                                <a:lnTo>
                                  <a:pt x="70122" y="130891"/>
                                </a:lnTo>
                                <a:lnTo>
                                  <a:pt x="45947" y="166684"/>
                                </a:lnTo>
                                <a:lnTo>
                                  <a:pt x="26446" y="205547"/>
                                </a:lnTo>
                                <a:lnTo>
                                  <a:pt x="12021" y="247079"/>
                                </a:lnTo>
                                <a:lnTo>
                                  <a:pt x="3072" y="290880"/>
                                </a:lnTo>
                                <a:lnTo>
                                  <a:pt x="0" y="336550"/>
                                </a:lnTo>
                                <a:lnTo>
                                  <a:pt x="3072" y="382219"/>
                                </a:lnTo>
                                <a:lnTo>
                                  <a:pt x="12021" y="426020"/>
                                </a:lnTo>
                                <a:lnTo>
                                  <a:pt x="26446" y="467552"/>
                                </a:lnTo>
                                <a:lnTo>
                                  <a:pt x="45947" y="506415"/>
                                </a:lnTo>
                                <a:lnTo>
                                  <a:pt x="70122" y="542208"/>
                                </a:lnTo>
                                <a:lnTo>
                                  <a:pt x="98571" y="574528"/>
                                </a:lnTo>
                                <a:lnTo>
                                  <a:pt x="130891" y="602977"/>
                                </a:lnTo>
                                <a:lnTo>
                                  <a:pt x="166684" y="627152"/>
                                </a:lnTo>
                                <a:lnTo>
                                  <a:pt x="205547" y="646653"/>
                                </a:lnTo>
                                <a:lnTo>
                                  <a:pt x="247079" y="661078"/>
                                </a:lnTo>
                                <a:lnTo>
                                  <a:pt x="290880" y="670027"/>
                                </a:lnTo>
                                <a:lnTo>
                                  <a:pt x="336550" y="673100"/>
                                </a:lnTo>
                                <a:close/>
                              </a:path>
                            </a:pathLst>
                          </a:custGeom>
                          <a:ln w="25400">
                            <a:solidFill>
                              <a:srgbClr val="F89C4D"/>
                            </a:solidFill>
                            <a:prstDash val="solid"/>
                          </a:ln>
                        </wps:spPr>
                        <wps:bodyPr wrap="square" lIns="0" tIns="0" rIns="0" bIns="0" rtlCol="0">
                          <a:prstTxWarp prst="textNoShape">
                            <a:avLst/>
                          </a:prstTxWarp>
                          <a:noAutofit/>
                        </wps:bodyPr>
                      </wps:wsp>
                      <wps:wsp>
                        <wps:cNvPr id="23" name="Graphic 23"/>
                        <wps:cNvSpPr/>
                        <wps:spPr>
                          <a:xfrm>
                            <a:off x="4840071" y="573694"/>
                            <a:ext cx="1821814" cy="1191260"/>
                          </a:xfrm>
                          <a:custGeom>
                            <a:avLst/>
                            <a:gdLst/>
                            <a:ahLst/>
                            <a:cxnLst/>
                            <a:rect l="l" t="t" r="r" b="b"/>
                            <a:pathLst>
                              <a:path w="1821814" h="1191260">
                                <a:moveTo>
                                  <a:pt x="53162" y="0"/>
                                </a:moveTo>
                                <a:lnTo>
                                  <a:pt x="22427" y="1123"/>
                                </a:lnTo>
                                <a:lnTo>
                                  <a:pt x="6645" y="8985"/>
                                </a:lnTo>
                                <a:lnTo>
                                  <a:pt x="830" y="30325"/>
                                </a:lnTo>
                                <a:lnTo>
                                  <a:pt x="0" y="71882"/>
                                </a:lnTo>
                                <a:lnTo>
                                  <a:pt x="0" y="1118870"/>
                                </a:lnTo>
                                <a:lnTo>
                                  <a:pt x="830" y="1160426"/>
                                </a:lnTo>
                                <a:lnTo>
                                  <a:pt x="6645" y="1181766"/>
                                </a:lnTo>
                                <a:lnTo>
                                  <a:pt x="22427" y="1189628"/>
                                </a:lnTo>
                                <a:lnTo>
                                  <a:pt x="53162" y="1190752"/>
                                </a:lnTo>
                                <a:lnTo>
                                  <a:pt x="1768525" y="1190752"/>
                                </a:lnTo>
                                <a:lnTo>
                                  <a:pt x="1799260" y="1189628"/>
                                </a:lnTo>
                                <a:lnTo>
                                  <a:pt x="1815042" y="1181766"/>
                                </a:lnTo>
                                <a:lnTo>
                                  <a:pt x="1820857" y="1160426"/>
                                </a:lnTo>
                                <a:lnTo>
                                  <a:pt x="1821687" y="1118870"/>
                                </a:lnTo>
                                <a:lnTo>
                                  <a:pt x="1821687" y="71882"/>
                                </a:lnTo>
                                <a:lnTo>
                                  <a:pt x="1820857" y="30325"/>
                                </a:lnTo>
                                <a:lnTo>
                                  <a:pt x="1815042" y="8985"/>
                                </a:lnTo>
                                <a:lnTo>
                                  <a:pt x="1799260" y="1123"/>
                                </a:lnTo>
                                <a:lnTo>
                                  <a:pt x="1768525" y="0"/>
                                </a:lnTo>
                                <a:lnTo>
                                  <a:pt x="53162" y="0"/>
                                </a:lnTo>
                                <a:close/>
                              </a:path>
                            </a:pathLst>
                          </a:custGeom>
                          <a:ln w="25400">
                            <a:solidFill>
                              <a:srgbClr val="F89C4D"/>
                            </a:solidFill>
                            <a:prstDash val="solid"/>
                          </a:ln>
                        </wps:spPr>
                        <wps:bodyPr wrap="square" lIns="0" tIns="0" rIns="0" bIns="0" rtlCol="0">
                          <a:prstTxWarp prst="textNoShape">
                            <a:avLst/>
                          </a:prstTxWarp>
                          <a:noAutofit/>
                        </wps:bodyPr>
                      </wps:wsp>
                      <wps:wsp>
                        <wps:cNvPr id="24" name="Graphic 24"/>
                        <wps:cNvSpPr/>
                        <wps:spPr>
                          <a:xfrm>
                            <a:off x="4955387" y="1219212"/>
                            <a:ext cx="73660" cy="73660"/>
                          </a:xfrm>
                          <a:custGeom>
                            <a:avLst/>
                            <a:gdLst/>
                            <a:ahLst/>
                            <a:cxnLst/>
                            <a:rect l="l" t="t" r="r" b="b"/>
                            <a:pathLst>
                              <a:path w="73660" h="73660">
                                <a:moveTo>
                                  <a:pt x="73151" y="0"/>
                                </a:moveTo>
                                <a:lnTo>
                                  <a:pt x="0" y="0"/>
                                </a:lnTo>
                                <a:lnTo>
                                  <a:pt x="0" y="73151"/>
                                </a:lnTo>
                                <a:lnTo>
                                  <a:pt x="73151" y="73151"/>
                                </a:lnTo>
                                <a:lnTo>
                                  <a:pt x="73151" y="0"/>
                                </a:lnTo>
                                <a:close/>
                              </a:path>
                            </a:pathLst>
                          </a:custGeom>
                          <a:solidFill>
                            <a:srgbClr val="D7D7D7"/>
                          </a:solidFill>
                        </wps:spPr>
                        <wps:bodyPr wrap="square" lIns="0" tIns="0" rIns="0" bIns="0" rtlCol="0">
                          <a:prstTxWarp prst="textNoShape">
                            <a:avLst/>
                          </a:prstTxWarp>
                          <a:noAutofit/>
                        </wps:bodyPr>
                      </wps:wsp>
                      <wps:wsp>
                        <wps:cNvPr id="25" name="Graphic 25"/>
                        <wps:cNvSpPr/>
                        <wps:spPr>
                          <a:xfrm>
                            <a:off x="4933289" y="703333"/>
                            <a:ext cx="417830" cy="417830"/>
                          </a:xfrm>
                          <a:custGeom>
                            <a:avLst/>
                            <a:gdLst/>
                            <a:ahLst/>
                            <a:cxnLst/>
                            <a:rect l="l" t="t" r="r" b="b"/>
                            <a:pathLst>
                              <a:path w="417830" h="417830">
                                <a:moveTo>
                                  <a:pt x="208914" y="417829"/>
                                </a:moveTo>
                                <a:lnTo>
                                  <a:pt x="256816" y="412312"/>
                                </a:lnTo>
                                <a:lnTo>
                                  <a:pt x="300790" y="396595"/>
                                </a:lnTo>
                                <a:lnTo>
                                  <a:pt x="339580" y="371933"/>
                                </a:lnTo>
                                <a:lnTo>
                                  <a:pt x="371933" y="339580"/>
                                </a:lnTo>
                                <a:lnTo>
                                  <a:pt x="396595" y="300790"/>
                                </a:lnTo>
                                <a:lnTo>
                                  <a:pt x="412312" y="256816"/>
                                </a:lnTo>
                                <a:lnTo>
                                  <a:pt x="417829" y="208914"/>
                                </a:lnTo>
                                <a:lnTo>
                                  <a:pt x="412312" y="161013"/>
                                </a:lnTo>
                                <a:lnTo>
                                  <a:pt x="396595" y="117039"/>
                                </a:lnTo>
                                <a:lnTo>
                                  <a:pt x="371933" y="78249"/>
                                </a:lnTo>
                                <a:lnTo>
                                  <a:pt x="339580" y="45896"/>
                                </a:lnTo>
                                <a:lnTo>
                                  <a:pt x="300790" y="21234"/>
                                </a:lnTo>
                                <a:lnTo>
                                  <a:pt x="256816" y="5517"/>
                                </a:lnTo>
                                <a:lnTo>
                                  <a:pt x="208914" y="0"/>
                                </a:lnTo>
                                <a:lnTo>
                                  <a:pt x="161013" y="5517"/>
                                </a:lnTo>
                                <a:lnTo>
                                  <a:pt x="117039" y="21234"/>
                                </a:lnTo>
                                <a:lnTo>
                                  <a:pt x="78249" y="45896"/>
                                </a:lnTo>
                                <a:lnTo>
                                  <a:pt x="45896" y="78249"/>
                                </a:lnTo>
                                <a:lnTo>
                                  <a:pt x="21234" y="117039"/>
                                </a:lnTo>
                                <a:lnTo>
                                  <a:pt x="5517" y="161013"/>
                                </a:lnTo>
                                <a:lnTo>
                                  <a:pt x="0" y="208914"/>
                                </a:lnTo>
                                <a:lnTo>
                                  <a:pt x="5517" y="256816"/>
                                </a:lnTo>
                                <a:lnTo>
                                  <a:pt x="21234" y="300790"/>
                                </a:lnTo>
                                <a:lnTo>
                                  <a:pt x="45896" y="339580"/>
                                </a:lnTo>
                                <a:lnTo>
                                  <a:pt x="78249" y="371933"/>
                                </a:lnTo>
                                <a:lnTo>
                                  <a:pt x="117039" y="396595"/>
                                </a:lnTo>
                                <a:lnTo>
                                  <a:pt x="161013" y="412312"/>
                                </a:lnTo>
                                <a:lnTo>
                                  <a:pt x="208914" y="417829"/>
                                </a:lnTo>
                                <a:close/>
                              </a:path>
                            </a:pathLst>
                          </a:custGeom>
                          <a:ln w="12700">
                            <a:solidFill>
                              <a:srgbClr val="D7D7D7"/>
                            </a:solidFill>
                            <a:prstDash val="solid"/>
                          </a:ln>
                        </wps:spPr>
                        <wps:bodyPr wrap="square" lIns="0" tIns="0" rIns="0" bIns="0" rtlCol="0">
                          <a:prstTxWarp prst="textNoShape">
                            <a:avLst/>
                          </a:prstTxWarp>
                          <a:noAutofit/>
                        </wps:bodyPr>
                      </wps:wsp>
                      <pic:pic>
                        <pic:nvPicPr>
                          <pic:cNvPr id="26" name="Image 26"/>
                          <pic:cNvPicPr/>
                        </pic:nvPicPr>
                        <pic:blipFill>
                          <a:blip r:embed="rId6" cstate="print"/>
                          <a:stretch>
                            <a:fillRect/>
                          </a:stretch>
                        </pic:blipFill>
                        <pic:spPr>
                          <a:xfrm>
                            <a:off x="5500217" y="1232923"/>
                            <a:ext cx="92964" cy="128016"/>
                          </a:xfrm>
                          <a:prstGeom prst="rect">
                            <a:avLst/>
                          </a:prstGeom>
                        </pic:spPr>
                      </pic:pic>
                      <pic:pic>
                        <pic:nvPicPr>
                          <pic:cNvPr id="27" name="Image 27"/>
                          <pic:cNvPicPr/>
                        </pic:nvPicPr>
                        <pic:blipFill>
                          <a:blip r:embed="rId7" cstate="print"/>
                          <a:stretch>
                            <a:fillRect/>
                          </a:stretch>
                        </pic:blipFill>
                        <pic:spPr>
                          <a:xfrm>
                            <a:off x="5034508" y="807605"/>
                            <a:ext cx="211962" cy="218059"/>
                          </a:xfrm>
                          <a:prstGeom prst="rect">
                            <a:avLst/>
                          </a:prstGeom>
                        </pic:spPr>
                      </pic:pic>
                      <pic:pic>
                        <pic:nvPicPr>
                          <pic:cNvPr id="28" name="Image 28"/>
                          <pic:cNvPicPr/>
                        </pic:nvPicPr>
                        <pic:blipFill>
                          <a:blip r:embed="rId8" cstate="print"/>
                          <a:stretch>
                            <a:fillRect/>
                          </a:stretch>
                        </pic:blipFill>
                        <pic:spPr>
                          <a:xfrm>
                            <a:off x="5528429" y="1530393"/>
                            <a:ext cx="64363" cy="87017"/>
                          </a:xfrm>
                          <a:prstGeom prst="rect">
                            <a:avLst/>
                          </a:prstGeom>
                        </pic:spPr>
                      </pic:pic>
                      <wps:wsp>
                        <wps:cNvPr id="29" name="Textbox 29"/>
                        <wps:cNvSpPr txBox="1"/>
                        <wps:spPr>
                          <a:xfrm>
                            <a:off x="0" y="0"/>
                            <a:ext cx="6674484" cy="2545715"/>
                          </a:xfrm>
                          <a:prstGeom prst="rect">
                            <a:avLst/>
                          </a:prstGeom>
                        </wps:spPr>
                        <wps:txbx>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1"/>
                                <w:rPr>
                                  <w:sz w:val="27"/>
                                </w:rPr>
                              </w:pPr>
                            </w:p>
                            <w:p>
                              <w:pPr>
                                <w:spacing w:before="0"/>
                                <w:ind w:left="8662" w:right="0" w:firstLine="0"/>
                                <w:jc w:val="left"/>
                                <w:rPr>
                                  <w:rFonts w:ascii="Lucida Sans"/>
                                  <w:sz w:val="18"/>
                                </w:rPr>
                              </w:pPr>
                              <w:r>
                                <w:rPr>
                                  <w:rFonts w:ascii="Lucida Sans"/>
                                  <w:color w:val="275A86"/>
                                  <w:sz w:val="18"/>
                                </w:rPr>
                                <w:t>Quest</w:t>
                              </w:r>
                              <w:r>
                                <w:rPr>
                                  <w:rFonts w:ascii="Lucida Sans"/>
                                  <w:color w:val="275A86"/>
                                  <w:spacing w:val="-9"/>
                                  <w:sz w:val="18"/>
                                </w:rPr>
                                <w:t> </w:t>
                              </w:r>
                              <w:r>
                                <w:rPr>
                                  <w:rFonts w:ascii="Lucida Sans"/>
                                  <w:color w:val="275A86"/>
                                  <w:spacing w:val="-2"/>
                                  <w:sz w:val="18"/>
                                </w:rPr>
                                <w:t>Diagnostics</w:t>
                              </w:r>
                            </w:p>
                            <w:p>
                              <w:pPr>
                                <w:spacing w:line="240" w:lineRule="auto" w:before="10"/>
                                <w:rPr>
                                  <w:rFonts w:ascii="Lucida Sans"/>
                                  <w:sz w:val="27"/>
                                </w:rPr>
                              </w:pPr>
                            </w:p>
                            <w:p>
                              <w:pPr>
                                <w:spacing w:before="0"/>
                                <w:ind w:left="8662" w:right="0" w:firstLine="0"/>
                                <w:jc w:val="left"/>
                                <w:rPr>
                                  <w:rFonts w:ascii="Lucida Sans"/>
                                  <w:sz w:val="12"/>
                                </w:rPr>
                              </w:pPr>
                              <w:r>
                                <w:rPr>
                                  <w:rFonts w:ascii="Lucida Sans"/>
                                  <w:color w:val="636466"/>
                                  <w:sz w:val="12"/>
                                </w:rPr>
                                <w:t>Independent</w:t>
                              </w:r>
                              <w:r>
                                <w:rPr>
                                  <w:rFonts w:ascii="Lucida Sans"/>
                                  <w:color w:val="636466"/>
                                  <w:spacing w:val="5"/>
                                  <w:sz w:val="12"/>
                                </w:rPr>
                                <w:t> </w:t>
                              </w:r>
                              <w:r>
                                <w:rPr>
                                  <w:rFonts w:ascii="Lucida Sans"/>
                                  <w:color w:val="636466"/>
                                  <w:spacing w:val="-2"/>
                                  <w:sz w:val="12"/>
                                </w:rPr>
                                <w:t>Laboratory</w:t>
                              </w:r>
                            </w:p>
                            <w:p>
                              <w:pPr>
                                <w:tabs>
                                  <w:tab w:pos="8902" w:val="left" w:leader="none"/>
                                </w:tabs>
                                <w:spacing w:before="94"/>
                                <w:ind w:left="7960" w:right="0" w:firstLine="0"/>
                                <w:jc w:val="left"/>
                                <w:rPr>
                                  <w:rFonts w:ascii="Lucida Sans"/>
                                  <w:sz w:val="12"/>
                                </w:rPr>
                              </w:pPr>
                              <w:r>
                                <w:rPr>
                                  <w:rFonts w:ascii="Lucida Sans"/>
                                  <w:color w:val="636466"/>
                                  <w:spacing w:val="-2"/>
                                  <w:position w:val="3"/>
                                  <w:sz w:val="10"/>
                                </w:rPr>
                                <w:t>Compare</w:t>
                              </w:r>
                              <w:r>
                                <w:rPr>
                                  <w:rFonts w:ascii="Lucida Sans"/>
                                  <w:color w:val="636466"/>
                                  <w:position w:val="3"/>
                                  <w:sz w:val="10"/>
                                </w:rPr>
                                <w:tab/>
                              </w:r>
                              <w:r>
                                <w:rPr>
                                  <w:rFonts w:ascii="Lucida Sans"/>
                                  <w:color w:val="636466"/>
                                  <w:spacing w:val="-2"/>
                                  <w:sz w:val="12"/>
                                </w:rPr>
                                <w:t>123</w:t>
                              </w:r>
                              <w:r>
                                <w:rPr>
                                  <w:rFonts w:ascii="Lucida Sans"/>
                                  <w:color w:val="636466"/>
                                  <w:spacing w:val="-8"/>
                                  <w:sz w:val="12"/>
                                </w:rPr>
                                <w:t> </w:t>
                              </w:r>
                              <w:r>
                                <w:rPr>
                                  <w:rFonts w:ascii="Lucida Sans"/>
                                  <w:color w:val="636466"/>
                                  <w:spacing w:val="-2"/>
                                  <w:sz w:val="12"/>
                                </w:rPr>
                                <w:t>Main</w:t>
                              </w:r>
                              <w:r>
                                <w:rPr>
                                  <w:rFonts w:ascii="Lucida Sans"/>
                                  <w:color w:val="636466"/>
                                  <w:spacing w:val="-7"/>
                                  <w:sz w:val="12"/>
                                </w:rPr>
                                <w:t> </w:t>
                              </w:r>
                              <w:r>
                                <w:rPr>
                                  <w:rFonts w:ascii="Lucida Sans"/>
                                  <w:color w:val="636466"/>
                                  <w:spacing w:val="-5"/>
                                  <w:sz w:val="12"/>
                                </w:rPr>
                                <w:t>St.</w:t>
                              </w:r>
                            </w:p>
                            <w:p>
                              <w:pPr>
                                <w:spacing w:before="3"/>
                                <w:ind w:left="8902" w:right="0" w:firstLine="0"/>
                                <w:jc w:val="left"/>
                                <w:rPr>
                                  <w:rFonts w:ascii="Lucida Sans"/>
                                  <w:sz w:val="12"/>
                                </w:rPr>
                              </w:pPr>
                              <w:r>
                                <w:rPr>
                                  <w:rFonts w:ascii="Lucida Sans"/>
                                  <w:color w:val="636466"/>
                                  <w:sz w:val="12"/>
                                </w:rPr>
                                <w:t>Anytown,</w:t>
                              </w:r>
                              <w:r>
                                <w:rPr>
                                  <w:rFonts w:ascii="Lucida Sans"/>
                                  <w:color w:val="636466"/>
                                  <w:spacing w:val="10"/>
                                  <w:sz w:val="12"/>
                                </w:rPr>
                                <w:t> </w:t>
                              </w:r>
                              <w:r>
                                <w:rPr>
                                  <w:rFonts w:ascii="Lucida Sans"/>
                                  <w:color w:val="636466"/>
                                  <w:sz w:val="12"/>
                                </w:rPr>
                                <w:t>PA</w:t>
                              </w:r>
                              <w:r>
                                <w:rPr>
                                  <w:rFonts w:ascii="Lucida Sans"/>
                                  <w:color w:val="636466"/>
                                  <w:spacing w:val="11"/>
                                  <w:sz w:val="12"/>
                                </w:rPr>
                                <w:t> </w:t>
                              </w:r>
                              <w:r>
                                <w:rPr>
                                  <w:rFonts w:ascii="Lucida Sans"/>
                                  <w:color w:val="636466"/>
                                  <w:spacing w:val="-2"/>
                                  <w:sz w:val="12"/>
                                </w:rPr>
                                <w:t>17110</w:t>
                              </w:r>
                            </w:p>
                            <w:p>
                              <w:pPr>
                                <w:spacing w:line="345" w:lineRule="auto" w:before="3"/>
                                <w:ind w:left="8902" w:right="0" w:firstLine="0"/>
                                <w:jc w:val="left"/>
                                <w:rPr>
                                  <w:rFonts w:ascii="Lucida Sans"/>
                                  <w:sz w:val="12"/>
                                </w:rPr>
                              </w:pPr>
                              <w:r>
                                <w:rPr>
                                  <w:rFonts w:ascii="Lucida Sans"/>
                                  <w:color w:val="636466"/>
                                  <w:sz w:val="12"/>
                                </w:rPr>
                                <w:t>3.7</w:t>
                              </w:r>
                              <w:r>
                                <w:rPr>
                                  <w:rFonts w:ascii="Lucida Sans"/>
                                  <w:color w:val="636466"/>
                                  <w:spacing w:val="-10"/>
                                  <w:sz w:val="12"/>
                                </w:rPr>
                                <w:t> </w:t>
                              </w:r>
                              <w:r>
                                <w:rPr>
                                  <w:rFonts w:ascii="Lucida Sans"/>
                                  <w:color w:val="636466"/>
                                  <w:sz w:val="12"/>
                                </w:rPr>
                                <w:t>miles</w:t>
                              </w:r>
                              <w:r>
                                <w:rPr>
                                  <w:rFonts w:ascii="Lucida Sans"/>
                                  <w:color w:val="636466"/>
                                  <w:spacing w:val="-9"/>
                                  <w:sz w:val="12"/>
                                </w:rPr>
                                <w:t> </w:t>
                              </w:r>
                              <w:r>
                                <w:rPr>
                                  <w:rFonts w:ascii="Lucida Sans"/>
                                  <w:color w:val="265E8B"/>
                                  <w:sz w:val="12"/>
                                </w:rPr>
                                <w:t>Get</w:t>
                              </w:r>
                              <w:r>
                                <w:rPr>
                                  <w:rFonts w:ascii="Lucida Sans"/>
                                  <w:color w:val="265E8B"/>
                                  <w:spacing w:val="-10"/>
                                  <w:sz w:val="12"/>
                                </w:rPr>
                                <w:t> </w:t>
                              </w:r>
                              <w:r>
                                <w:rPr>
                                  <w:rFonts w:ascii="Lucida Sans"/>
                                  <w:color w:val="265E8B"/>
                                  <w:sz w:val="12"/>
                                </w:rPr>
                                <w:t>directions</w:t>
                              </w:r>
                              <w:r>
                                <w:rPr>
                                  <w:rFonts w:ascii="Lucida Sans"/>
                                  <w:color w:val="265E8B"/>
                                  <w:spacing w:val="40"/>
                                  <w:sz w:val="12"/>
                                </w:rPr>
                                <w:t> </w:t>
                              </w:r>
                              <w:r>
                                <w:rPr>
                                  <w:rFonts w:ascii="Lucida Sans"/>
                                  <w:color w:val="265E8B"/>
                                  <w:sz w:val="12"/>
                                </w:rPr>
                                <w:t>(717)</w:t>
                              </w:r>
                              <w:r>
                                <w:rPr>
                                  <w:rFonts w:ascii="Lucida Sans"/>
                                  <w:color w:val="265E8B"/>
                                  <w:spacing w:val="-10"/>
                                  <w:sz w:val="12"/>
                                </w:rPr>
                                <w:t> </w:t>
                              </w:r>
                              <w:r>
                                <w:rPr>
                                  <w:rFonts w:ascii="Lucida Sans"/>
                                  <w:color w:val="265E8B"/>
                                  <w:sz w:val="12"/>
                                </w:rPr>
                                <w:t>555-1234</w:t>
                              </w:r>
                            </w:p>
                          </w:txbxContent>
                        </wps:txbx>
                        <wps:bodyPr wrap="square" lIns="0" tIns="0" rIns="0" bIns="0" rtlCol="0">
                          <a:noAutofit/>
                        </wps:bodyPr>
                      </wps:wsp>
                    </wpg:wgp>
                  </a:graphicData>
                </a:graphic>
              </wp:anchor>
            </w:drawing>
          </mc:Choice>
          <mc:Fallback>
            <w:pict>
              <v:group style="position:absolute;margin-left:42.452pt;margin-top:121.062546pt;width:525.550pt;height:200.45pt;mso-position-horizontal-relative:page;mso-position-vertical-relative:paragraph;z-index:-15727104;mso-wrap-distance-left:0;mso-wrap-distance-right:0" id="docshapegroup19" coordorigin="849,2421" coordsize="10511,4009">
                <v:rect style="position:absolute;left:849;top:2421;width:7589;height:3946" id="docshape20" filled="true" fillcolor="#231f20" stroked="false">
                  <v:fill opacity="9830f" type="solid"/>
                </v:rect>
                <v:shape style="position:absolute;left:905;top:2477;width:7327;height:3690" type="#_x0000_t75" id="docshape21" stroked="false">
                  <v:imagedata r:id="rId5" o:title=""/>
                </v:shape>
                <v:shape style="position:absolute;left:2236;top:5349;width:1060;height:1060" id="docshape22" coordorigin="2236,5350" coordsize="1060,1060" path="m2766,6410l2838,6405,2907,6391,2972,6368,3034,6338,3090,6300,3141,6255,3186,6204,3224,6147,3254,6086,3277,6021,3291,5952,3296,5880,3291,5808,3277,5739,3254,5674,3224,5612,3186,5556,3141,5505,3090,5460,3034,5422,2972,5392,2907,5369,2838,5355,2766,5350,2694,5355,2625,5369,2560,5392,2498,5422,2442,5460,2391,5505,2346,5556,2308,5612,2278,5674,2255,5739,2241,5808,2236,5880,2241,5952,2255,6021,2278,6086,2308,6147,2346,6204,2391,6255,2442,6300,2498,6338,2560,6368,2625,6391,2694,6405,2766,6410xe" filled="false" stroked="true" strokeweight="2pt" strokecolor="#f89c4d">
                  <v:path arrowok="t"/>
                  <v:stroke dashstyle="solid"/>
                </v:shape>
                <v:shape style="position:absolute;left:8471;top:3324;width:2869;height:1876" id="docshape23" coordorigin="8471,3325" coordsize="2869,1876" path="m8555,3325l8507,3326,8482,3339,8473,3372,8471,3438,8471,5087,8473,5152,8482,5186,8507,5198,8555,5200,11256,5200,11305,5198,11330,5186,11339,5152,11340,5087,11340,3438,11339,3372,11330,3339,11305,3326,11256,3325,8555,3325xe" filled="false" stroked="true" strokeweight="2pt" strokecolor="#f89c4d">
                  <v:path arrowok="t"/>
                  <v:stroke dashstyle="solid"/>
                </v:shape>
                <v:rect style="position:absolute;left:8652;top:4341;width:116;height:116" id="docshape24" filled="true" fillcolor="#d7d7d7" stroked="false">
                  <v:fill type="solid"/>
                </v:rect>
                <v:shape style="position:absolute;left:8618;top:3528;width:658;height:658" id="docshape25" coordorigin="8618,3529" coordsize="658,658" path="m8947,4187l9022,4178,9092,4153,9153,4115,9204,4064,9243,4003,9267,3933,9276,3858,9267,3782,9243,3713,9204,3652,9153,3601,9092,3562,9022,3538,8947,3529,8872,3538,8802,3562,8741,3601,8690,3652,8651,3713,8627,3782,8618,3858,8627,3933,8651,4003,8690,4064,8741,4115,8802,4153,8872,4178,8947,4187xe" filled="false" stroked="true" strokeweight="1pt" strokecolor="#d7d7d7">
                  <v:path arrowok="t"/>
                  <v:stroke dashstyle="solid"/>
                </v:shape>
                <v:shape style="position:absolute;left:9510;top:4362;width:147;height:202" type="#_x0000_t75" id="docshape26" stroked="false">
                  <v:imagedata r:id="rId6" o:title=""/>
                </v:shape>
                <v:shape style="position:absolute;left:8777;top:3693;width:334;height:344" type="#_x0000_t75" id="docshape27" stroked="false">
                  <v:imagedata r:id="rId7" o:title=""/>
                </v:shape>
                <v:shape style="position:absolute;left:9555;top:4831;width:102;height:138" type="#_x0000_t75" id="docshape28" stroked="false">
                  <v:imagedata r:id="rId8" o:title=""/>
                </v:shape>
                <v:shape style="position:absolute;left:849;top:2421;width:10511;height:4009" type="#_x0000_t202" id="docshape29"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11"/>
                          <w:rPr>
                            <w:sz w:val="27"/>
                          </w:rPr>
                        </w:pPr>
                      </w:p>
                      <w:p>
                        <w:pPr>
                          <w:spacing w:before="0"/>
                          <w:ind w:left="8662" w:right="0" w:firstLine="0"/>
                          <w:jc w:val="left"/>
                          <w:rPr>
                            <w:rFonts w:ascii="Lucida Sans"/>
                            <w:sz w:val="18"/>
                          </w:rPr>
                        </w:pPr>
                        <w:r>
                          <w:rPr>
                            <w:rFonts w:ascii="Lucida Sans"/>
                            <w:color w:val="275A86"/>
                            <w:sz w:val="18"/>
                          </w:rPr>
                          <w:t>Quest</w:t>
                        </w:r>
                        <w:r>
                          <w:rPr>
                            <w:rFonts w:ascii="Lucida Sans"/>
                            <w:color w:val="275A86"/>
                            <w:spacing w:val="-9"/>
                            <w:sz w:val="18"/>
                          </w:rPr>
                          <w:t> </w:t>
                        </w:r>
                        <w:r>
                          <w:rPr>
                            <w:rFonts w:ascii="Lucida Sans"/>
                            <w:color w:val="275A86"/>
                            <w:spacing w:val="-2"/>
                            <w:sz w:val="18"/>
                          </w:rPr>
                          <w:t>Diagnostics</w:t>
                        </w:r>
                      </w:p>
                      <w:p>
                        <w:pPr>
                          <w:spacing w:line="240" w:lineRule="auto" w:before="10"/>
                          <w:rPr>
                            <w:rFonts w:ascii="Lucida Sans"/>
                            <w:sz w:val="27"/>
                          </w:rPr>
                        </w:pPr>
                      </w:p>
                      <w:p>
                        <w:pPr>
                          <w:spacing w:before="0"/>
                          <w:ind w:left="8662" w:right="0" w:firstLine="0"/>
                          <w:jc w:val="left"/>
                          <w:rPr>
                            <w:rFonts w:ascii="Lucida Sans"/>
                            <w:sz w:val="12"/>
                          </w:rPr>
                        </w:pPr>
                        <w:r>
                          <w:rPr>
                            <w:rFonts w:ascii="Lucida Sans"/>
                            <w:color w:val="636466"/>
                            <w:sz w:val="12"/>
                          </w:rPr>
                          <w:t>Independent</w:t>
                        </w:r>
                        <w:r>
                          <w:rPr>
                            <w:rFonts w:ascii="Lucida Sans"/>
                            <w:color w:val="636466"/>
                            <w:spacing w:val="5"/>
                            <w:sz w:val="12"/>
                          </w:rPr>
                          <w:t> </w:t>
                        </w:r>
                        <w:r>
                          <w:rPr>
                            <w:rFonts w:ascii="Lucida Sans"/>
                            <w:color w:val="636466"/>
                            <w:spacing w:val="-2"/>
                            <w:sz w:val="12"/>
                          </w:rPr>
                          <w:t>Laboratory</w:t>
                        </w:r>
                      </w:p>
                      <w:p>
                        <w:pPr>
                          <w:tabs>
                            <w:tab w:pos="8902" w:val="left" w:leader="none"/>
                          </w:tabs>
                          <w:spacing w:before="94"/>
                          <w:ind w:left="7960" w:right="0" w:firstLine="0"/>
                          <w:jc w:val="left"/>
                          <w:rPr>
                            <w:rFonts w:ascii="Lucida Sans"/>
                            <w:sz w:val="12"/>
                          </w:rPr>
                        </w:pPr>
                        <w:r>
                          <w:rPr>
                            <w:rFonts w:ascii="Lucida Sans"/>
                            <w:color w:val="636466"/>
                            <w:spacing w:val="-2"/>
                            <w:position w:val="3"/>
                            <w:sz w:val="10"/>
                          </w:rPr>
                          <w:t>Compare</w:t>
                        </w:r>
                        <w:r>
                          <w:rPr>
                            <w:rFonts w:ascii="Lucida Sans"/>
                            <w:color w:val="636466"/>
                            <w:position w:val="3"/>
                            <w:sz w:val="10"/>
                          </w:rPr>
                          <w:tab/>
                        </w:r>
                        <w:r>
                          <w:rPr>
                            <w:rFonts w:ascii="Lucida Sans"/>
                            <w:color w:val="636466"/>
                            <w:spacing w:val="-2"/>
                            <w:sz w:val="12"/>
                          </w:rPr>
                          <w:t>123</w:t>
                        </w:r>
                        <w:r>
                          <w:rPr>
                            <w:rFonts w:ascii="Lucida Sans"/>
                            <w:color w:val="636466"/>
                            <w:spacing w:val="-8"/>
                            <w:sz w:val="12"/>
                          </w:rPr>
                          <w:t> </w:t>
                        </w:r>
                        <w:r>
                          <w:rPr>
                            <w:rFonts w:ascii="Lucida Sans"/>
                            <w:color w:val="636466"/>
                            <w:spacing w:val="-2"/>
                            <w:sz w:val="12"/>
                          </w:rPr>
                          <w:t>Main</w:t>
                        </w:r>
                        <w:r>
                          <w:rPr>
                            <w:rFonts w:ascii="Lucida Sans"/>
                            <w:color w:val="636466"/>
                            <w:spacing w:val="-7"/>
                            <w:sz w:val="12"/>
                          </w:rPr>
                          <w:t> </w:t>
                        </w:r>
                        <w:r>
                          <w:rPr>
                            <w:rFonts w:ascii="Lucida Sans"/>
                            <w:color w:val="636466"/>
                            <w:spacing w:val="-5"/>
                            <w:sz w:val="12"/>
                          </w:rPr>
                          <w:t>St.</w:t>
                        </w:r>
                      </w:p>
                      <w:p>
                        <w:pPr>
                          <w:spacing w:before="3"/>
                          <w:ind w:left="8902" w:right="0" w:firstLine="0"/>
                          <w:jc w:val="left"/>
                          <w:rPr>
                            <w:rFonts w:ascii="Lucida Sans"/>
                            <w:sz w:val="12"/>
                          </w:rPr>
                        </w:pPr>
                        <w:r>
                          <w:rPr>
                            <w:rFonts w:ascii="Lucida Sans"/>
                            <w:color w:val="636466"/>
                            <w:sz w:val="12"/>
                          </w:rPr>
                          <w:t>Anytown,</w:t>
                        </w:r>
                        <w:r>
                          <w:rPr>
                            <w:rFonts w:ascii="Lucida Sans"/>
                            <w:color w:val="636466"/>
                            <w:spacing w:val="10"/>
                            <w:sz w:val="12"/>
                          </w:rPr>
                          <w:t> </w:t>
                        </w:r>
                        <w:r>
                          <w:rPr>
                            <w:rFonts w:ascii="Lucida Sans"/>
                            <w:color w:val="636466"/>
                            <w:sz w:val="12"/>
                          </w:rPr>
                          <w:t>PA</w:t>
                        </w:r>
                        <w:r>
                          <w:rPr>
                            <w:rFonts w:ascii="Lucida Sans"/>
                            <w:color w:val="636466"/>
                            <w:spacing w:val="11"/>
                            <w:sz w:val="12"/>
                          </w:rPr>
                          <w:t> </w:t>
                        </w:r>
                        <w:r>
                          <w:rPr>
                            <w:rFonts w:ascii="Lucida Sans"/>
                            <w:color w:val="636466"/>
                            <w:spacing w:val="-2"/>
                            <w:sz w:val="12"/>
                          </w:rPr>
                          <w:t>17110</w:t>
                        </w:r>
                      </w:p>
                      <w:p>
                        <w:pPr>
                          <w:spacing w:line="345" w:lineRule="auto" w:before="3"/>
                          <w:ind w:left="8902" w:right="0" w:firstLine="0"/>
                          <w:jc w:val="left"/>
                          <w:rPr>
                            <w:rFonts w:ascii="Lucida Sans"/>
                            <w:sz w:val="12"/>
                          </w:rPr>
                        </w:pPr>
                        <w:r>
                          <w:rPr>
                            <w:rFonts w:ascii="Lucida Sans"/>
                            <w:color w:val="636466"/>
                            <w:sz w:val="12"/>
                          </w:rPr>
                          <w:t>3.7</w:t>
                        </w:r>
                        <w:r>
                          <w:rPr>
                            <w:rFonts w:ascii="Lucida Sans"/>
                            <w:color w:val="636466"/>
                            <w:spacing w:val="-10"/>
                            <w:sz w:val="12"/>
                          </w:rPr>
                          <w:t> </w:t>
                        </w:r>
                        <w:r>
                          <w:rPr>
                            <w:rFonts w:ascii="Lucida Sans"/>
                            <w:color w:val="636466"/>
                            <w:sz w:val="12"/>
                          </w:rPr>
                          <w:t>miles</w:t>
                        </w:r>
                        <w:r>
                          <w:rPr>
                            <w:rFonts w:ascii="Lucida Sans"/>
                            <w:color w:val="636466"/>
                            <w:spacing w:val="-9"/>
                            <w:sz w:val="12"/>
                          </w:rPr>
                          <w:t> </w:t>
                        </w:r>
                        <w:r>
                          <w:rPr>
                            <w:rFonts w:ascii="Lucida Sans"/>
                            <w:color w:val="265E8B"/>
                            <w:sz w:val="12"/>
                          </w:rPr>
                          <w:t>Get</w:t>
                        </w:r>
                        <w:r>
                          <w:rPr>
                            <w:rFonts w:ascii="Lucida Sans"/>
                            <w:color w:val="265E8B"/>
                            <w:spacing w:val="-10"/>
                            <w:sz w:val="12"/>
                          </w:rPr>
                          <w:t> </w:t>
                        </w:r>
                        <w:r>
                          <w:rPr>
                            <w:rFonts w:ascii="Lucida Sans"/>
                            <w:color w:val="265E8B"/>
                            <w:sz w:val="12"/>
                          </w:rPr>
                          <w:t>directions</w:t>
                        </w:r>
                        <w:r>
                          <w:rPr>
                            <w:rFonts w:ascii="Lucida Sans"/>
                            <w:color w:val="265E8B"/>
                            <w:spacing w:val="40"/>
                            <w:sz w:val="12"/>
                          </w:rPr>
                          <w:t> </w:t>
                        </w:r>
                        <w:r>
                          <w:rPr>
                            <w:rFonts w:ascii="Lucida Sans"/>
                            <w:color w:val="265E8B"/>
                            <w:sz w:val="12"/>
                          </w:rPr>
                          <w:t>(717)</w:t>
                        </w:r>
                        <w:r>
                          <w:rPr>
                            <w:rFonts w:ascii="Lucida Sans"/>
                            <w:color w:val="265E8B"/>
                            <w:spacing w:val="-10"/>
                            <w:sz w:val="12"/>
                          </w:rPr>
                          <w:t> </w:t>
                        </w:r>
                        <w:r>
                          <w:rPr>
                            <w:rFonts w:ascii="Lucida Sans"/>
                            <w:color w:val="265E8B"/>
                            <w:sz w:val="12"/>
                          </w:rPr>
                          <w:t>555-1234</w:t>
                        </w:r>
                      </w:p>
                    </w:txbxContent>
                  </v:textbox>
                  <w10:wrap type="none"/>
                </v:shape>
                <w10:wrap type="topAndBottom"/>
              </v:group>
            </w:pict>
          </mc:Fallback>
        </mc:AlternateContent>
      </w:r>
    </w:p>
    <w:p>
      <w:pPr>
        <w:pStyle w:val="BodyText"/>
        <w:spacing w:before="1"/>
        <w:rPr>
          <w:sz w:val="18"/>
        </w:rPr>
      </w:pPr>
    </w:p>
    <w:p>
      <w:pPr>
        <w:spacing w:before="102"/>
        <w:ind w:left="460" w:right="622" w:firstLine="0"/>
        <w:jc w:val="left"/>
        <w:rPr>
          <w:sz w:val="24"/>
        </w:rPr>
      </w:pPr>
      <w:r>
        <w:rPr>
          <w:color w:val="004C6C"/>
          <w:sz w:val="24"/>
        </w:rPr>
        <w:t>If</w:t>
      </w:r>
      <w:r>
        <w:rPr>
          <w:color w:val="004C6C"/>
          <w:spacing w:val="-2"/>
          <w:sz w:val="24"/>
        </w:rPr>
        <w:t> </w:t>
      </w:r>
      <w:r>
        <w:rPr>
          <w:color w:val="004C6C"/>
          <w:sz w:val="24"/>
        </w:rPr>
        <w:t>you</w:t>
      </w:r>
      <w:r>
        <w:rPr>
          <w:color w:val="004C6C"/>
          <w:spacing w:val="-2"/>
          <w:sz w:val="24"/>
        </w:rPr>
        <w:t> </w:t>
      </w:r>
      <w:r>
        <w:rPr>
          <w:color w:val="004C6C"/>
          <w:sz w:val="24"/>
        </w:rPr>
        <w:t>need</w:t>
      </w:r>
      <w:r>
        <w:rPr>
          <w:color w:val="004C6C"/>
          <w:spacing w:val="-2"/>
          <w:sz w:val="24"/>
        </w:rPr>
        <w:t> </w:t>
      </w:r>
      <w:r>
        <w:rPr>
          <w:color w:val="004C6C"/>
          <w:sz w:val="24"/>
        </w:rPr>
        <w:t>lab</w:t>
      </w:r>
      <w:r>
        <w:rPr>
          <w:color w:val="004C6C"/>
          <w:spacing w:val="-2"/>
          <w:sz w:val="24"/>
        </w:rPr>
        <w:t> </w:t>
      </w:r>
      <w:r>
        <w:rPr>
          <w:color w:val="004C6C"/>
          <w:sz w:val="24"/>
        </w:rPr>
        <w:t>work,</w:t>
      </w:r>
      <w:r>
        <w:rPr>
          <w:color w:val="004C6C"/>
          <w:spacing w:val="-2"/>
          <w:sz w:val="24"/>
        </w:rPr>
        <w:t> </w:t>
      </w:r>
      <w:r>
        <w:rPr>
          <w:color w:val="004C6C"/>
          <w:sz w:val="24"/>
        </w:rPr>
        <w:t>location</w:t>
      </w:r>
      <w:r>
        <w:rPr>
          <w:color w:val="004C6C"/>
          <w:spacing w:val="-2"/>
          <w:sz w:val="24"/>
        </w:rPr>
        <w:t> </w:t>
      </w:r>
      <w:r>
        <w:rPr>
          <w:color w:val="004C6C"/>
          <w:sz w:val="24"/>
        </w:rPr>
        <w:t>is</w:t>
      </w:r>
      <w:r>
        <w:rPr>
          <w:color w:val="004C6C"/>
          <w:spacing w:val="-2"/>
          <w:sz w:val="24"/>
        </w:rPr>
        <w:t> </w:t>
      </w:r>
      <w:r>
        <w:rPr>
          <w:color w:val="004C6C"/>
          <w:sz w:val="24"/>
        </w:rPr>
        <w:t>important.</w:t>
      </w:r>
      <w:r>
        <w:rPr>
          <w:color w:val="004C6C"/>
          <w:spacing w:val="-2"/>
          <w:sz w:val="24"/>
        </w:rPr>
        <w:t> </w:t>
      </w:r>
      <w:r>
        <w:rPr>
          <w:color w:val="004C6C"/>
          <w:sz w:val="24"/>
        </w:rPr>
        <w:t>Before</w:t>
      </w:r>
      <w:r>
        <w:rPr>
          <w:color w:val="004C6C"/>
          <w:spacing w:val="-2"/>
          <w:sz w:val="24"/>
        </w:rPr>
        <w:t> </w:t>
      </w:r>
      <w:r>
        <w:rPr>
          <w:color w:val="004C6C"/>
          <w:sz w:val="24"/>
        </w:rPr>
        <w:t>going,</w:t>
      </w:r>
      <w:r>
        <w:rPr>
          <w:color w:val="004C6C"/>
          <w:spacing w:val="-2"/>
          <w:sz w:val="24"/>
        </w:rPr>
        <w:t> </w:t>
      </w:r>
      <w:r>
        <w:rPr>
          <w:color w:val="004C6C"/>
          <w:sz w:val="24"/>
        </w:rPr>
        <w:t>check</w:t>
      </w:r>
      <w:r>
        <w:rPr>
          <w:color w:val="004C6C"/>
          <w:spacing w:val="-2"/>
          <w:sz w:val="24"/>
        </w:rPr>
        <w:t> </w:t>
      </w:r>
      <w:r>
        <w:rPr>
          <w:color w:val="004C6C"/>
          <w:sz w:val="24"/>
        </w:rPr>
        <w:t>with</w:t>
      </w:r>
      <w:r>
        <w:rPr>
          <w:color w:val="004C6C"/>
          <w:spacing w:val="-2"/>
          <w:sz w:val="24"/>
        </w:rPr>
        <w:t> </w:t>
      </w:r>
      <w:r>
        <w:rPr>
          <w:color w:val="004C6C"/>
          <w:sz w:val="24"/>
        </w:rPr>
        <w:t>the</w:t>
      </w:r>
      <w:r>
        <w:rPr>
          <w:color w:val="004C6C"/>
          <w:spacing w:val="-2"/>
          <w:sz w:val="24"/>
        </w:rPr>
        <w:t> </w:t>
      </w:r>
      <w:r>
        <w:rPr>
          <w:color w:val="004C6C"/>
          <w:sz w:val="24"/>
        </w:rPr>
        <w:t>lab</w:t>
      </w:r>
      <w:r>
        <w:rPr>
          <w:color w:val="004C6C"/>
          <w:spacing w:val="-2"/>
          <w:sz w:val="24"/>
        </w:rPr>
        <w:t> </w:t>
      </w:r>
      <w:r>
        <w:rPr>
          <w:color w:val="004C6C"/>
          <w:sz w:val="24"/>
        </w:rPr>
        <w:t>to</w:t>
      </w:r>
      <w:r>
        <w:rPr>
          <w:color w:val="004C6C"/>
          <w:spacing w:val="-2"/>
          <w:sz w:val="24"/>
        </w:rPr>
        <w:t> </w:t>
      </w:r>
      <w:r>
        <w:rPr>
          <w:color w:val="004C6C"/>
          <w:sz w:val="24"/>
        </w:rPr>
        <w:t>be</w:t>
      </w:r>
      <w:r>
        <w:rPr>
          <w:color w:val="004C6C"/>
          <w:spacing w:val="-2"/>
          <w:sz w:val="24"/>
        </w:rPr>
        <w:t> </w:t>
      </w:r>
      <w:r>
        <w:rPr>
          <w:color w:val="004C6C"/>
          <w:sz w:val="24"/>
        </w:rPr>
        <w:t>sure</w:t>
      </w:r>
      <w:r>
        <w:rPr>
          <w:color w:val="004C6C"/>
          <w:spacing w:val="-2"/>
          <w:sz w:val="24"/>
        </w:rPr>
        <w:t> </w:t>
      </w:r>
      <w:r>
        <w:rPr>
          <w:color w:val="004C6C"/>
          <w:sz w:val="24"/>
        </w:rPr>
        <w:t>they participate</w:t>
      </w:r>
      <w:r>
        <w:rPr>
          <w:color w:val="004C6C"/>
          <w:spacing w:val="-13"/>
          <w:sz w:val="24"/>
        </w:rPr>
        <w:t> </w:t>
      </w:r>
      <w:r>
        <w:rPr>
          <w:color w:val="004C6C"/>
          <w:sz w:val="24"/>
        </w:rPr>
        <w:t>in</w:t>
      </w:r>
      <w:r>
        <w:rPr>
          <w:color w:val="004C6C"/>
          <w:spacing w:val="-13"/>
          <w:sz w:val="24"/>
        </w:rPr>
        <w:t> </w:t>
      </w:r>
      <w:r>
        <w:rPr>
          <w:color w:val="004C6C"/>
          <w:sz w:val="24"/>
        </w:rPr>
        <w:t>the</w:t>
      </w:r>
      <w:r>
        <w:rPr>
          <w:color w:val="004C6C"/>
          <w:spacing w:val="-13"/>
          <w:sz w:val="24"/>
        </w:rPr>
        <w:t> </w:t>
      </w:r>
      <w:r>
        <w:rPr>
          <w:color w:val="004C6C"/>
          <w:sz w:val="24"/>
        </w:rPr>
        <w:t>same</w:t>
      </w:r>
      <w:r>
        <w:rPr>
          <w:color w:val="004C6C"/>
          <w:spacing w:val="-13"/>
          <w:sz w:val="24"/>
        </w:rPr>
        <w:t> </w:t>
      </w:r>
      <w:r>
        <w:rPr>
          <w:color w:val="004C6C"/>
          <w:sz w:val="24"/>
        </w:rPr>
        <w:t>BlueCross</w:t>
      </w:r>
      <w:r>
        <w:rPr>
          <w:color w:val="004C6C"/>
          <w:spacing w:val="-13"/>
          <w:sz w:val="24"/>
        </w:rPr>
        <w:t> </w:t>
      </w:r>
      <w:r>
        <w:rPr>
          <w:color w:val="004C6C"/>
          <w:sz w:val="24"/>
        </w:rPr>
        <w:t>BlueShield</w:t>
      </w:r>
      <w:r>
        <w:rPr>
          <w:color w:val="004C6C"/>
          <w:spacing w:val="-13"/>
          <w:sz w:val="24"/>
        </w:rPr>
        <w:t> </w:t>
      </w:r>
      <w:r>
        <w:rPr>
          <w:color w:val="004C6C"/>
          <w:sz w:val="24"/>
        </w:rPr>
        <w:t>plan</w:t>
      </w:r>
      <w:r>
        <w:rPr>
          <w:color w:val="004C6C"/>
          <w:spacing w:val="-13"/>
          <w:sz w:val="24"/>
        </w:rPr>
        <w:t> </w:t>
      </w:r>
      <w:r>
        <w:rPr>
          <w:color w:val="004C6C"/>
          <w:sz w:val="24"/>
        </w:rPr>
        <w:t>as</w:t>
      </w:r>
      <w:r>
        <w:rPr>
          <w:color w:val="004C6C"/>
          <w:spacing w:val="-13"/>
          <w:sz w:val="24"/>
        </w:rPr>
        <w:t> </w:t>
      </w:r>
      <w:r>
        <w:rPr>
          <w:color w:val="004C6C"/>
          <w:sz w:val="24"/>
        </w:rPr>
        <w:t>the</w:t>
      </w:r>
      <w:r>
        <w:rPr>
          <w:color w:val="004C6C"/>
          <w:spacing w:val="-13"/>
          <w:sz w:val="24"/>
        </w:rPr>
        <w:t> </w:t>
      </w:r>
      <w:r>
        <w:rPr>
          <w:color w:val="004C6C"/>
          <w:sz w:val="24"/>
        </w:rPr>
        <w:t>ordering</w:t>
      </w:r>
      <w:r>
        <w:rPr>
          <w:color w:val="004C6C"/>
          <w:spacing w:val="-13"/>
          <w:sz w:val="24"/>
        </w:rPr>
        <w:t> </w:t>
      </w:r>
      <w:r>
        <w:rPr>
          <w:color w:val="004C6C"/>
          <w:sz w:val="24"/>
        </w:rPr>
        <w:t>provider,</w:t>
      </w:r>
      <w:r>
        <w:rPr>
          <w:color w:val="004C6C"/>
          <w:spacing w:val="-13"/>
          <w:sz w:val="24"/>
        </w:rPr>
        <w:t> </w:t>
      </w:r>
      <w:r>
        <w:rPr>
          <w:color w:val="004C6C"/>
          <w:sz w:val="24"/>
        </w:rPr>
        <w:t>or</w:t>
      </w:r>
      <w:r>
        <w:rPr>
          <w:color w:val="004C6C"/>
          <w:spacing w:val="-13"/>
          <w:sz w:val="24"/>
        </w:rPr>
        <w:t> </w:t>
      </w:r>
      <w:r>
        <w:rPr>
          <w:color w:val="004C6C"/>
          <w:sz w:val="24"/>
        </w:rPr>
        <w:t>you</w:t>
      </w:r>
      <w:r>
        <w:rPr>
          <w:color w:val="004C6C"/>
          <w:spacing w:val="-13"/>
          <w:sz w:val="24"/>
        </w:rPr>
        <w:t> </w:t>
      </w:r>
      <w:r>
        <w:rPr>
          <w:color w:val="004C6C"/>
          <w:sz w:val="24"/>
        </w:rPr>
        <w:t>may</w:t>
      </w:r>
      <w:r>
        <w:rPr>
          <w:color w:val="004C6C"/>
          <w:spacing w:val="-13"/>
          <w:sz w:val="24"/>
        </w:rPr>
        <w:t> </w:t>
      </w:r>
      <w:r>
        <w:rPr>
          <w:color w:val="004C6C"/>
          <w:sz w:val="24"/>
        </w:rPr>
        <w:t>pay</w:t>
      </w:r>
      <w:r>
        <w:rPr>
          <w:color w:val="004C6C"/>
          <w:spacing w:val="-13"/>
          <w:sz w:val="24"/>
        </w:rPr>
        <w:t> </w:t>
      </w:r>
      <w:r>
        <w:rPr>
          <w:color w:val="004C6C"/>
          <w:sz w:val="24"/>
        </w:rPr>
        <w:t>more.</w:t>
      </w:r>
    </w:p>
    <w:p>
      <w:pPr>
        <w:spacing w:before="129"/>
        <w:ind w:left="460" w:right="0" w:firstLine="0"/>
        <w:jc w:val="left"/>
        <w:rPr>
          <w:rFonts w:ascii="Gill Sans MT"/>
          <w:b/>
          <w:sz w:val="22"/>
        </w:rPr>
      </w:pPr>
      <w:r>
        <w:rPr/>
        <w:drawing>
          <wp:anchor distT="0" distB="0" distL="0" distR="0" allowOverlap="1" layoutInCell="1" locked="0" behindDoc="0" simplePos="0" relativeHeight="15733248">
            <wp:simplePos x="0" y="0"/>
            <wp:positionH relativeFrom="page">
              <wp:posOffset>4343830</wp:posOffset>
            </wp:positionH>
            <wp:positionV relativeFrom="paragraph">
              <wp:posOffset>328457</wp:posOffset>
            </wp:positionV>
            <wp:extent cx="2857070" cy="157420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9" cstate="print"/>
                    <a:stretch>
                      <a:fillRect/>
                    </a:stretch>
                  </pic:blipFill>
                  <pic:spPr>
                    <a:xfrm>
                      <a:off x="0" y="0"/>
                      <a:ext cx="2857070" cy="1574200"/>
                    </a:xfrm>
                    <a:prstGeom prst="rect">
                      <a:avLst/>
                    </a:prstGeom>
                  </pic:spPr>
                </pic:pic>
              </a:graphicData>
            </a:graphic>
          </wp:anchor>
        </w:drawing>
      </w:r>
      <w:r>
        <w:rPr>
          <w:rFonts w:ascii="Gill Sans MT"/>
          <w:b/>
          <w:color w:val="0083C9"/>
          <w:sz w:val="22"/>
        </w:rPr>
        <w:t>If</w:t>
      </w:r>
      <w:r>
        <w:rPr>
          <w:rFonts w:ascii="Gill Sans MT"/>
          <w:b/>
          <w:color w:val="0083C9"/>
          <w:spacing w:val="12"/>
          <w:sz w:val="22"/>
        </w:rPr>
        <w:t> </w:t>
      </w:r>
      <w:r>
        <w:rPr>
          <w:rFonts w:ascii="Gill Sans MT"/>
          <w:b/>
          <w:color w:val="0083C9"/>
          <w:sz w:val="22"/>
        </w:rPr>
        <w:t>the</w:t>
      </w:r>
      <w:r>
        <w:rPr>
          <w:rFonts w:ascii="Gill Sans MT"/>
          <w:b/>
          <w:color w:val="0083C9"/>
          <w:spacing w:val="12"/>
          <w:sz w:val="22"/>
        </w:rPr>
        <w:t> </w:t>
      </w:r>
      <w:r>
        <w:rPr>
          <w:rFonts w:ascii="Gill Sans MT"/>
          <w:b/>
          <w:color w:val="0083C9"/>
          <w:sz w:val="22"/>
        </w:rPr>
        <w:t>provider</w:t>
      </w:r>
      <w:r>
        <w:rPr>
          <w:rFonts w:ascii="Gill Sans MT"/>
          <w:b/>
          <w:color w:val="0083C9"/>
          <w:spacing w:val="13"/>
          <w:sz w:val="22"/>
        </w:rPr>
        <w:t> </w:t>
      </w:r>
      <w:r>
        <w:rPr>
          <w:rFonts w:ascii="Gill Sans MT"/>
          <w:b/>
          <w:color w:val="0083C9"/>
          <w:sz w:val="22"/>
        </w:rPr>
        <w:t>requesting</w:t>
      </w:r>
      <w:r>
        <w:rPr>
          <w:rFonts w:ascii="Gill Sans MT"/>
          <w:b/>
          <w:color w:val="0083C9"/>
          <w:spacing w:val="12"/>
          <w:sz w:val="22"/>
        </w:rPr>
        <w:t> </w:t>
      </w:r>
      <w:r>
        <w:rPr>
          <w:rFonts w:ascii="Gill Sans MT"/>
          <w:b/>
          <w:color w:val="0083C9"/>
          <w:sz w:val="22"/>
        </w:rPr>
        <w:t>the</w:t>
      </w:r>
      <w:r>
        <w:rPr>
          <w:rFonts w:ascii="Gill Sans MT"/>
          <w:b/>
          <w:color w:val="0083C9"/>
          <w:spacing w:val="12"/>
          <w:sz w:val="22"/>
        </w:rPr>
        <w:t> </w:t>
      </w:r>
      <w:r>
        <w:rPr>
          <w:rFonts w:ascii="Gill Sans MT"/>
          <w:b/>
          <w:color w:val="0083C9"/>
          <w:sz w:val="22"/>
        </w:rPr>
        <w:t>lab</w:t>
      </w:r>
      <w:r>
        <w:rPr>
          <w:rFonts w:ascii="Gill Sans MT"/>
          <w:b/>
          <w:color w:val="0083C9"/>
          <w:spacing w:val="13"/>
          <w:sz w:val="22"/>
        </w:rPr>
        <w:t> </w:t>
      </w:r>
      <w:r>
        <w:rPr>
          <w:rFonts w:ascii="Gill Sans MT"/>
          <w:b/>
          <w:color w:val="0083C9"/>
          <w:sz w:val="22"/>
        </w:rPr>
        <w:t>test</w:t>
      </w:r>
      <w:r>
        <w:rPr>
          <w:rFonts w:ascii="Gill Sans MT"/>
          <w:b/>
          <w:color w:val="0083C9"/>
          <w:spacing w:val="12"/>
          <w:sz w:val="22"/>
        </w:rPr>
        <w:t> </w:t>
      </w:r>
      <w:r>
        <w:rPr>
          <w:rFonts w:ascii="Gill Sans MT"/>
          <w:b/>
          <w:color w:val="0083C9"/>
          <w:sz w:val="22"/>
        </w:rPr>
        <w:t>is</w:t>
      </w:r>
      <w:r>
        <w:rPr>
          <w:rFonts w:ascii="Gill Sans MT"/>
          <w:b/>
          <w:color w:val="0083C9"/>
          <w:spacing w:val="12"/>
          <w:sz w:val="22"/>
        </w:rPr>
        <w:t> </w:t>
      </w:r>
      <w:r>
        <w:rPr>
          <w:rFonts w:ascii="Gill Sans MT"/>
          <w:b/>
          <w:color w:val="0083C9"/>
          <w:spacing w:val="-2"/>
          <w:sz w:val="22"/>
        </w:rPr>
        <w:t>located:</w:t>
      </w:r>
    </w:p>
    <w:p>
      <w:pPr>
        <w:pStyle w:val="BodyText"/>
        <w:rPr>
          <w:rFonts w:ascii="Gill Sans MT"/>
          <w:b/>
          <w:sz w:val="26"/>
        </w:rPr>
      </w:pPr>
    </w:p>
    <w:p>
      <w:pPr>
        <w:spacing w:line="268" w:lineRule="auto" w:before="0"/>
        <w:ind w:left="640" w:right="5541" w:firstLine="0"/>
        <w:jc w:val="both"/>
        <w:rPr>
          <w:sz w:val="22"/>
        </w:rPr>
      </w:pPr>
      <w:r>
        <w:rPr/>
        <mc:AlternateContent>
          <mc:Choice Requires="wps">
            <w:drawing>
              <wp:anchor distT="0" distB="0" distL="0" distR="0" allowOverlap="1" layoutInCell="1" locked="0" behindDoc="0" simplePos="0" relativeHeight="15734272">
                <wp:simplePos x="0" y="0"/>
                <wp:positionH relativeFrom="page">
                  <wp:posOffset>571500</wp:posOffset>
                </wp:positionH>
                <wp:positionV relativeFrom="paragraph">
                  <wp:posOffset>-6053</wp:posOffset>
                </wp:positionV>
                <wp:extent cx="57150" cy="57150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57150" cy="571500"/>
                        </a:xfrm>
                        <a:custGeom>
                          <a:avLst/>
                          <a:gdLst/>
                          <a:ahLst/>
                          <a:cxnLst/>
                          <a:rect l="l" t="t" r="r" b="b"/>
                          <a:pathLst>
                            <a:path w="57150" h="571500">
                              <a:moveTo>
                                <a:pt x="57150" y="0"/>
                              </a:moveTo>
                              <a:lnTo>
                                <a:pt x="0" y="0"/>
                              </a:lnTo>
                              <a:lnTo>
                                <a:pt x="0" y="571500"/>
                              </a:lnTo>
                              <a:lnTo>
                                <a:pt x="57150" y="571500"/>
                              </a:lnTo>
                              <a:lnTo>
                                <a:pt x="57150" y="0"/>
                              </a:lnTo>
                              <a:close/>
                            </a:path>
                          </a:pathLst>
                        </a:custGeom>
                        <a:solidFill>
                          <a:srgbClr val="F89C4D"/>
                        </a:solidFill>
                      </wps:spPr>
                      <wps:bodyPr wrap="square" lIns="0" tIns="0" rIns="0" bIns="0" rtlCol="0">
                        <a:prstTxWarp prst="textNoShape">
                          <a:avLst/>
                        </a:prstTxWarp>
                        <a:noAutofit/>
                      </wps:bodyPr>
                    </wps:wsp>
                  </a:graphicData>
                </a:graphic>
              </wp:anchor>
            </w:drawing>
          </mc:Choice>
          <mc:Fallback>
            <w:pict>
              <v:rect style="position:absolute;margin-left:45pt;margin-top:-.476624pt;width:4.5pt;height:45pt;mso-position-horizontal-relative:page;mso-position-vertical-relative:paragraph;z-index:15734272" id="docshape30" filled="true" fillcolor="#f89c4d" stroked="false">
                <v:fill type="solid"/>
                <w10:wrap type="none"/>
              </v:rect>
            </w:pict>
          </mc:Fallback>
        </mc:AlternateContent>
      </w:r>
      <w:r>
        <w:rPr>
          <w:rFonts w:ascii="Gill Sans MT"/>
          <w:b/>
          <w:color w:val="004C6C"/>
          <w:sz w:val="22"/>
        </w:rPr>
        <w:t>Within </w:t>
      </w:r>
      <w:r>
        <w:rPr>
          <w:color w:val="004C6C"/>
          <w:sz w:val="22"/>
        </w:rPr>
        <w:t>our 21-county service area: </w:t>
      </w:r>
      <w:r>
        <w:rPr>
          <w:rFonts w:ascii="Gill Sans MT"/>
          <w:b/>
          <w:i/>
          <w:color w:val="004C6C"/>
          <w:sz w:val="22"/>
        </w:rPr>
        <w:t>Stay in-network</w:t>
      </w:r>
      <w:r>
        <w:rPr>
          <w:rFonts w:ascii="Gill Sans MT"/>
          <w:b/>
          <w:i/>
          <w:color w:val="004C6C"/>
          <w:sz w:val="22"/>
        </w:rPr>
        <w:t> </w:t>
      </w:r>
      <w:r>
        <w:rPr>
          <w:color w:val="004C6C"/>
          <w:sz w:val="22"/>
        </w:rPr>
        <w:t>by</w:t>
      </w:r>
      <w:r>
        <w:rPr>
          <w:color w:val="004C6C"/>
          <w:spacing w:val="-12"/>
          <w:sz w:val="22"/>
        </w:rPr>
        <w:t> </w:t>
      </w:r>
      <w:r>
        <w:rPr>
          <w:color w:val="004C6C"/>
          <w:sz w:val="22"/>
        </w:rPr>
        <w:t>using</w:t>
      </w:r>
      <w:r>
        <w:rPr>
          <w:color w:val="004C6C"/>
          <w:spacing w:val="-12"/>
          <w:sz w:val="22"/>
        </w:rPr>
        <w:t> </w:t>
      </w:r>
      <w:r>
        <w:rPr>
          <w:color w:val="004C6C"/>
          <w:sz w:val="22"/>
        </w:rPr>
        <w:t>an</w:t>
      </w:r>
      <w:r>
        <w:rPr>
          <w:color w:val="004C6C"/>
          <w:spacing w:val="-12"/>
          <w:sz w:val="22"/>
        </w:rPr>
        <w:t> </w:t>
      </w:r>
      <w:r>
        <w:rPr>
          <w:color w:val="004C6C"/>
          <w:sz w:val="22"/>
        </w:rPr>
        <w:t>independent</w:t>
      </w:r>
      <w:r>
        <w:rPr>
          <w:color w:val="004C6C"/>
          <w:spacing w:val="-12"/>
          <w:sz w:val="22"/>
        </w:rPr>
        <w:t> </w:t>
      </w:r>
      <w:r>
        <w:rPr>
          <w:color w:val="004C6C"/>
          <w:sz w:val="22"/>
        </w:rPr>
        <w:t>lab</w:t>
      </w:r>
      <w:r>
        <w:rPr>
          <w:color w:val="004C6C"/>
          <w:spacing w:val="-12"/>
          <w:sz w:val="22"/>
        </w:rPr>
        <w:t> </w:t>
      </w:r>
      <w:r>
        <w:rPr>
          <w:color w:val="004C6C"/>
          <w:sz w:val="22"/>
        </w:rPr>
        <w:t>that</w:t>
      </w:r>
      <w:r>
        <w:rPr>
          <w:color w:val="004C6C"/>
          <w:spacing w:val="-12"/>
          <w:sz w:val="22"/>
        </w:rPr>
        <w:t> </w:t>
      </w:r>
      <w:r>
        <w:rPr>
          <w:color w:val="004C6C"/>
          <w:sz w:val="22"/>
        </w:rPr>
        <w:t>is</w:t>
      </w:r>
      <w:r>
        <w:rPr>
          <w:color w:val="004C6C"/>
          <w:spacing w:val="-12"/>
          <w:sz w:val="22"/>
        </w:rPr>
        <w:t> </w:t>
      </w:r>
      <w:r>
        <w:rPr>
          <w:color w:val="004C6C"/>
          <w:sz w:val="22"/>
        </w:rPr>
        <w:t>also</w:t>
      </w:r>
      <w:r>
        <w:rPr>
          <w:color w:val="004C6C"/>
          <w:spacing w:val="-12"/>
          <w:sz w:val="22"/>
        </w:rPr>
        <w:t> </w:t>
      </w:r>
      <w:r>
        <w:rPr>
          <w:color w:val="004C6C"/>
          <w:sz w:val="22"/>
        </w:rPr>
        <w:t>located</w:t>
      </w:r>
      <w:r>
        <w:rPr>
          <w:color w:val="004C6C"/>
          <w:spacing w:val="-12"/>
          <w:sz w:val="22"/>
        </w:rPr>
        <w:t> </w:t>
      </w:r>
      <w:r>
        <w:rPr>
          <w:color w:val="004C6C"/>
          <w:sz w:val="22"/>
        </w:rPr>
        <w:t>in</w:t>
      </w:r>
      <w:r>
        <w:rPr>
          <w:color w:val="004C6C"/>
          <w:spacing w:val="-12"/>
          <w:sz w:val="22"/>
        </w:rPr>
        <w:t> </w:t>
      </w:r>
      <w:r>
        <w:rPr>
          <w:color w:val="004C6C"/>
          <w:sz w:val="22"/>
        </w:rPr>
        <w:t>our 21-county area.</w:t>
      </w:r>
    </w:p>
    <w:p>
      <w:pPr>
        <w:pStyle w:val="BodyText"/>
        <w:spacing w:before="1"/>
        <w:rPr>
          <w:sz w:val="30"/>
        </w:rPr>
      </w:pPr>
    </w:p>
    <w:p>
      <w:pPr>
        <w:spacing w:line="268" w:lineRule="auto" w:before="0"/>
        <w:ind w:left="640" w:right="5429" w:firstLine="0"/>
        <w:jc w:val="both"/>
        <w:rPr>
          <w:sz w:val="22"/>
        </w:rPr>
      </w:pPr>
      <w:r>
        <w:rPr/>
        <mc:AlternateContent>
          <mc:Choice Requires="wps">
            <w:drawing>
              <wp:anchor distT="0" distB="0" distL="0" distR="0" allowOverlap="1" layoutInCell="1" locked="0" behindDoc="0" simplePos="0" relativeHeight="15734784">
                <wp:simplePos x="0" y="0"/>
                <wp:positionH relativeFrom="page">
                  <wp:posOffset>571500</wp:posOffset>
                </wp:positionH>
                <wp:positionV relativeFrom="paragraph">
                  <wp:posOffset>-6053</wp:posOffset>
                </wp:positionV>
                <wp:extent cx="57150" cy="57150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7150" cy="571500"/>
                        </a:xfrm>
                        <a:custGeom>
                          <a:avLst/>
                          <a:gdLst/>
                          <a:ahLst/>
                          <a:cxnLst/>
                          <a:rect l="l" t="t" r="r" b="b"/>
                          <a:pathLst>
                            <a:path w="57150" h="571500">
                              <a:moveTo>
                                <a:pt x="57150" y="0"/>
                              </a:moveTo>
                              <a:lnTo>
                                <a:pt x="0" y="0"/>
                              </a:lnTo>
                              <a:lnTo>
                                <a:pt x="0" y="571500"/>
                              </a:lnTo>
                              <a:lnTo>
                                <a:pt x="57150" y="571500"/>
                              </a:lnTo>
                              <a:lnTo>
                                <a:pt x="57150" y="0"/>
                              </a:lnTo>
                              <a:close/>
                            </a:path>
                          </a:pathLst>
                        </a:custGeom>
                        <a:solidFill>
                          <a:srgbClr val="F89C4D"/>
                        </a:solidFill>
                      </wps:spPr>
                      <wps:bodyPr wrap="square" lIns="0" tIns="0" rIns="0" bIns="0" rtlCol="0">
                        <a:prstTxWarp prst="textNoShape">
                          <a:avLst/>
                        </a:prstTxWarp>
                        <a:noAutofit/>
                      </wps:bodyPr>
                    </wps:wsp>
                  </a:graphicData>
                </a:graphic>
              </wp:anchor>
            </w:drawing>
          </mc:Choice>
          <mc:Fallback>
            <w:pict>
              <v:rect style="position:absolute;margin-left:45pt;margin-top:-.476624pt;width:4.5pt;height:45pt;mso-position-horizontal-relative:page;mso-position-vertical-relative:paragraph;z-index:15734784" id="docshape31" filled="true" fillcolor="#f89c4d" stroked="false">
                <v:fill type="solid"/>
                <w10:wrap type="none"/>
              </v:rect>
            </w:pict>
          </mc:Fallback>
        </mc:AlternateContent>
      </w:r>
      <w:r>
        <w:rPr>
          <w:rFonts w:ascii="Gill Sans MT"/>
          <w:b/>
          <w:color w:val="004C6C"/>
          <w:sz w:val="22"/>
        </w:rPr>
        <w:t>Outside </w:t>
      </w:r>
      <w:r>
        <w:rPr>
          <w:color w:val="004C6C"/>
          <w:sz w:val="22"/>
        </w:rPr>
        <w:t>our 21-county service area: </w:t>
      </w:r>
      <w:r>
        <w:rPr>
          <w:rFonts w:ascii="Gill Sans MT"/>
          <w:b/>
          <w:i/>
          <w:color w:val="004C6C"/>
          <w:sz w:val="22"/>
        </w:rPr>
        <w:t>Stay in-network</w:t>
      </w:r>
      <w:r>
        <w:rPr>
          <w:rFonts w:ascii="Gill Sans MT"/>
          <w:b/>
          <w:i/>
          <w:color w:val="004C6C"/>
          <w:sz w:val="22"/>
        </w:rPr>
        <w:t> </w:t>
      </w:r>
      <w:r>
        <w:rPr>
          <w:color w:val="004C6C"/>
          <w:sz w:val="22"/>
        </w:rPr>
        <w:t>by</w:t>
      </w:r>
      <w:r>
        <w:rPr>
          <w:color w:val="004C6C"/>
          <w:spacing w:val="-9"/>
          <w:sz w:val="22"/>
        </w:rPr>
        <w:t> </w:t>
      </w:r>
      <w:r>
        <w:rPr>
          <w:color w:val="004C6C"/>
          <w:sz w:val="22"/>
        </w:rPr>
        <w:t>using</w:t>
      </w:r>
      <w:r>
        <w:rPr>
          <w:color w:val="004C6C"/>
          <w:spacing w:val="-9"/>
          <w:sz w:val="22"/>
        </w:rPr>
        <w:t> </w:t>
      </w:r>
      <w:r>
        <w:rPr>
          <w:color w:val="004C6C"/>
          <w:sz w:val="22"/>
        </w:rPr>
        <w:t>a</w:t>
      </w:r>
      <w:r>
        <w:rPr>
          <w:color w:val="004C6C"/>
          <w:spacing w:val="-9"/>
          <w:sz w:val="22"/>
        </w:rPr>
        <w:t> </w:t>
      </w:r>
      <w:r>
        <w:rPr>
          <w:color w:val="004C6C"/>
          <w:sz w:val="22"/>
        </w:rPr>
        <w:t>network</w:t>
      </w:r>
      <w:r>
        <w:rPr>
          <w:color w:val="004C6C"/>
          <w:spacing w:val="-9"/>
          <w:sz w:val="22"/>
        </w:rPr>
        <w:t> </w:t>
      </w:r>
      <w:r>
        <w:rPr>
          <w:color w:val="004C6C"/>
          <w:sz w:val="22"/>
        </w:rPr>
        <w:t>laboratory</w:t>
      </w:r>
      <w:r>
        <w:rPr>
          <w:color w:val="004C6C"/>
          <w:spacing w:val="-9"/>
          <w:sz w:val="22"/>
        </w:rPr>
        <w:t> </w:t>
      </w:r>
      <w:r>
        <w:rPr>
          <w:color w:val="004C6C"/>
          <w:sz w:val="22"/>
        </w:rPr>
        <w:t>in</w:t>
      </w:r>
      <w:r>
        <w:rPr>
          <w:color w:val="004C6C"/>
          <w:spacing w:val="-9"/>
          <w:sz w:val="22"/>
        </w:rPr>
        <w:t> </w:t>
      </w:r>
      <w:r>
        <w:rPr>
          <w:color w:val="004C6C"/>
          <w:sz w:val="22"/>
        </w:rPr>
        <w:t>the</w:t>
      </w:r>
      <w:r>
        <w:rPr>
          <w:color w:val="004C6C"/>
          <w:spacing w:val="-9"/>
          <w:sz w:val="22"/>
        </w:rPr>
        <w:t> </w:t>
      </w:r>
      <w:r>
        <w:rPr>
          <w:color w:val="004C6C"/>
          <w:sz w:val="22"/>
        </w:rPr>
        <w:t>same</w:t>
      </w:r>
      <w:r>
        <w:rPr>
          <w:color w:val="004C6C"/>
          <w:spacing w:val="-9"/>
          <w:sz w:val="22"/>
        </w:rPr>
        <w:t> </w:t>
      </w:r>
      <w:r>
        <w:rPr>
          <w:color w:val="004C6C"/>
          <w:sz w:val="22"/>
        </w:rPr>
        <w:t>service</w:t>
      </w:r>
      <w:r>
        <w:rPr>
          <w:color w:val="004C6C"/>
          <w:spacing w:val="-9"/>
          <w:sz w:val="22"/>
        </w:rPr>
        <w:t> </w:t>
      </w:r>
      <w:r>
        <w:rPr>
          <w:color w:val="004C6C"/>
          <w:sz w:val="22"/>
        </w:rPr>
        <w:t>area as your ordering provider.</w:t>
      </w:r>
    </w:p>
    <w:p>
      <w:pPr>
        <w:pStyle w:val="BodyText"/>
        <w:spacing w:before="1"/>
        <w:rPr>
          <w:sz w:val="33"/>
        </w:rPr>
      </w:pPr>
    </w:p>
    <w:p>
      <w:pPr>
        <w:pStyle w:val="BodyText"/>
        <w:spacing w:line="232" w:lineRule="auto"/>
        <w:ind w:left="640" w:right="622"/>
      </w:pPr>
      <w:r>
        <w:rPr/>
        <mc:AlternateContent>
          <mc:Choice Requires="wps">
            <w:drawing>
              <wp:anchor distT="0" distB="0" distL="0" distR="0" allowOverlap="1" layoutInCell="1" locked="0" behindDoc="0" simplePos="0" relativeHeight="15733760">
                <wp:simplePos x="0" y="0"/>
                <wp:positionH relativeFrom="page">
                  <wp:posOffset>3694442</wp:posOffset>
                </wp:positionH>
                <wp:positionV relativeFrom="paragraph">
                  <wp:posOffset>1353979</wp:posOffset>
                </wp:positionV>
                <wp:extent cx="38100" cy="29210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38100" cy="292100"/>
                        </a:xfrm>
                        <a:custGeom>
                          <a:avLst/>
                          <a:gdLst/>
                          <a:ahLst/>
                          <a:cxnLst/>
                          <a:rect l="l" t="t" r="r" b="b"/>
                          <a:pathLst>
                            <a:path w="38100" h="292100">
                              <a:moveTo>
                                <a:pt x="38036" y="0"/>
                              </a:moveTo>
                              <a:lnTo>
                                <a:pt x="0" y="0"/>
                              </a:lnTo>
                              <a:lnTo>
                                <a:pt x="0" y="291719"/>
                              </a:lnTo>
                              <a:lnTo>
                                <a:pt x="38036" y="291719"/>
                              </a:lnTo>
                              <a:lnTo>
                                <a:pt x="38036" y="0"/>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rect style="position:absolute;margin-left:290.901001pt;margin-top:106.612541pt;width:2.995pt;height:22.97pt;mso-position-horizontal-relative:page;mso-position-vertical-relative:paragraph;z-index:15733760" id="docshape32" filled="true" fillcolor="#0093d0" stroked="false">
                <v:fill type="solid"/>
                <w10:wrap type="none"/>
              </v:rect>
            </w:pict>
          </mc:Fallback>
        </mc:AlternateContent>
      </w:r>
      <w:r>
        <w:rPr>
          <w:rFonts w:ascii="Gill Sans MT"/>
          <w:b/>
          <w:color w:val="004C6C"/>
        </w:rPr>
        <w:t>21-County Service Area: </w:t>
      </w:r>
      <w:r>
        <w:rPr>
          <w:color w:val="231F20"/>
        </w:rPr>
        <w:t>Adams, Berks, Centre, Columbia, Cumberland, Dauphin, Franklin, Fulton, Juniata, Lancaster, Lebanon, Lehigh, Mifflin, Montour, Northampton, Northumberland, Perry, Schuylkill, Snyder, Union, York</w:t>
      </w:r>
    </w:p>
    <w:p>
      <w:pPr>
        <w:pStyle w:val="BodyText"/>
        <w:spacing w:before="9"/>
        <w:rPr>
          <w:sz w:val="25"/>
        </w:rPr>
      </w:pPr>
      <w:r>
        <w:rPr/>
        <mc:AlternateContent>
          <mc:Choice Requires="wps">
            <w:drawing>
              <wp:anchor distT="0" distB="0" distL="0" distR="0" allowOverlap="1" layoutInCell="1" locked="0" behindDoc="1" simplePos="0" relativeHeight="487589888">
                <wp:simplePos x="0" y="0"/>
                <wp:positionH relativeFrom="page">
                  <wp:posOffset>342900</wp:posOffset>
                </wp:positionH>
                <wp:positionV relativeFrom="paragraph">
                  <wp:posOffset>212916</wp:posOffset>
                </wp:positionV>
                <wp:extent cx="7086600" cy="571500"/>
                <wp:effectExtent l="0" t="0" r="0" b="0"/>
                <wp:wrapTopAndBottom/>
                <wp:docPr id="34" name="Textbox 34"/>
                <wp:cNvGraphicFramePr>
                  <a:graphicFrameLocks/>
                </wp:cNvGraphicFramePr>
                <a:graphic>
                  <a:graphicData uri="http://schemas.microsoft.com/office/word/2010/wordprocessingShape">
                    <wps:wsp>
                      <wps:cNvPr id="34" name="Textbox 34"/>
                      <wps:cNvSpPr txBox="1"/>
                      <wps:spPr>
                        <a:xfrm>
                          <a:off x="0" y="0"/>
                          <a:ext cx="7086600" cy="571500"/>
                        </a:xfrm>
                        <a:prstGeom prst="rect">
                          <a:avLst/>
                        </a:prstGeom>
                        <a:solidFill>
                          <a:srgbClr val="DDF0FB"/>
                        </a:solidFill>
                      </wps:spPr>
                      <wps:txbx>
                        <w:txbxContent>
                          <w:p>
                            <w:pPr>
                              <w:spacing w:before="152"/>
                              <w:ind w:left="180" w:right="100" w:firstLine="0"/>
                              <w:jc w:val="left"/>
                              <w:rPr>
                                <w:color w:val="000000"/>
                                <w:sz w:val="24"/>
                              </w:rPr>
                            </w:pPr>
                            <w:r>
                              <w:rPr>
                                <w:color w:val="004C6C"/>
                                <w:sz w:val="24"/>
                              </w:rPr>
                              <w:t>Using</w:t>
                            </w:r>
                            <w:r>
                              <w:rPr>
                                <w:color w:val="004C6C"/>
                                <w:spacing w:val="-9"/>
                                <w:sz w:val="24"/>
                              </w:rPr>
                              <w:t> </w:t>
                            </w:r>
                            <w:r>
                              <w:rPr>
                                <w:color w:val="004C6C"/>
                                <w:sz w:val="24"/>
                              </w:rPr>
                              <w:t>these</w:t>
                            </w:r>
                            <w:r>
                              <w:rPr>
                                <w:color w:val="004C6C"/>
                                <w:spacing w:val="-9"/>
                                <w:sz w:val="24"/>
                              </w:rPr>
                              <w:t> </w:t>
                            </w:r>
                            <w:r>
                              <w:rPr>
                                <w:color w:val="004C6C"/>
                                <w:sz w:val="24"/>
                              </w:rPr>
                              <w:t>guidelines,</w:t>
                            </w:r>
                            <w:r>
                              <w:rPr>
                                <w:color w:val="004C6C"/>
                                <w:spacing w:val="-9"/>
                                <w:sz w:val="24"/>
                              </w:rPr>
                              <w:t> </w:t>
                            </w:r>
                            <w:r>
                              <w:rPr>
                                <w:color w:val="004C6C"/>
                                <w:sz w:val="24"/>
                              </w:rPr>
                              <w:t>you</w:t>
                            </w:r>
                            <w:r>
                              <w:rPr>
                                <w:color w:val="004C6C"/>
                                <w:spacing w:val="-9"/>
                                <w:sz w:val="24"/>
                              </w:rPr>
                              <w:t> </w:t>
                            </w:r>
                            <w:r>
                              <w:rPr>
                                <w:color w:val="004C6C"/>
                                <w:sz w:val="24"/>
                              </w:rPr>
                              <w:t>and</w:t>
                            </w:r>
                            <w:r>
                              <w:rPr>
                                <w:color w:val="004C6C"/>
                                <w:spacing w:val="-9"/>
                                <w:sz w:val="24"/>
                              </w:rPr>
                              <w:t> </w:t>
                            </w:r>
                            <w:r>
                              <w:rPr>
                                <w:color w:val="004C6C"/>
                                <w:sz w:val="24"/>
                              </w:rPr>
                              <w:t>your</w:t>
                            </w:r>
                            <w:r>
                              <w:rPr>
                                <w:color w:val="004C6C"/>
                                <w:spacing w:val="-9"/>
                                <w:sz w:val="24"/>
                              </w:rPr>
                              <w:t> </w:t>
                            </w:r>
                            <w:r>
                              <w:rPr>
                                <w:color w:val="004C6C"/>
                                <w:sz w:val="24"/>
                              </w:rPr>
                              <w:t>doctor’s</w:t>
                            </w:r>
                            <w:r>
                              <w:rPr>
                                <w:color w:val="004C6C"/>
                                <w:spacing w:val="-9"/>
                                <w:sz w:val="24"/>
                              </w:rPr>
                              <w:t> </w:t>
                            </w:r>
                            <w:r>
                              <w:rPr>
                                <w:color w:val="004C6C"/>
                                <w:sz w:val="24"/>
                              </w:rPr>
                              <w:t>office</w:t>
                            </w:r>
                            <w:r>
                              <w:rPr>
                                <w:color w:val="004C6C"/>
                                <w:spacing w:val="-9"/>
                                <w:sz w:val="24"/>
                              </w:rPr>
                              <w:t> </w:t>
                            </w:r>
                            <w:r>
                              <w:rPr>
                                <w:color w:val="004C6C"/>
                                <w:sz w:val="24"/>
                              </w:rPr>
                              <w:t>can</w:t>
                            </w:r>
                            <w:r>
                              <w:rPr>
                                <w:color w:val="004C6C"/>
                                <w:spacing w:val="-9"/>
                                <w:sz w:val="24"/>
                              </w:rPr>
                              <w:t> </w:t>
                            </w:r>
                            <w:r>
                              <w:rPr>
                                <w:color w:val="004C6C"/>
                                <w:sz w:val="24"/>
                              </w:rPr>
                              <w:t>work</w:t>
                            </w:r>
                            <w:r>
                              <w:rPr>
                                <w:color w:val="004C6C"/>
                                <w:spacing w:val="-9"/>
                                <w:sz w:val="24"/>
                              </w:rPr>
                              <w:t> </w:t>
                            </w:r>
                            <w:r>
                              <w:rPr>
                                <w:color w:val="004C6C"/>
                                <w:sz w:val="24"/>
                              </w:rPr>
                              <w:t>together</w:t>
                            </w:r>
                            <w:r>
                              <w:rPr>
                                <w:color w:val="004C6C"/>
                                <w:spacing w:val="-9"/>
                                <w:sz w:val="24"/>
                              </w:rPr>
                              <w:t> </w:t>
                            </w:r>
                            <w:r>
                              <w:rPr>
                                <w:color w:val="004C6C"/>
                                <w:sz w:val="24"/>
                              </w:rPr>
                              <w:t>to</w:t>
                            </w:r>
                            <w:r>
                              <w:rPr>
                                <w:color w:val="004C6C"/>
                                <w:spacing w:val="-9"/>
                                <w:sz w:val="24"/>
                              </w:rPr>
                              <w:t> </w:t>
                            </w:r>
                            <w:r>
                              <w:rPr>
                                <w:color w:val="004C6C"/>
                                <w:sz w:val="24"/>
                              </w:rPr>
                              <w:t>find</w:t>
                            </w:r>
                            <w:r>
                              <w:rPr>
                                <w:color w:val="004C6C"/>
                                <w:spacing w:val="-9"/>
                                <w:sz w:val="24"/>
                              </w:rPr>
                              <w:t> </w:t>
                            </w:r>
                            <w:r>
                              <w:rPr>
                                <w:color w:val="004C6C"/>
                                <w:sz w:val="24"/>
                              </w:rPr>
                              <w:t>an</w:t>
                            </w:r>
                            <w:r>
                              <w:rPr>
                                <w:color w:val="004C6C"/>
                                <w:spacing w:val="-9"/>
                                <w:sz w:val="24"/>
                              </w:rPr>
                              <w:t> </w:t>
                            </w:r>
                            <w:r>
                              <w:rPr>
                                <w:color w:val="004C6C"/>
                                <w:sz w:val="24"/>
                              </w:rPr>
                              <w:t>independent laboratory that can help you save money.</w:t>
                            </w:r>
                          </w:p>
                        </w:txbxContent>
                      </wps:txbx>
                      <wps:bodyPr wrap="square" lIns="0" tIns="0" rIns="0" bIns="0" rtlCol="0">
                        <a:noAutofit/>
                      </wps:bodyPr>
                    </wps:wsp>
                  </a:graphicData>
                </a:graphic>
              </wp:anchor>
            </w:drawing>
          </mc:Choice>
          <mc:Fallback>
            <w:pict>
              <v:shape style="position:absolute;margin-left:27pt;margin-top:16.765085pt;width:558pt;height:45pt;mso-position-horizontal-relative:page;mso-position-vertical-relative:paragraph;z-index:-15726592;mso-wrap-distance-left:0;mso-wrap-distance-right:0" type="#_x0000_t202" id="docshape33" filled="true" fillcolor="#ddf0fb" stroked="false">
                <v:textbox inset="0,0,0,0">
                  <w:txbxContent>
                    <w:p>
                      <w:pPr>
                        <w:spacing w:before="152"/>
                        <w:ind w:left="180" w:right="100" w:firstLine="0"/>
                        <w:jc w:val="left"/>
                        <w:rPr>
                          <w:color w:val="000000"/>
                          <w:sz w:val="24"/>
                        </w:rPr>
                      </w:pPr>
                      <w:r>
                        <w:rPr>
                          <w:color w:val="004C6C"/>
                          <w:sz w:val="24"/>
                        </w:rPr>
                        <w:t>Using</w:t>
                      </w:r>
                      <w:r>
                        <w:rPr>
                          <w:color w:val="004C6C"/>
                          <w:spacing w:val="-9"/>
                          <w:sz w:val="24"/>
                        </w:rPr>
                        <w:t> </w:t>
                      </w:r>
                      <w:r>
                        <w:rPr>
                          <w:color w:val="004C6C"/>
                          <w:sz w:val="24"/>
                        </w:rPr>
                        <w:t>these</w:t>
                      </w:r>
                      <w:r>
                        <w:rPr>
                          <w:color w:val="004C6C"/>
                          <w:spacing w:val="-9"/>
                          <w:sz w:val="24"/>
                        </w:rPr>
                        <w:t> </w:t>
                      </w:r>
                      <w:r>
                        <w:rPr>
                          <w:color w:val="004C6C"/>
                          <w:sz w:val="24"/>
                        </w:rPr>
                        <w:t>guidelines,</w:t>
                      </w:r>
                      <w:r>
                        <w:rPr>
                          <w:color w:val="004C6C"/>
                          <w:spacing w:val="-9"/>
                          <w:sz w:val="24"/>
                        </w:rPr>
                        <w:t> </w:t>
                      </w:r>
                      <w:r>
                        <w:rPr>
                          <w:color w:val="004C6C"/>
                          <w:sz w:val="24"/>
                        </w:rPr>
                        <w:t>you</w:t>
                      </w:r>
                      <w:r>
                        <w:rPr>
                          <w:color w:val="004C6C"/>
                          <w:spacing w:val="-9"/>
                          <w:sz w:val="24"/>
                        </w:rPr>
                        <w:t> </w:t>
                      </w:r>
                      <w:r>
                        <w:rPr>
                          <w:color w:val="004C6C"/>
                          <w:sz w:val="24"/>
                        </w:rPr>
                        <w:t>and</w:t>
                      </w:r>
                      <w:r>
                        <w:rPr>
                          <w:color w:val="004C6C"/>
                          <w:spacing w:val="-9"/>
                          <w:sz w:val="24"/>
                        </w:rPr>
                        <w:t> </w:t>
                      </w:r>
                      <w:r>
                        <w:rPr>
                          <w:color w:val="004C6C"/>
                          <w:sz w:val="24"/>
                        </w:rPr>
                        <w:t>your</w:t>
                      </w:r>
                      <w:r>
                        <w:rPr>
                          <w:color w:val="004C6C"/>
                          <w:spacing w:val="-9"/>
                          <w:sz w:val="24"/>
                        </w:rPr>
                        <w:t> </w:t>
                      </w:r>
                      <w:r>
                        <w:rPr>
                          <w:color w:val="004C6C"/>
                          <w:sz w:val="24"/>
                        </w:rPr>
                        <w:t>doctor’s</w:t>
                      </w:r>
                      <w:r>
                        <w:rPr>
                          <w:color w:val="004C6C"/>
                          <w:spacing w:val="-9"/>
                          <w:sz w:val="24"/>
                        </w:rPr>
                        <w:t> </w:t>
                      </w:r>
                      <w:r>
                        <w:rPr>
                          <w:color w:val="004C6C"/>
                          <w:sz w:val="24"/>
                        </w:rPr>
                        <w:t>office</w:t>
                      </w:r>
                      <w:r>
                        <w:rPr>
                          <w:color w:val="004C6C"/>
                          <w:spacing w:val="-9"/>
                          <w:sz w:val="24"/>
                        </w:rPr>
                        <w:t> </w:t>
                      </w:r>
                      <w:r>
                        <w:rPr>
                          <w:color w:val="004C6C"/>
                          <w:sz w:val="24"/>
                        </w:rPr>
                        <w:t>can</w:t>
                      </w:r>
                      <w:r>
                        <w:rPr>
                          <w:color w:val="004C6C"/>
                          <w:spacing w:val="-9"/>
                          <w:sz w:val="24"/>
                        </w:rPr>
                        <w:t> </w:t>
                      </w:r>
                      <w:r>
                        <w:rPr>
                          <w:color w:val="004C6C"/>
                          <w:sz w:val="24"/>
                        </w:rPr>
                        <w:t>work</w:t>
                      </w:r>
                      <w:r>
                        <w:rPr>
                          <w:color w:val="004C6C"/>
                          <w:spacing w:val="-9"/>
                          <w:sz w:val="24"/>
                        </w:rPr>
                        <w:t> </w:t>
                      </w:r>
                      <w:r>
                        <w:rPr>
                          <w:color w:val="004C6C"/>
                          <w:sz w:val="24"/>
                        </w:rPr>
                        <w:t>together</w:t>
                      </w:r>
                      <w:r>
                        <w:rPr>
                          <w:color w:val="004C6C"/>
                          <w:spacing w:val="-9"/>
                          <w:sz w:val="24"/>
                        </w:rPr>
                        <w:t> </w:t>
                      </w:r>
                      <w:r>
                        <w:rPr>
                          <w:color w:val="004C6C"/>
                          <w:sz w:val="24"/>
                        </w:rPr>
                        <w:t>to</w:t>
                      </w:r>
                      <w:r>
                        <w:rPr>
                          <w:color w:val="004C6C"/>
                          <w:spacing w:val="-9"/>
                          <w:sz w:val="24"/>
                        </w:rPr>
                        <w:t> </w:t>
                      </w:r>
                      <w:r>
                        <w:rPr>
                          <w:color w:val="004C6C"/>
                          <w:sz w:val="24"/>
                        </w:rPr>
                        <w:t>find</w:t>
                      </w:r>
                      <w:r>
                        <w:rPr>
                          <w:color w:val="004C6C"/>
                          <w:spacing w:val="-9"/>
                          <w:sz w:val="24"/>
                        </w:rPr>
                        <w:t> </w:t>
                      </w:r>
                      <w:r>
                        <w:rPr>
                          <w:color w:val="004C6C"/>
                          <w:sz w:val="24"/>
                        </w:rPr>
                        <w:t>an</w:t>
                      </w:r>
                      <w:r>
                        <w:rPr>
                          <w:color w:val="004C6C"/>
                          <w:spacing w:val="-9"/>
                          <w:sz w:val="24"/>
                        </w:rPr>
                        <w:t> </w:t>
                      </w:r>
                      <w:r>
                        <w:rPr>
                          <w:color w:val="004C6C"/>
                          <w:sz w:val="24"/>
                        </w:rPr>
                        <w:t>independent laboratory that can help you save money.</w:t>
                      </w:r>
                    </w:p>
                  </w:txbxContent>
                </v:textbox>
                <v:fill type="solid"/>
                <w10:wrap type="topAndBottom"/>
              </v:shape>
            </w:pict>
          </mc:Fallback>
        </mc:AlternateContent>
      </w:r>
    </w:p>
    <w:p>
      <w:pPr>
        <w:pStyle w:val="BodyText"/>
        <w:rPr>
          <w:sz w:val="20"/>
        </w:rPr>
      </w:pPr>
    </w:p>
    <w:p>
      <w:pPr>
        <w:pStyle w:val="BodyText"/>
        <w:spacing w:before="4"/>
        <w:rPr>
          <w:sz w:val="19"/>
        </w:rPr>
      </w:pPr>
      <w:r>
        <w:rPr/>
        <mc:AlternateContent>
          <mc:Choice Requires="wps">
            <w:drawing>
              <wp:anchor distT="0" distB="0" distL="0" distR="0" allowOverlap="1" layoutInCell="1" locked="0" behindDoc="1" simplePos="0" relativeHeight="487590400">
                <wp:simplePos x="0" y="0"/>
                <wp:positionH relativeFrom="page">
                  <wp:posOffset>2514602</wp:posOffset>
                </wp:positionH>
                <wp:positionV relativeFrom="paragraph">
                  <wp:posOffset>171679</wp:posOffset>
                </wp:positionV>
                <wp:extent cx="433705" cy="302895"/>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433705" cy="302895"/>
                          <a:chExt cx="433705" cy="302895"/>
                        </a:xfrm>
                      </wpg:grpSpPr>
                      <wps:wsp>
                        <wps:cNvPr id="36" name="Graphic 36"/>
                        <wps:cNvSpPr/>
                        <wps:spPr>
                          <a:xfrm>
                            <a:off x="0" y="0"/>
                            <a:ext cx="233045" cy="300990"/>
                          </a:xfrm>
                          <a:custGeom>
                            <a:avLst/>
                            <a:gdLst/>
                            <a:ahLst/>
                            <a:cxnLst/>
                            <a:rect l="l" t="t" r="r" b="b"/>
                            <a:pathLst>
                              <a:path w="233045" h="300990">
                                <a:moveTo>
                                  <a:pt x="127850" y="0"/>
                                </a:moveTo>
                                <a:lnTo>
                                  <a:pt x="74628" y="10044"/>
                                </a:lnTo>
                                <a:lnTo>
                                  <a:pt x="37930" y="36266"/>
                                </a:lnTo>
                                <a:lnTo>
                                  <a:pt x="15058" y="72801"/>
                                </a:lnTo>
                                <a:lnTo>
                                  <a:pt x="3314" y="113785"/>
                                </a:lnTo>
                                <a:lnTo>
                                  <a:pt x="0" y="153352"/>
                                </a:lnTo>
                                <a:lnTo>
                                  <a:pt x="2883" y="190419"/>
                                </a:lnTo>
                                <a:lnTo>
                                  <a:pt x="13555" y="229660"/>
                                </a:lnTo>
                                <a:lnTo>
                                  <a:pt x="35044" y="265095"/>
                                </a:lnTo>
                                <a:lnTo>
                                  <a:pt x="70380" y="290743"/>
                                </a:lnTo>
                                <a:lnTo>
                                  <a:pt x="122593" y="300621"/>
                                </a:lnTo>
                                <a:lnTo>
                                  <a:pt x="159977" y="295993"/>
                                </a:lnTo>
                                <a:lnTo>
                                  <a:pt x="193755" y="281503"/>
                                </a:lnTo>
                                <a:lnTo>
                                  <a:pt x="219264" y="256242"/>
                                </a:lnTo>
                                <a:lnTo>
                                  <a:pt x="231838" y="219303"/>
                                </a:lnTo>
                                <a:lnTo>
                                  <a:pt x="187337" y="219303"/>
                                </a:lnTo>
                                <a:lnTo>
                                  <a:pt x="186089" y="225411"/>
                                </a:lnTo>
                                <a:lnTo>
                                  <a:pt x="183743" y="233000"/>
                                </a:lnTo>
                                <a:lnTo>
                                  <a:pt x="151476" y="263602"/>
                                </a:lnTo>
                                <a:lnTo>
                                  <a:pt x="125831" y="267449"/>
                                </a:lnTo>
                                <a:lnTo>
                                  <a:pt x="84769" y="257296"/>
                                </a:lnTo>
                                <a:lnTo>
                                  <a:pt x="59526" y="230833"/>
                                </a:lnTo>
                                <a:lnTo>
                                  <a:pt x="46802" y="194052"/>
                                </a:lnTo>
                                <a:lnTo>
                                  <a:pt x="43294" y="152946"/>
                                </a:lnTo>
                                <a:lnTo>
                                  <a:pt x="46353" y="113623"/>
                                </a:lnTo>
                                <a:lnTo>
                                  <a:pt x="58362" y="74452"/>
                                </a:lnTo>
                                <a:lnTo>
                                  <a:pt x="83574" y="44384"/>
                                </a:lnTo>
                                <a:lnTo>
                                  <a:pt x="126237" y="32372"/>
                                </a:lnTo>
                                <a:lnTo>
                                  <a:pt x="159597" y="38852"/>
                                </a:lnTo>
                                <a:lnTo>
                                  <a:pt x="178281" y="53867"/>
                                </a:lnTo>
                                <a:lnTo>
                                  <a:pt x="186722" y="70777"/>
                                </a:lnTo>
                                <a:lnTo>
                                  <a:pt x="189356" y="82943"/>
                                </a:lnTo>
                                <a:lnTo>
                                  <a:pt x="232651" y="82943"/>
                                </a:lnTo>
                                <a:lnTo>
                                  <a:pt x="219862" y="41989"/>
                                </a:lnTo>
                                <a:lnTo>
                                  <a:pt x="193757" y="16587"/>
                                </a:lnTo>
                                <a:lnTo>
                                  <a:pt x="160899" y="3628"/>
                                </a:lnTo>
                                <a:lnTo>
                                  <a:pt x="127850" y="0"/>
                                </a:lnTo>
                                <a:close/>
                              </a:path>
                            </a:pathLst>
                          </a:custGeom>
                          <a:solidFill>
                            <a:srgbClr val="0093D0"/>
                          </a:solidFill>
                        </wps:spPr>
                        <wps:bodyPr wrap="square" lIns="0" tIns="0" rIns="0" bIns="0" rtlCol="0">
                          <a:prstTxWarp prst="textNoShape">
                            <a:avLst/>
                          </a:prstTxWarp>
                          <a:noAutofit/>
                        </wps:bodyPr>
                      </wps:wsp>
                      <pic:pic>
                        <pic:nvPicPr>
                          <pic:cNvPr id="37" name="Image 37"/>
                          <pic:cNvPicPr/>
                        </pic:nvPicPr>
                        <pic:blipFill>
                          <a:blip r:embed="rId10" cstate="print"/>
                          <a:stretch>
                            <a:fillRect/>
                          </a:stretch>
                        </pic:blipFill>
                        <pic:spPr>
                          <a:xfrm>
                            <a:off x="260971" y="86991"/>
                            <a:ext cx="172364" cy="215645"/>
                          </a:xfrm>
                          <a:prstGeom prst="rect">
                            <a:avLst/>
                          </a:prstGeom>
                        </pic:spPr>
                      </pic:pic>
                    </wpg:wgp>
                  </a:graphicData>
                </a:graphic>
              </wp:anchor>
            </w:drawing>
          </mc:Choice>
          <mc:Fallback>
            <w:pict>
              <v:group style="position:absolute;margin-left:198.000198pt;margin-top:13.518087pt;width:34.15pt;height:23.85pt;mso-position-horizontal-relative:page;mso-position-vertical-relative:paragraph;z-index:-15726080;mso-wrap-distance-left:0;mso-wrap-distance-right:0" id="docshapegroup34" coordorigin="3960,270" coordsize="683,477">
                <v:shape style="position:absolute;left:3960;top:270;width:367;height:474" id="docshape35" coordorigin="3960,270" coordsize="367,474" path="m4161,270l4078,286,4020,327,3984,385,3965,450,3960,512,3965,570,3981,632,4015,688,4071,728,4153,744,4212,736,4265,714,4305,674,4325,616,4255,616,4253,625,4249,637,4199,685,4158,692,4093,676,4054,634,4034,576,4028,511,4033,449,4052,388,4092,340,4159,321,4211,332,4241,355,4254,382,4258,401,4326,401,4306,336,4265,296,4213,276,4161,270xe" filled="true" fillcolor="#0093d0" stroked="false">
                  <v:path arrowok="t"/>
                  <v:fill type="solid"/>
                </v:shape>
                <v:shape style="position:absolute;left:4370;top:407;width:272;height:340" type="#_x0000_t75" id="docshape36" stroked="false">
                  <v:imagedata r:id="rId10" o:title=""/>
                </v:shape>
                <w10:wrap type="topAndBottom"/>
              </v:group>
            </w:pict>
          </mc:Fallback>
        </mc:AlternateContent>
      </w:r>
      <w:r>
        <w:rPr/>
        <mc:AlternateContent>
          <mc:Choice Requires="wps">
            <w:drawing>
              <wp:anchor distT="0" distB="0" distL="0" distR="0" allowOverlap="1" layoutInCell="1" locked="0" behindDoc="1" simplePos="0" relativeHeight="487590912">
                <wp:simplePos x="0" y="0"/>
                <wp:positionH relativeFrom="page">
                  <wp:posOffset>3004182</wp:posOffset>
                </wp:positionH>
                <wp:positionV relativeFrom="paragraph">
                  <wp:posOffset>176538</wp:posOffset>
                </wp:positionV>
                <wp:extent cx="631190" cy="36957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631190" cy="369570"/>
                          <a:chExt cx="631190" cy="369570"/>
                        </a:xfrm>
                      </wpg:grpSpPr>
                      <wps:wsp>
                        <wps:cNvPr id="39" name="Graphic 39"/>
                        <wps:cNvSpPr/>
                        <wps:spPr>
                          <a:xfrm>
                            <a:off x="-10" y="0"/>
                            <a:ext cx="434340" cy="369570"/>
                          </a:xfrm>
                          <a:custGeom>
                            <a:avLst/>
                            <a:gdLst/>
                            <a:ahLst/>
                            <a:cxnLst/>
                            <a:rect l="l" t="t" r="r" b="b"/>
                            <a:pathLst>
                              <a:path w="434340" h="369570">
                                <a:moveTo>
                                  <a:pt x="193802" y="190169"/>
                                </a:moveTo>
                                <a:lnTo>
                                  <a:pt x="186613" y="141986"/>
                                </a:lnTo>
                                <a:lnTo>
                                  <a:pt x="169811" y="113284"/>
                                </a:lnTo>
                                <a:lnTo>
                                  <a:pt x="167513" y="109347"/>
                                </a:lnTo>
                                <a:lnTo>
                                  <a:pt x="154152" y="100291"/>
                                </a:lnTo>
                                <a:lnTo>
                                  <a:pt x="154152" y="187744"/>
                                </a:lnTo>
                                <a:lnTo>
                                  <a:pt x="153619" y="201028"/>
                                </a:lnTo>
                                <a:lnTo>
                                  <a:pt x="137566" y="251256"/>
                                </a:lnTo>
                                <a:lnTo>
                                  <a:pt x="103657" y="270484"/>
                                </a:lnTo>
                                <a:lnTo>
                                  <a:pt x="94678" y="271081"/>
                                </a:lnTo>
                                <a:lnTo>
                                  <a:pt x="85483" y="268655"/>
                                </a:lnTo>
                                <a:lnTo>
                                  <a:pt x="63233" y="262801"/>
                                </a:lnTo>
                                <a:lnTo>
                                  <a:pt x="46126" y="242709"/>
                                </a:lnTo>
                                <a:lnTo>
                                  <a:pt x="39039" y="218008"/>
                                </a:lnTo>
                                <a:lnTo>
                                  <a:pt x="37630" y="195834"/>
                                </a:lnTo>
                                <a:lnTo>
                                  <a:pt x="38582" y="175260"/>
                                </a:lnTo>
                                <a:lnTo>
                                  <a:pt x="45224" y="147726"/>
                                </a:lnTo>
                                <a:lnTo>
                                  <a:pt x="63233" y="123621"/>
                                </a:lnTo>
                                <a:lnTo>
                                  <a:pt x="69494" y="121780"/>
                                </a:lnTo>
                                <a:lnTo>
                                  <a:pt x="98323" y="113284"/>
                                </a:lnTo>
                                <a:lnTo>
                                  <a:pt x="125996" y="119799"/>
                                </a:lnTo>
                                <a:lnTo>
                                  <a:pt x="143078" y="136855"/>
                                </a:lnTo>
                                <a:lnTo>
                                  <a:pt x="151752" y="160743"/>
                                </a:lnTo>
                                <a:lnTo>
                                  <a:pt x="154152" y="187744"/>
                                </a:lnTo>
                                <a:lnTo>
                                  <a:pt x="154152" y="100291"/>
                                </a:lnTo>
                                <a:lnTo>
                                  <a:pt x="140208" y="90817"/>
                                </a:lnTo>
                                <a:lnTo>
                                  <a:pt x="108432" y="84963"/>
                                </a:lnTo>
                                <a:lnTo>
                                  <a:pt x="93306" y="86220"/>
                                </a:lnTo>
                                <a:lnTo>
                                  <a:pt x="74752" y="91389"/>
                                </a:lnTo>
                                <a:lnTo>
                                  <a:pt x="55753" y="102552"/>
                                </a:lnTo>
                                <a:lnTo>
                                  <a:pt x="39243" y="121780"/>
                                </a:lnTo>
                                <a:lnTo>
                                  <a:pt x="38442" y="88201"/>
                                </a:lnTo>
                                <a:lnTo>
                                  <a:pt x="0" y="88201"/>
                                </a:lnTo>
                                <a:lnTo>
                                  <a:pt x="927" y="109347"/>
                                </a:lnTo>
                                <a:lnTo>
                                  <a:pt x="1130" y="115176"/>
                                </a:lnTo>
                                <a:lnTo>
                                  <a:pt x="1206" y="369404"/>
                                </a:lnTo>
                                <a:lnTo>
                                  <a:pt x="38836" y="369404"/>
                                </a:lnTo>
                                <a:lnTo>
                                  <a:pt x="38836" y="268655"/>
                                </a:lnTo>
                                <a:lnTo>
                                  <a:pt x="49034" y="280911"/>
                                </a:lnTo>
                                <a:lnTo>
                                  <a:pt x="63017" y="290499"/>
                                </a:lnTo>
                                <a:lnTo>
                                  <a:pt x="80492" y="296760"/>
                                </a:lnTo>
                                <a:lnTo>
                                  <a:pt x="101155" y="298996"/>
                                </a:lnTo>
                                <a:lnTo>
                                  <a:pt x="136118" y="292633"/>
                                </a:lnTo>
                                <a:lnTo>
                                  <a:pt x="165684" y="272961"/>
                                </a:lnTo>
                                <a:lnTo>
                                  <a:pt x="166827" y="271081"/>
                                </a:lnTo>
                                <a:lnTo>
                                  <a:pt x="186156" y="239090"/>
                                </a:lnTo>
                                <a:lnTo>
                                  <a:pt x="193802" y="190169"/>
                                </a:lnTo>
                                <a:close/>
                              </a:path>
                              <a:path w="434340" h="369570">
                                <a:moveTo>
                                  <a:pt x="279996" y="88201"/>
                                </a:moveTo>
                                <a:lnTo>
                                  <a:pt x="241973" y="88201"/>
                                </a:lnTo>
                                <a:lnTo>
                                  <a:pt x="241973" y="291312"/>
                                </a:lnTo>
                                <a:lnTo>
                                  <a:pt x="279996" y="291312"/>
                                </a:lnTo>
                                <a:lnTo>
                                  <a:pt x="279996" y="88201"/>
                                </a:lnTo>
                                <a:close/>
                              </a:path>
                              <a:path w="434340" h="369570">
                                <a:moveTo>
                                  <a:pt x="283629" y="0"/>
                                </a:moveTo>
                                <a:lnTo>
                                  <a:pt x="237921" y="0"/>
                                </a:lnTo>
                                <a:lnTo>
                                  <a:pt x="237921" y="41681"/>
                                </a:lnTo>
                                <a:lnTo>
                                  <a:pt x="283629" y="41681"/>
                                </a:lnTo>
                                <a:lnTo>
                                  <a:pt x="283629" y="0"/>
                                </a:lnTo>
                                <a:close/>
                              </a:path>
                              <a:path w="434340" h="369570">
                                <a:moveTo>
                                  <a:pt x="433743" y="87401"/>
                                </a:moveTo>
                                <a:lnTo>
                                  <a:pt x="388429" y="87401"/>
                                </a:lnTo>
                                <a:lnTo>
                                  <a:pt x="388429" y="32778"/>
                                </a:lnTo>
                                <a:lnTo>
                                  <a:pt x="350812" y="44919"/>
                                </a:lnTo>
                                <a:lnTo>
                                  <a:pt x="350812" y="87401"/>
                                </a:lnTo>
                                <a:lnTo>
                                  <a:pt x="314794" y="87401"/>
                                </a:lnTo>
                                <a:lnTo>
                                  <a:pt x="314794" y="115316"/>
                                </a:lnTo>
                                <a:lnTo>
                                  <a:pt x="350812" y="115316"/>
                                </a:lnTo>
                                <a:lnTo>
                                  <a:pt x="350812" y="250863"/>
                                </a:lnTo>
                                <a:lnTo>
                                  <a:pt x="353936" y="271614"/>
                                </a:lnTo>
                                <a:lnTo>
                                  <a:pt x="363448" y="284949"/>
                                </a:lnTo>
                                <a:lnTo>
                                  <a:pt x="379476" y="292049"/>
                                </a:lnTo>
                                <a:lnTo>
                                  <a:pt x="402183" y="294157"/>
                                </a:lnTo>
                                <a:lnTo>
                                  <a:pt x="411949" y="293941"/>
                                </a:lnTo>
                                <a:lnTo>
                                  <a:pt x="420535" y="293395"/>
                                </a:lnTo>
                                <a:lnTo>
                                  <a:pt x="427837" y="292620"/>
                                </a:lnTo>
                                <a:lnTo>
                                  <a:pt x="433743" y="291731"/>
                                </a:lnTo>
                                <a:lnTo>
                                  <a:pt x="433743" y="262191"/>
                                </a:lnTo>
                                <a:lnTo>
                                  <a:pt x="430504" y="262991"/>
                                </a:lnTo>
                                <a:lnTo>
                                  <a:pt x="423227" y="264223"/>
                                </a:lnTo>
                                <a:lnTo>
                                  <a:pt x="415531" y="264223"/>
                                </a:lnTo>
                                <a:lnTo>
                                  <a:pt x="399859" y="261404"/>
                                </a:lnTo>
                                <a:lnTo>
                                  <a:pt x="391807" y="254457"/>
                                </a:lnTo>
                                <a:lnTo>
                                  <a:pt x="388848" y="245605"/>
                                </a:lnTo>
                                <a:lnTo>
                                  <a:pt x="388429" y="237109"/>
                                </a:lnTo>
                                <a:lnTo>
                                  <a:pt x="388429" y="115316"/>
                                </a:lnTo>
                                <a:lnTo>
                                  <a:pt x="433743" y="115316"/>
                                </a:lnTo>
                                <a:lnTo>
                                  <a:pt x="433743" y="87401"/>
                                </a:lnTo>
                                <a:close/>
                              </a:path>
                            </a:pathLst>
                          </a:custGeom>
                          <a:solidFill>
                            <a:srgbClr val="0093D0"/>
                          </a:solidFill>
                        </wps:spPr>
                        <wps:bodyPr wrap="square" lIns="0" tIns="0" rIns="0" bIns="0" rtlCol="0">
                          <a:prstTxWarp prst="textNoShape">
                            <a:avLst/>
                          </a:prstTxWarp>
                          <a:noAutofit/>
                        </wps:bodyPr>
                      </wps:wsp>
                      <pic:pic>
                        <pic:nvPicPr>
                          <pic:cNvPr id="40" name="Image 40"/>
                          <pic:cNvPicPr/>
                        </pic:nvPicPr>
                        <pic:blipFill>
                          <a:blip r:embed="rId10" cstate="print"/>
                          <a:stretch>
                            <a:fillRect/>
                          </a:stretch>
                        </pic:blipFill>
                        <pic:spPr>
                          <a:xfrm>
                            <a:off x="458421" y="82132"/>
                            <a:ext cx="172364" cy="215645"/>
                          </a:xfrm>
                          <a:prstGeom prst="rect">
                            <a:avLst/>
                          </a:prstGeom>
                        </pic:spPr>
                      </pic:pic>
                    </wpg:wgp>
                  </a:graphicData>
                </a:graphic>
              </wp:anchor>
            </w:drawing>
          </mc:Choice>
          <mc:Fallback>
            <w:pict>
              <v:group style="position:absolute;margin-left:236.549805pt;margin-top:13.900687pt;width:49.7pt;height:29.1pt;mso-position-horizontal-relative:page;mso-position-vertical-relative:paragraph;z-index:-15725568;mso-wrap-distance-left:0;mso-wrap-distance-right:0" id="docshapegroup37" coordorigin="4731,278" coordsize="994,582">
                <v:shape style="position:absolute;left:4730;top:278;width:684;height:582" id="docshape38" coordorigin="4731,278" coordsize="684,582" path="m5036,577l5025,502,4998,456,4995,450,4974,436,4974,574,4973,595,4969,621,4961,648,4948,674,4931,690,4912,700,4894,704,4880,705,4866,701,4831,692,4804,660,4792,621,4790,586,4792,554,4802,511,4831,473,4840,470,4886,456,4929,467,4956,494,4970,531,4974,574,4974,436,4952,421,4902,412,4878,414,4849,422,4819,440,4793,470,4792,417,4731,417,4732,450,4733,459,4733,860,4792,860,4792,701,4808,720,4830,735,4858,745,4890,749,4945,739,4992,708,4994,705,5024,655,5036,577xm5172,417l5112,417,5112,737,5172,737,5172,417xm5178,278l5106,278,5106,344,5178,344,5178,278xm5414,416l5343,416,5343,330,5283,349,5283,416,5227,416,5227,460,5283,460,5283,673,5288,706,5303,727,5329,738,5364,741,5380,741,5393,740,5405,739,5414,737,5414,691,5409,692,5397,694,5385,694,5361,690,5348,679,5343,665,5343,651,5343,460,5414,460,5414,416xe" filled="true" fillcolor="#0093d0" stroked="false">
                  <v:path arrowok="t"/>
                  <v:fill type="solid"/>
                </v:shape>
                <v:shape style="position:absolute;left:5452;top:407;width:272;height:340" type="#_x0000_t75" id="docshape39" stroked="false">
                  <v:imagedata r:id="rId10" o:title=""/>
                </v:shape>
                <w10:wrap type="topAndBottom"/>
              </v:group>
            </w:pict>
          </mc:Fallback>
        </mc:AlternateContent>
      </w:r>
      <w:r>
        <w:rPr/>
        <mc:AlternateContent>
          <mc:Choice Requires="wps">
            <w:drawing>
              <wp:anchor distT="0" distB="0" distL="0" distR="0" allowOverlap="1" layoutInCell="1" locked="0" behindDoc="1" simplePos="0" relativeHeight="487591424">
                <wp:simplePos x="0" y="0"/>
                <wp:positionH relativeFrom="page">
                  <wp:posOffset>3866883</wp:posOffset>
                </wp:positionH>
                <wp:positionV relativeFrom="paragraph">
                  <wp:posOffset>163483</wp:posOffset>
                </wp:positionV>
                <wp:extent cx="989965" cy="31115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989965" cy="311150"/>
                        </a:xfrm>
                        <a:custGeom>
                          <a:avLst/>
                          <a:gdLst/>
                          <a:ahLst/>
                          <a:cxnLst/>
                          <a:rect l="l" t="t" r="r" b="b"/>
                          <a:pathLst>
                            <a:path w="989965" h="311150">
                              <a:moveTo>
                                <a:pt x="229692" y="223024"/>
                              </a:moveTo>
                              <a:lnTo>
                                <a:pt x="215188" y="178155"/>
                              </a:lnTo>
                              <a:lnTo>
                                <a:pt x="166712" y="150571"/>
                              </a:lnTo>
                              <a:lnTo>
                                <a:pt x="166712" y="149745"/>
                              </a:lnTo>
                              <a:lnTo>
                                <a:pt x="200469" y="129578"/>
                              </a:lnTo>
                              <a:lnTo>
                                <a:pt x="217195" y="94792"/>
                              </a:lnTo>
                              <a:lnTo>
                                <a:pt x="217754" y="85128"/>
                              </a:lnTo>
                              <a:lnTo>
                                <a:pt x="216369" y="70358"/>
                              </a:lnTo>
                              <a:lnTo>
                                <a:pt x="211277" y="53428"/>
                              </a:lnTo>
                              <a:lnTo>
                                <a:pt x="201091" y="36512"/>
                              </a:lnTo>
                              <a:lnTo>
                                <a:pt x="184416" y="21742"/>
                              </a:lnTo>
                              <a:lnTo>
                                <a:pt x="166293" y="13843"/>
                              </a:lnTo>
                              <a:lnTo>
                                <a:pt x="166293" y="217258"/>
                              </a:lnTo>
                              <a:lnTo>
                                <a:pt x="160693" y="240347"/>
                              </a:lnTo>
                              <a:lnTo>
                                <a:pt x="146177" y="252196"/>
                              </a:lnTo>
                              <a:lnTo>
                                <a:pt x="126187" y="256565"/>
                              </a:lnTo>
                              <a:lnTo>
                                <a:pt x="104140" y="257187"/>
                              </a:lnTo>
                              <a:lnTo>
                                <a:pt x="60921" y="257187"/>
                              </a:lnTo>
                              <a:lnTo>
                                <a:pt x="60921" y="174853"/>
                              </a:lnTo>
                              <a:lnTo>
                                <a:pt x="97548" y="174853"/>
                              </a:lnTo>
                              <a:lnTo>
                                <a:pt x="121145" y="175514"/>
                              </a:lnTo>
                              <a:lnTo>
                                <a:pt x="143344" y="180149"/>
                              </a:lnTo>
                              <a:lnTo>
                                <a:pt x="159842" y="192747"/>
                              </a:lnTo>
                              <a:lnTo>
                                <a:pt x="166293" y="217258"/>
                              </a:lnTo>
                              <a:lnTo>
                                <a:pt x="166293" y="13843"/>
                              </a:lnTo>
                              <a:lnTo>
                                <a:pt x="165849" y="13639"/>
                              </a:lnTo>
                              <a:lnTo>
                                <a:pt x="156413" y="11696"/>
                              </a:lnTo>
                              <a:lnTo>
                                <a:pt x="156413" y="90474"/>
                              </a:lnTo>
                              <a:lnTo>
                                <a:pt x="150990" y="112610"/>
                              </a:lnTo>
                              <a:lnTo>
                                <a:pt x="137693" y="123964"/>
                              </a:lnTo>
                              <a:lnTo>
                                <a:pt x="120992" y="128155"/>
                              </a:lnTo>
                              <a:lnTo>
                                <a:pt x="105371" y="128752"/>
                              </a:lnTo>
                              <a:lnTo>
                                <a:pt x="60921" y="128752"/>
                              </a:lnTo>
                              <a:lnTo>
                                <a:pt x="60921" y="53428"/>
                              </a:lnTo>
                              <a:lnTo>
                                <a:pt x="104140" y="53428"/>
                              </a:lnTo>
                              <a:lnTo>
                                <a:pt x="121170" y="54013"/>
                              </a:lnTo>
                              <a:lnTo>
                                <a:pt x="138150" y="58064"/>
                              </a:lnTo>
                              <a:lnTo>
                                <a:pt x="151206" y="69062"/>
                              </a:lnTo>
                              <a:lnTo>
                                <a:pt x="156413" y="90474"/>
                              </a:lnTo>
                              <a:lnTo>
                                <a:pt x="156413" y="11696"/>
                              </a:lnTo>
                              <a:lnTo>
                                <a:pt x="145770" y="9486"/>
                              </a:lnTo>
                              <a:lnTo>
                                <a:pt x="126707" y="7950"/>
                              </a:lnTo>
                              <a:lnTo>
                                <a:pt x="111137" y="7734"/>
                              </a:lnTo>
                              <a:lnTo>
                                <a:pt x="0" y="7734"/>
                              </a:lnTo>
                              <a:lnTo>
                                <a:pt x="0" y="304939"/>
                              </a:lnTo>
                              <a:lnTo>
                                <a:pt x="111137" y="304939"/>
                              </a:lnTo>
                              <a:lnTo>
                                <a:pt x="166243" y="299910"/>
                              </a:lnTo>
                              <a:lnTo>
                                <a:pt x="202603" y="282130"/>
                              </a:lnTo>
                              <a:lnTo>
                                <a:pt x="221208" y="257187"/>
                              </a:lnTo>
                              <a:lnTo>
                                <a:pt x="226123" y="247103"/>
                              </a:lnTo>
                              <a:lnTo>
                                <a:pt x="229692" y="223024"/>
                              </a:lnTo>
                              <a:close/>
                            </a:path>
                            <a:path w="989965" h="311150">
                              <a:moveTo>
                                <a:pt x="453682" y="254127"/>
                              </a:moveTo>
                              <a:lnTo>
                                <a:pt x="326085" y="254127"/>
                              </a:lnTo>
                              <a:lnTo>
                                <a:pt x="326085" y="7747"/>
                              </a:lnTo>
                              <a:lnTo>
                                <a:pt x="261048" y="7747"/>
                              </a:lnTo>
                              <a:lnTo>
                                <a:pt x="261048" y="254127"/>
                              </a:lnTo>
                              <a:lnTo>
                                <a:pt x="261048" y="304927"/>
                              </a:lnTo>
                              <a:lnTo>
                                <a:pt x="453682" y="304927"/>
                              </a:lnTo>
                              <a:lnTo>
                                <a:pt x="453682" y="254127"/>
                              </a:lnTo>
                              <a:close/>
                            </a:path>
                            <a:path w="989965" h="311150">
                              <a:moveTo>
                                <a:pt x="711098" y="8153"/>
                              </a:moveTo>
                              <a:lnTo>
                                <a:pt x="650138" y="8153"/>
                              </a:lnTo>
                              <a:lnTo>
                                <a:pt x="650138" y="185978"/>
                              </a:lnTo>
                              <a:lnTo>
                                <a:pt x="649541" y="205295"/>
                              </a:lnTo>
                              <a:lnTo>
                                <a:pt x="626618" y="251421"/>
                              </a:lnTo>
                              <a:lnTo>
                                <a:pt x="584327" y="262547"/>
                              </a:lnTo>
                              <a:lnTo>
                                <a:pt x="548703" y="255676"/>
                              </a:lnTo>
                              <a:lnTo>
                                <a:pt x="529767" y="238099"/>
                              </a:lnTo>
                              <a:lnTo>
                                <a:pt x="522274" y="214439"/>
                              </a:lnTo>
                              <a:lnTo>
                                <a:pt x="520941" y="189268"/>
                              </a:lnTo>
                              <a:lnTo>
                                <a:pt x="520941" y="8153"/>
                              </a:lnTo>
                              <a:lnTo>
                                <a:pt x="458355" y="8153"/>
                              </a:lnTo>
                              <a:lnTo>
                                <a:pt x="458355" y="185978"/>
                              </a:lnTo>
                              <a:lnTo>
                                <a:pt x="458698" y="205879"/>
                              </a:lnTo>
                              <a:lnTo>
                                <a:pt x="473290" y="259245"/>
                              </a:lnTo>
                              <a:lnTo>
                                <a:pt x="527596" y="301802"/>
                              </a:lnTo>
                              <a:lnTo>
                                <a:pt x="583107" y="310705"/>
                              </a:lnTo>
                              <a:lnTo>
                                <a:pt x="627964" y="304888"/>
                              </a:lnTo>
                              <a:lnTo>
                                <a:pt x="669201" y="285432"/>
                              </a:lnTo>
                              <a:lnTo>
                                <a:pt x="699389" y="249402"/>
                              </a:lnTo>
                              <a:lnTo>
                                <a:pt x="711098" y="193789"/>
                              </a:lnTo>
                              <a:lnTo>
                                <a:pt x="711098" y="8153"/>
                              </a:lnTo>
                              <a:close/>
                            </a:path>
                            <a:path w="989965" h="311150">
                              <a:moveTo>
                                <a:pt x="989901" y="134975"/>
                              </a:moveTo>
                              <a:lnTo>
                                <a:pt x="988745" y="122986"/>
                              </a:lnTo>
                              <a:lnTo>
                                <a:pt x="986548" y="99936"/>
                              </a:lnTo>
                              <a:lnTo>
                                <a:pt x="976058" y="63919"/>
                              </a:lnTo>
                              <a:lnTo>
                                <a:pt x="966457" y="49441"/>
                              </a:lnTo>
                              <a:lnTo>
                                <a:pt x="954735" y="31750"/>
                              </a:lnTo>
                              <a:lnTo>
                                <a:pt x="937602" y="17907"/>
                              </a:lnTo>
                              <a:lnTo>
                                <a:pt x="930109" y="14274"/>
                              </a:lnTo>
                              <a:lnTo>
                                <a:pt x="930109" y="122986"/>
                              </a:lnTo>
                              <a:lnTo>
                                <a:pt x="793724" y="122986"/>
                              </a:lnTo>
                              <a:lnTo>
                                <a:pt x="796785" y="102552"/>
                              </a:lnTo>
                              <a:lnTo>
                                <a:pt x="807186" y="78270"/>
                              </a:lnTo>
                              <a:lnTo>
                                <a:pt x="829221" y="57950"/>
                              </a:lnTo>
                              <a:lnTo>
                                <a:pt x="867181" y="49441"/>
                              </a:lnTo>
                              <a:lnTo>
                                <a:pt x="880681" y="50457"/>
                              </a:lnTo>
                              <a:lnTo>
                                <a:pt x="920813" y="78346"/>
                              </a:lnTo>
                              <a:lnTo>
                                <a:pt x="930109" y="122986"/>
                              </a:lnTo>
                              <a:lnTo>
                                <a:pt x="930109" y="14274"/>
                              </a:lnTo>
                              <a:lnTo>
                                <a:pt x="917143" y="7975"/>
                              </a:lnTo>
                              <a:lnTo>
                                <a:pt x="893406" y="1993"/>
                              </a:lnTo>
                              <a:lnTo>
                                <a:pt x="866508" y="0"/>
                              </a:lnTo>
                              <a:lnTo>
                                <a:pt x="843826" y="1371"/>
                              </a:lnTo>
                              <a:lnTo>
                                <a:pt x="805078" y="12306"/>
                              </a:lnTo>
                              <a:lnTo>
                                <a:pt x="759675" y="51638"/>
                              </a:lnTo>
                              <a:lnTo>
                                <a:pt x="742784" y="86055"/>
                              </a:lnTo>
                              <a:lnTo>
                                <a:pt x="733323" y="159651"/>
                              </a:lnTo>
                              <a:lnTo>
                                <a:pt x="738860" y="212572"/>
                              </a:lnTo>
                              <a:lnTo>
                                <a:pt x="755192" y="254558"/>
                              </a:lnTo>
                              <a:lnTo>
                                <a:pt x="781913" y="285127"/>
                              </a:lnTo>
                              <a:lnTo>
                                <a:pt x="818603" y="303822"/>
                              </a:lnTo>
                              <a:lnTo>
                                <a:pt x="864857" y="310159"/>
                              </a:lnTo>
                              <a:lnTo>
                                <a:pt x="900404" y="306514"/>
                              </a:lnTo>
                              <a:lnTo>
                                <a:pt x="927938" y="297154"/>
                              </a:lnTo>
                              <a:lnTo>
                                <a:pt x="948347" y="284416"/>
                              </a:lnTo>
                              <a:lnTo>
                                <a:pt x="962545" y="270662"/>
                              </a:lnTo>
                              <a:lnTo>
                                <a:pt x="967041" y="264287"/>
                              </a:lnTo>
                              <a:lnTo>
                                <a:pt x="974559" y="253657"/>
                              </a:lnTo>
                              <a:lnTo>
                                <a:pt x="981608" y="237159"/>
                              </a:lnTo>
                              <a:lnTo>
                                <a:pt x="985215" y="222199"/>
                              </a:lnTo>
                              <a:lnTo>
                                <a:pt x="986904" y="209816"/>
                              </a:lnTo>
                              <a:lnTo>
                                <a:pt x="987475" y="204800"/>
                              </a:lnTo>
                              <a:lnTo>
                                <a:pt x="928776" y="204800"/>
                              </a:lnTo>
                              <a:lnTo>
                                <a:pt x="928446" y="207911"/>
                              </a:lnTo>
                              <a:lnTo>
                                <a:pt x="922185" y="231838"/>
                              </a:lnTo>
                              <a:lnTo>
                                <a:pt x="909510" y="249529"/>
                              </a:lnTo>
                              <a:lnTo>
                                <a:pt x="890955" y="260515"/>
                              </a:lnTo>
                              <a:lnTo>
                                <a:pt x="867054" y="264287"/>
                              </a:lnTo>
                              <a:lnTo>
                                <a:pt x="851801" y="263067"/>
                              </a:lnTo>
                              <a:lnTo>
                                <a:pt x="815822" y="244919"/>
                              </a:lnTo>
                              <a:lnTo>
                                <a:pt x="792886" y="191884"/>
                              </a:lnTo>
                              <a:lnTo>
                                <a:pt x="791362" y="167716"/>
                              </a:lnTo>
                              <a:lnTo>
                                <a:pt x="986320" y="167716"/>
                              </a:lnTo>
                              <a:lnTo>
                                <a:pt x="989736" y="167614"/>
                              </a:lnTo>
                              <a:lnTo>
                                <a:pt x="989825" y="159651"/>
                              </a:lnTo>
                              <a:lnTo>
                                <a:pt x="989901" y="134975"/>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shape style="position:absolute;margin-left:304.479004pt;margin-top:12.872684pt;width:77.95pt;height:24.5pt;mso-position-horizontal-relative:page;mso-position-vertical-relative:paragraph;z-index:-15725056;mso-wrap-distance-left:0;mso-wrap-distance-right:0" id="docshape40" coordorigin="6090,257" coordsize="1559,490" path="m6451,609l6446,572,6428,538,6423,533,6398,511,6352,495,6352,493,6371,486,6388,476,6399,467,6405,462,6406,460,6420,444,6428,425,6432,407,6433,392,6430,368,6422,342,6406,315,6380,292,6351,279,6351,600,6343,636,6320,655,6288,661,6254,662,6186,662,6186,533,6243,533,6280,534,6315,541,6341,561,6351,600,6351,279,6351,279,6336,276,6336,400,6327,435,6306,453,6280,459,6256,460,6186,460,6186,342,6254,342,6280,343,6307,349,6328,366,6336,400,6336,276,6319,272,6289,270,6265,270,6090,270,6090,738,6265,738,6286,737,6317,735,6351,730,6383,719,6409,702,6431,678,6438,662,6446,647,6451,609xm6804,658l6603,658,6603,270,6501,270,6501,658,6501,738,6804,738,6804,658xm7209,270l7113,270,7113,550,7112,581,7110,603,7105,618,7099,630,7076,653,7051,666,7027,670,7010,671,6954,660,6924,632,6912,595,6910,556,6910,270,6811,270,6811,550,6812,582,6815,611,6822,639,6835,666,6874,708,6920,733,6968,744,7008,747,7079,738,7143,707,7191,650,7209,563,7209,270xm7648,470l7647,451,7643,415,7627,358,7612,335,7593,307,7566,286,7554,280,7554,451,7340,451,7344,419,7361,381,7395,349,7455,335,7476,337,7495,342,7512,350,7525,361,7540,381,7549,404,7553,428,7554,451,7554,280,7534,270,7497,261,7454,257,7418,260,7386,266,7357,277,7332,292,7286,339,7259,393,7247,451,7244,509,7253,592,7279,658,7321,706,7379,736,7452,746,7508,740,7551,725,7583,705,7605,684,7612,674,7624,657,7635,631,7641,607,7644,588,7645,580,7552,580,7552,585,7542,623,7522,650,7493,668,7455,674,7431,672,7410,666,7391,656,7374,643,7358,621,7346,593,7338,560,7336,522,7643,522,7648,521,7648,509,7648,470xe" filled="true" fillcolor="#0093d0"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1936">
                <wp:simplePos x="0" y="0"/>
                <wp:positionH relativeFrom="page">
                  <wp:posOffset>4966551</wp:posOffset>
                </wp:positionH>
                <wp:positionV relativeFrom="paragraph">
                  <wp:posOffset>173757</wp:posOffset>
                </wp:positionV>
                <wp:extent cx="291465" cy="292735"/>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291465" cy="292735"/>
                        </a:xfrm>
                        <a:custGeom>
                          <a:avLst/>
                          <a:gdLst/>
                          <a:ahLst/>
                          <a:cxnLst/>
                          <a:rect l="l" t="t" r="r" b="b"/>
                          <a:pathLst>
                            <a:path w="291465" h="292735">
                              <a:moveTo>
                                <a:pt x="122555" y="133565"/>
                              </a:moveTo>
                              <a:lnTo>
                                <a:pt x="119519" y="133235"/>
                              </a:lnTo>
                              <a:lnTo>
                                <a:pt x="78689" y="129527"/>
                              </a:lnTo>
                              <a:lnTo>
                                <a:pt x="77355" y="134912"/>
                              </a:lnTo>
                              <a:lnTo>
                                <a:pt x="76669" y="140246"/>
                              </a:lnTo>
                              <a:lnTo>
                                <a:pt x="76669" y="145961"/>
                              </a:lnTo>
                              <a:lnTo>
                                <a:pt x="77825" y="158610"/>
                              </a:lnTo>
                              <a:lnTo>
                                <a:pt x="81140" y="170383"/>
                              </a:lnTo>
                              <a:lnTo>
                                <a:pt x="86398" y="181165"/>
                              </a:lnTo>
                              <a:lnTo>
                                <a:pt x="93383" y="190804"/>
                              </a:lnTo>
                              <a:lnTo>
                                <a:pt x="121843" y="136588"/>
                              </a:lnTo>
                              <a:lnTo>
                                <a:pt x="122555" y="134912"/>
                              </a:lnTo>
                              <a:lnTo>
                                <a:pt x="122555" y="133565"/>
                              </a:lnTo>
                              <a:close/>
                            </a:path>
                            <a:path w="291465" h="292735">
                              <a:moveTo>
                                <a:pt x="130225" y="100088"/>
                              </a:moveTo>
                              <a:lnTo>
                                <a:pt x="125869" y="95402"/>
                              </a:lnTo>
                              <a:lnTo>
                                <a:pt x="122542" y="86334"/>
                              </a:lnTo>
                              <a:lnTo>
                                <a:pt x="126530" y="79654"/>
                              </a:lnTo>
                              <a:lnTo>
                                <a:pt x="117081" y="83159"/>
                              </a:lnTo>
                              <a:lnTo>
                                <a:pt x="108343" y="87998"/>
                              </a:lnTo>
                              <a:lnTo>
                                <a:pt x="100406" y="94030"/>
                              </a:lnTo>
                              <a:lnTo>
                                <a:pt x="93383" y="101117"/>
                              </a:lnTo>
                              <a:lnTo>
                                <a:pt x="129921" y="101117"/>
                              </a:lnTo>
                              <a:lnTo>
                                <a:pt x="130225" y="100088"/>
                              </a:lnTo>
                              <a:close/>
                            </a:path>
                            <a:path w="291465" h="292735">
                              <a:moveTo>
                                <a:pt x="173761" y="209219"/>
                              </a:moveTo>
                              <a:lnTo>
                                <a:pt x="146977" y="167690"/>
                              </a:lnTo>
                              <a:lnTo>
                                <a:pt x="146659" y="167373"/>
                              </a:lnTo>
                              <a:lnTo>
                                <a:pt x="146164" y="167220"/>
                              </a:lnTo>
                              <a:lnTo>
                                <a:pt x="145757" y="167246"/>
                              </a:lnTo>
                              <a:lnTo>
                                <a:pt x="145351" y="167220"/>
                              </a:lnTo>
                              <a:lnTo>
                                <a:pt x="144983" y="167373"/>
                              </a:lnTo>
                              <a:lnTo>
                                <a:pt x="144602" y="167690"/>
                              </a:lnTo>
                              <a:lnTo>
                                <a:pt x="117856" y="209219"/>
                              </a:lnTo>
                              <a:lnTo>
                                <a:pt x="124320" y="211670"/>
                              </a:lnTo>
                              <a:lnTo>
                                <a:pt x="131165" y="213461"/>
                              </a:lnTo>
                              <a:lnTo>
                                <a:pt x="138379" y="214566"/>
                              </a:lnTo>
                              <a:lnTo>
                                <a:pt x="145973" y="214934"/>
                              </a:lnTo>
                              <a:lnTo>
                                <a:pt x="153212" y="214566"/>
                              </a:lnTo>
                              <a:lnTo>
                                <a:pt x="160350" y="213461"/>
                              </a:lnTo>
                              <a:lnTo>
                                <a:pt x="167246" y="211670"/>
                              </a:lnTo>
                              <a:lnTo>
                                <a:pt x="173761" y="209219"/>
                              </a:lnTo>
                              <a:close/>
                            </a:path>
                            <a:path w="291465" h="292735">
                              <a:moveTo>
                                <a:pt x="198208" y="101117"/>
                              </a:moveTo>
                              <a:lnTo>
                                <a:pt x="191173" y="94043"/>
                              </a:lnTo>
                              <a:lnTo>
                                <a:pt x="183248" y="88011"/>
                              </a:lnTo>
                              <a:lnTo>
                                <a:pt x="174523" y="83159"/>
                              </a:lnTo>
                              <a:lnTo>
                                <a:pt x="165087" y="79654"/>
                              </a:lnTo>
                              <a:lnTo>
                                <a:pt x="169087" y="86347"/>
                              </a:lnTo>
                              <a:lnTo>
                                <a:pt x="165722" y="95402"/>
                              </a:lnTo>
                              <a:lnTo>
                                <a:pt x="162064" y="99415"/>
                              </a:lnTo>
                              <a:lnTo>
                                <a:pt x="161023" y="100088"/>
                              </a:lnTo>
                              <a:lnTo>
                                <a:pt x="161366" y="101117"/>
                              </a:lnTo>
                              <a:lnTo>
                                <a:pt x="162064" y="101117"/>
                              </a:lnTo>
                              <a:lnTo>
                                <a:pt x="198208" y="101117"/>
                              </a:lnTo>
                              <a:close/>
                            </a:path>
                            <a:path w="291465" h="292735">
                              <a:moveTo>
                                <a:pt x="214947" y="140246"/>
                              </a:moveTo>
                              <a:lnTo>
                                <a:pt x="212928" y="129527"/>
                              </a:lnTo>
                              <a:lnTo>
                                <a:pt x="172085" y="133223"/>
                              </a:lnTo>
                              <a:lnTo>
                                <a:pt x="169087" y="133565"/>
                              </a:lnTo>
                              <a:lnTo>
                                <a:pt x="169087" y="134912"/>
                              </a:lnTo>
                              <a:lnTo>
                                <a:pt x="169760" y="136575"/>
                              </a:lnTo>
                              <a:lnTo>
                                <a:pt x="198208" y="190792"/>
                              </a:lnTo>
                              <a:lnTo>
                                <a:pt x="205181" y="181152"/>
                              </a:lnTo>
                              <a:lnTo>
                                <a:pt x="210451" y="170370"/>
                              </a:lnTo>
                              <a:lnTo>
                                <a:pt x="213779" y="158597"/>
                              </a:lnTo>
                              <a:lnTo>
                                <a:pt x="214947" y="145948"/>
                              </a:lnTo>
                              <a:lnTo>
                                <a:pt x="214947" y="140246"/>
                              </a:lnTo>
                              <a:close/>
                            </a:path>
                            <a:path w="291465" h="292735">
                              <a:moveTo>
                                <a:pt x="268986" y="283019"/>
                              </a:moveTo>
                              <a:lnTo>
                                <a:pt x="263626" y="274701"/>
                              </a:lnTo>
                              <a:lnTo>
                                <a:pt x="266331" y="274205"/>
                              </a:lnTo>
                              <a:lnTo>
                                <a:pt x="268516" y="272745"/>
                              </a:lnTo>
                              <a:lnTo>
                                <a:pt x="268516" y="272237"/>
                              </a:lnTo>
                              <a:lnTo>
                                <a:pt x="268516" y="266319"/>
                              </a:lnTo>
                              <a:lnTo>
                                <a:pt x="268516" y="265506"/>
                              </a:lnTo>
                              <a:lnTo>
                                <a:pt x="266268" y="263829"/>
                              </a:lnTo>
                              <a:lnTo>
                                <a:pt x="265455" y="263829"/>
                              </a:lnTo>
                              <a:lnTo>
                                <a:pt x="265455" y="266750"/>
                              </a:lnTo>
                              <a:lnTo>
                                <a:pt x="265455" y="272059"/>
                              </a:lnTo>
                              <a:lnTo>
                                <a:pt x="263283" y="272237"/>
                              </a:lnTo>
                              <a:lnTo>
                                <a:pt x="257327" y="272237"/>
                              </a:lnTo>
                              <a:lnTo>
                                <a:pt x="257327" y="266319"/>
                              </a:lnTo>
                              <a:lnTo>
                                <a:pt x="263296" y="266319"/>
                              </a:lnTo>
                              <a:lnTo>
                                <a:pt x="265455" y="266750"/>
                              </a:lnTo>
                              <a:lnTo>
                                <a:pt x="265455" y="263829"/>
                              </a:lnTo>
                              <a:lnTo>
                                <a:pt x="254419" y="263829"/>
                              </a:lnTo>
                              <a:lnTo>
                                <a:pt x="254419" y="283019"/>
                              </a:lnTo>
                              <a:lnTo>
                                <a:pt x="257327" y="283019"/>
                              </a:lnTo>
                              <a:lnTo>
                                <a:pt x="257327" y="274701"/>
                              </a:lnTo>
                              <a:lnTo>
                                <a:pt x="260667" y="274701"/>
                              </a:lnTo>
                              <a:lnTo>
                                <a:pt x="265709" y="283019"/>
                              </a:lnTo>
                              <a:lnTo>
                                <a:pt x="268986" y="283019"/>
                              </a:lnTo>
                              <a:close/>
                            </a:path>
                            <a:path w="291465" h="292735">
                              <a:moveTo>
                                <a:pt x="277622" y="263817"/>
                              </a:moveTo>
                              <a:lnTo>
                                <a:pt x="274256" y="260756"/>
                              </a:lnTo>
                              <a:lnTo>
                                <a:pt x="274256" y="265506"/>
                              </a:lnTo>
                              <a:lnTo>
                                <a:pt x="274256" y="281393"/>
                              </a:lnTo>
                              <a:lnTo>
                                <a:pt x="268376" y="287286"/>
                              </a:lnTo>
                              <a:lnTo>
                                <a:pt x="253238" y="287286"/>
                              </a:lnTo>
                              <a:lnTo>
                                <a:pt x="247269" y="281393"/>
                              </a:lnTo>
                              <a:lnTo>
                                <a:pt x="247269" y="265506"/>
                              </a:lnTo>
                              <a:lnTo>
                                <a:pt x="253238" y="259588"/>
                              </a:lnTo>
                              <a:lnTo>
                                <a:pt x="268376" y="259588"/>
                              </a:lnTo>
                              <a:lnTo>
                                <a:pt x="274256" y="265506"/>
                              </a:lnTo>
                              <a:lnTo>
                                <a:pt x="274256" y="260756"/>
                              </a:lnTo>
                              <a:lnTo>
                                <a:pt x="272973" y="259588"/>
                              </a:lnTo>
                              <a:lnTo>
                                <a:pt x="269913" y="256806"/>
                              </a:lnTo>
                              <a:lnTo>
                                <a:pt x="251688" y="256806"/>
                              </a:lnTo>
                              <a:lnTo>
                                <a:pt x="243928" y="263817"/>
                              </a:lnTo>
                              <a:lnTo>
                                <a:pt x="243928" y="283006"/>
                              </a:lnTo>
                              <a:lnTo>
                                <a:pt x="251688" y="290055"/>
                              </a:lnTo>
                              <a:lnTo>
                                <a:pt x="269913" y="290055"/>
                              </a:lnTo>
                              <a:lnTo>
                                <a:pt x="272948" y="287286"/>
                              </a:lnTo>
                              <a:lnTo>
                                <a:pt x="277622" y="283006"/>
                              </a:lnTo>
                              <a:lnTo>
                                <a:pt x="277622" y="263817"/>
                              </a:lnTo>
                              <a:close/>
                            </a:path>
                            <a:path w="291465" h="292735">
                              <a:moveTo>
                                <a:pt x="291236" y="81356"/>
                              </a:moveTo>
                              <a:lnTo>
                                <a:pt x="226275" y="81356"/>
                              </a:lnTo>
                              <a:lnTo>
                                <a:pt x="226275" y="146278"/>
                              </a:lnTo>
                              <a:lnTo>
                                <a:pt x="224104" y="164960"/>
                              </a:lnTo>
                              <a:lnTo>
                                <a:pt x="217906" y="182041"/>
                              </a:lnTo>
                              <a:lnTo>
                                <a:pt x="208203" y="197053"/>
                              </a:lnTo>
                              <a:lnTo>
                                <a:pt x="195465" y="209524"/>
                              </a:lnTo>
                              <a:lnTo>
                                <a:pt x="190119" y="199453"/>
                              </a:lnTo>
                              <a:lnTo>
                                <a:pt x="190119" y="213207"/>
                              </a:lnTo>
                              <a:lnTo>
                                <a:pt x="180162" y="218833"/>
                              </a:lnTo>
                              <a:lnTo>
                                <a:pt x="169456" y="223037"/>
                              </a:lnTo>
                              <a:lnTo>
                                <a:pt x="158115" y="225691"/>
                              </a:lnTo>
                              <a:lnTo>
                                <a:pt x="146265" y="226606"/>
                              </a:lnTo>
                              <a:lnTo>
                                <a:pt x="134226" y="225691"/>
                              </a:lnTo>
                              <a:lnTo>
                                <a:pt x="122783" y="223037"/>
                              </a:lnTo>
                              <a:lnTo>
                                <a:pt x="112039" y="218833"/>
                              </a:lnTo>
                              <a:lnTo>
                                <a:pt x="102082" y="213207"/>
                              </a:lnTo>
                              <a:lnTo>
                                <a:pt x="104533" y="209524"/>
                              </a:lnTo>
                              <a:lnTo>
                                <a:pt x="140919" y="154965"/>
                              </a:lnTo>
                              <a:lnTo>
                                <a:pt x="143941" y="150952"/>
                              </a:lnTo>
                              <a:lnTo>
                                <a:pt x="148297" y="151282"/>
                              </a:lnTo>
                              <a:lnTo>
                                <a:pt x="150952" y="154965"/>
                              </a:lnTo>
                              <a:lnTo>
                                <a:pt x="190119" y="213207"/>
                              </a:lnTo>
                              <a:lnTo>
                                <a:pt x="190119" y="199453"/>
                              </a:lnTo>
                              <a:lnTo>
                                <a:pt x="164376" y="150952"/>
                              </a:lnTo>
                              <a:lnTo>
                                <a:pt x="158686" y="140233"/>
                              </a:lnTo>
                              <a:lnTo>
                                <a:pt x="155956" y="134543"/>
                              </a:lnTo>
                              <a:lnTo>
                                <a:pt x="157302" y="124841"/>
                              </a:lnTo>
                              <a:lnTo>
                                <a:pt x="167360" y="123177"/>
                              </a:lnTo>
                              <a:lnTo>
                                <a:pt x="220967" y="118198"/>
                              </a:lnTo>
                              <a:lnTo>
                                <a:pt x="221259" y="118148"/>
                              </a:lnTo>
                              <a:lnTo>
                                <a:pt x="220967" y="118198"/>
                              </a:lnTo>
                              <a:lnTo>
                                <a:pt x="223342" y="124841"/>
                              </a:lnTo>
                              <a:lnTo>
                                <a:pt x="224993" y="131724"/>
                              </a:lnTo>
                              <a:lnTo>
                                <a:pt x="225958" y="138849"/>
                              </a:lnTo>
                              <a:lnTo>
                                <a:pt x="226275" y="146278"/>
                              </a:lnTo>
                              <a:lnTo>
                                <a:pt x="226275" y="81356"/>
                              </a:lnTo>
                              <a:lnTo>
                                <a:pt x="218909" y="81356"/>
                              </a:lnTo>
                              <a:lnTo>
                                <a:pt x="218909" y="112433"/>
                              </a:lnTo>
                              <a:lnTo>
                                <a:pt x="161671" y="112433"/>
                              </a:lnTo>
                              <a:lnTo>
                                <a:pt x="153670" y="112141"/>
                              </a:lnTo>
                              <a:lnTo>
                                <a:pt x="149961" y="107442"/>
                              </a:lnTo>
                              <a:lnTo>
                                <a:pt x="149961" y="103771"/>
                              </a:lnTo>
                              <a:lnTo>
                                <a:pt x="149631" y="99072"/>
                              </a:lnTo>
                              <a:lnTo>
                                <a:pt x="150291" y="97726"/>
                              </a:lnTo>
                              <a:lnTo>
                                <a:pt x="153987" y="92684"/>
                              </a:lnTo>
                              <a:lnTo>
                                <a:pt x="158305" y="87045"/>
                              </a:lnTo>
                              <a:lnTo>
                                <a:pt x="155346" y="76479"/>
                              </a:lnTo>
                              <a:lnTo>
                                <a:pt x="146138" y="76339"/>
                              </a:lnTo>
                              <a:lnTo>
                                <a:pt x="136893" y="76479"/>
                              </a:lnTo>
                              <a:lnTo>
                                <a:pt x="133934" y="87045"/>
                              </a:lnTo>
                              <a:lnTo>
                                <a:pt x="137896" y="92684"/>
                              </a:lnTo>
                              <a:lnTo>
                                <a:pt x="141947" y="97726"/>
                              </a:lnTo>
                              <a:lnTo>
                                <a:pt x="142582" y="99072"/>
                              </a:lnTo>
                              <a:lnTo>
                                <a:pt x="142278" y="103771"/>
                              </a:lnTo>
                              <a:lnTo>
                                <a:pt x="142278" y="107442"/>
                              </a:lnTo>
                              <a:lnTo>
                                <a:pt x="138569" y="112141"/>
                              </a:lnTo>
                              <a:lnTo>
                                <a:pt x="136232" y="112229"/>
                              </a:lnTo>
                              <a:lnTo>
                                <a:pt x="136232" y="134543"/>
                              </a:lnTo>
                              <a:lnTo>
                                <a:pt x="133540" y="140233"/>
                              </a:lnTo>
                              <a:lnTo>
                                <a:pt x="96723" y="209524"/>
                              </a:lnTo>
                              <a:lnTo>
                                <a:pt x="84010" y="197053"/>
                              </a:lnTo>
                              <a:lnTo>
                                <a:pt x="74295" y="182041"/>
                              </a:lnTo>
                              <a:lnTo>
                                <a:pt x="68110" y="164960"/>
                              </a:lnTo>
                              <a:lnTo>
                                <a:pt x="65925" y="146278"/>
                              </a:lnTo>
                              <a:lnTo>
                                <a:pt x="66294" y="138849"/>
                              </a:lnTo>
                              <a:lnTo>
                                <a:pt x="67310" y="131699"/>
                              </a:lnTo>
                              <a:lnTo>
                                <a:pt x="68910" y="124790"/>
                              </a:lnTo>
                              <a:lnTo>
                                <a:pt x="70967" y="118148"/>
                              </a:lnTo>
                              <a:lnTo>
                                <a:pt x="124828" y="123177"/>
                              </a:lnTo>
                              <a:lnTo>
                                <a:pt x="134886" y="124841"/>
                              </a:lnTo>
                              <a:lnTo>
                                <a:pt x="136232" y="134543"/>
                              </a:lnTo>
                              <a:lnTo>
                                <a:pt x="136232" y="112229"/>
                              </a:lnTo>
                              <a:lnTo>
                                <a:pt x="130530" y="112433"/>
                              </a:lnTo>
                              <a:lnTo>
                                <a:pt x="73621" y="112433"/>
                              </a:lnTo>
                              <a:lnTo>
                                <a:pt x="85775" y="93637"/>
                              </a:lnTo>
                              <a:lnTo>
                                <a:pt x="102539" y="79044"/>
                              </a:lnTo>
                              <a:lnTo>
                                <a:pt x="123012" y="69596"/>
                              </a:lnTo>
                              <a:lnTo>
                                <a:pt x="146265" y="66243"/>
                              </a:lnTo>
                              <a:lnTo>
                                <a:pt x="169329" y="69596"/>
                              </a:lnTo>
                              <a:lnTo>
                                <a:pt x="189738" y="79044"/>
                              </a:lnTo>
                              <a:lnTo>
                                <a:pt x="206578" y="93637"/>
                              </a:lnTo>
                              <a:lnTo>
                                <a:pt x="218909" y="112433"/>
                              </a:lnTo>
                              <a:lnTo>
                                <a:pt x="218909" y="81356"/>
                              </a:lnTo>
                              <a:lnTo>
                                <a:pt x="210540" y="81356"/>
                              </a:lnTo>
                              <a:lnTo>
                                <a:pt x="210540" y="66243"/>
                              </a:lnTo>
                              <a:lnTo>
                                <a:pt x="210540" y="0"/>
                              </a:lnTo>
                              <a:lnTo>
                                <a:pt x="81343" y="0"/>
                              </a:lnTo>
                              <a:lnTo>
                                <a:pt x="81343" y="81356"/>
                              </a:lnTo>
                              <a:lnTo>
                                <a:pt x="0" y="81356"/>
                              </a:lnTo>
                              <a:lnTo>
                                <a:pt x="0" y="210845"/>
                              </a:lnTo>
                              <a:lnTo>
                                <a:pt x="81343" y="210845"/>
                              </a:lnTo>
                              <a:lnTo>
                                <a:pt x="81343" y="292227"/>
                              </a:lnTo>
                              <a:lnTo>
                                <a:pt x="210540" y="292227"/>
                              </a:lnTo>
                              <a:lnTo>
                                <a:pt x="210540" y="226606"/>
                              </a:lnTo>
                              <a:lnTo>
                                <a:pt x="210540" y="210845"/>
                              </a:lnTo>
                              <a:lnTo>
                                <a:pt x="291236" y="210845"/>
                              </a:lnTo>
                              <a:lnTo>
                                <a:pt x="291236" y="209524"/>
                              </a:lnTo>
                              <a:lnTo>
                                <a:pt x="291236" y="118148"/>
                              </a:lnTo>
                              <a:lnTo>
                                <a:pt x="291236" y="112433"/>
                              </a:lnTo>
                              <a:lnTo>
                                <a:pt x="291236" y="81356"/>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shape style="position:absolute;margin-left:391.067017pt;margin-top:13.681684pt;width:22.95pt;height:23.05pt;mso-position-horizontal-relative:page;mso-position-vertical-relative:paragraph;z-index:-15724544;mso-wrap-distance-left:0;mso-wrap-distance-right:0" id="docshape41" coordorigin="7821,274" coordsize="459,461" path="m8014,484l8010,483,7945,478,7943,486,7942,494,7942,503,7944,523,7949,542,7957,559,7968,574,8013,489,8014,486,8014,484xm8026,431l8020,424,8014,410,8021,399,8006,405,7992,412,7979,422,7968,433,8026,433,8026,431xm8095,603l8053,538,8052,537,8052,537,8051,537,8050,537,8050,537,8049,538,8007,603,8017,607,8028,610,8039,612,8051,612,8063,612,8074,610,8085,607,8095,603xm8133,433l8122,422,8110,412,8096,405,8081,399,8088,410,8082,424,8077,430,8075,431,8075,433,8077,433,8133,433xm8160,494l8157,478,8092,483,8088,484,8088,486,8089,489,8133,574,8144,559,8153,542,8158,523,8160,503,8160,494xm8245,719l8237,706,8236,706,8241,705,8244,703,8244,702,8244,693,8244,692,8241,689,8239,689,8239,694,8239,702,8236,702,8227,702,8227,693,8236,693,8239,694,8239,689,8222,689,8222,719,8227,719,8227,706,8232,706,8240,719,8245,719xm8259,689l8253,684,8253,692,8253,717,8244,726,8220,726,8211,717,8211,692,8220,682,8244,682,8253,692,8253,684,8251,682,8246,678,8218,678,8205,689,8205,719,8218,730,8246,730,8251,726,8259,719,8259,689xm8280,402l8178,402,8178,504,8174,533,8165,560,8149,584,8129,604,8121,588,8121,609,8105,618,8088,625,8070,629,8052,630,8033,629,8015,625,7998,618,7982,609,7986,604,8043,518,8048,511,8055,512,8059,518,8121,609,8121,588,8080,511,8071,494,8067,486,8069,470,8085,468,8169,460,8169,460,8170,460,8169,460,8173,470,8176,481,8177,492,8178,504,8178,402,8166,402,8166,451,8076,451,8063,450,8058,443,8058,437,8057,430,8058,428,8064,420,8071,411,8066,394,8051,394,8037,394,8032,411,8039,420,8045,428,8046,430,8045,437,8045,443,8040,450,8036,450,8036,486,8032,494,7974,604,7954,584,7938,560,7929,533,7925,504,7926,492,7927,481,7930,470,7933,460,8018,468,8034,470,8036,486,8036,450,8027,451,7937,451,7956,421,7983,398,8015,383,8052,378,8088,383,8120,398,8147,421,8166,451,8166,402,8153,402,8153,378,8153,274,7949,274,7949,402,7821,402,7821,606,7949,606,7949,734,8153,734,8153,630,8153,606,8280,606,8280,604,8280,460,8280,451,8280,402xe" filled="true" fillcolor="#0093d0" stroked="false">
                <v:path arrowok="t"/>
                <v:fill type="solid"/>
                <w10:wrap type="topAndBottom"/>
              </v:shape>
            </w:pict>
          </mc:Fallback>
        </mc:AlternateContent>
      </w:r>
    </w:p>
    <w:p>
      <w:pPr>
        <w:spacing w:after="0"/>
        <w:rPr>
          <w:sz w:val="19"/>
        </w:rPr>
        <w:sectPr>
          <w:type w:val="continuous"/>
          <w:pgSz w:w="12240" w:h="15840"/>
          <w:pgMar w:top="580" w:bottom="280" w:left="440" w:right="420"/>
        </w:sectPr>
      </w:pPr>
    </w:p>
    <w:p>
      <w:pPr>
        <w:spacing w:before="83"/>
        <w:ind w:left="1551" w:right="1568" w:firstLine="0"/>
        <w:jc w:val="center"/>
        <w:rPr>
          <w:rFonts w:ascii="Gill Sans MT"/>
          <w:b/>
          <w:sz w:val="40"/>
        </w:rPr>
      </w:pPr>
      <w:r>
        <w:rPr>
          <w:rFonts w:ascii="Gill Sans MT"/>
          <w:b/>
          <w:color w:val="004C6C"/>
          <w:spacing w:val="-8"/>
          <w:sz w:val="40"/>
        </w:rPr>
        <w:t>SAVE</w:t>
      </w:r>
      <w:r>
        <w:rPr>
          <w:rFonts w:ascii="Gill Sans MT"/>
          <w:b/>
          <w:color w:val="004C6C"/>
          <w:spacing w:val="-12"/>
          <w:sz w:val="40"/>
        </w:rPr>
        <w:t> </w:t>
      </w:r>
      <w:r>
        <w:rPr>
          <w:rFonts w:ascii="Gill Sans MT"/>
          <w:b/>
          <w:color w:val="004C6C"/>
          <w:spacing w:val="-8"/>
          <w:sz w:val="40"/>
        </w:rPr>
        <w:t>MONEY.</w:t>
      </w:r>
      <w:r>
        <w:rPr>
          <w:rFonts w:ascii="Gill Sans MT"/>
          <w:b/>
          <w:color w:val="004C6C"/>
          <w:spacing w:val="-11"/>
          <w:sz w:val="40"/>
        </w:rPr>
        <w:t> </w:t>
      </w:r>
      <w:r>
        <w:rPr>
          <w:rFonts w:ascii="Gill Sans MT"/>
          <w:b/>
          <w:color w:val="004C6C"/>
          <w:spacing w:val="-8"/>
          <w:sz w:val="40"/>
        </w:rPr>
        <w:t>PICK</w:t>
      </w:r>
      <w:r>
        <w:rPr>
          <w:rFonts w:ascii="Gill Sans MT"/>
          <w:b/>
          <w:color w:val="004C6C"/>
          <w:spacing w:val="-11"/>
          <w:sz w:val="40"/>
        </w:rPr>
        <w:t> </w:t>
      </w:r>
      <w:r>
        <w:rPr>
          <w:rFonts w:ascii="Gill Sans MT"/>
          <w:b/>
          <w:color w:val="004C6C"/>
          <w:spacing w:val="-8"/>
          <w:sz w:val="40"/>
        </w:rPr>
        <w:t>INDEPENDENT</w:t>
      </w:r>
      <w:r>
        <w:rPr>
          <w:rFonts w:ascii="Gill Sans MT"/>
          <w:b/>
          <w:color w:val="004C6C"/>
          <w:spacing w:val="-11"/>
          <w:sz w:val="40"/>
        </w:rPr>
        <w:t> </w:t>
      </w:r>
      <w:r>
        <w:rPr>
          <w:rFonts w:ascii="Gill Sans MT"/>
          <w:b/>
          <w:color w:val="004C6C"/>
          <w:spacing w:val="-8"/>
          <w:sz w:val="40"/>
        </w:rPr>
        <w:t>LABS.</w:t>
      </w:r>
    </w:p>
    <w:p>
      <w:pPr>
        <w:pStyle w:val="Heading1"/>
        <w:spacing w:before="202"/>
        <w:ind w:left="138" w:right="156" w:hanging="1"/>
        <w:jc w:val="center"/>
      </w:pPr>
      <w:r>
        <w:rPr/>
        <w:drawing>
          <wp:anchor distT="0" distB="0" distL="0" distR="0" allowOverlap="1" layoutInCell="1" locked="0" behindDoc="1" simplePos="0" relativeHeight="487475200">
            <wp:simplePos x="0" y="0"/>
            <wp:positionH relativeFrom="page">
              <wp:posOffset>6833109</wp:posOffset>
            </wp:positionH>
            <wp:positionV relativeFrom="paragraph">
              <wp:posOffset>2401365</wp:posOffset>
            </wp:positionV>
            <wp:extent cx="118626" cy="142875"/>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11" cstate="print"/>
                    <a:stretch>
                      <a:fillRect/>
                    </a:stretch>
                  </pic:blipFill>
                  <pic:spPr>
                    <a:xfrm>
                      <a:off x="0" y="0"/>
                      <a:ext cx="118626" cy="142875"/>
                    </a:xfrm>
                    <a:prstGeom prst="rect">
                      <a:avLst/>
                    </a:prstGeom>
                  </pic:spPr>
                </pic:pic>
              </a:graphicData>
            </a:graphic>
          </wp:anchor>
        </w:drawing>
      </w:r>
      <w:r>
        <w:rPr/>
        <mc:AlternateContent>
          <mc:Choice Requires="wps">
            <w:drawing>
              <wp:anchor distT="0" distB="0" distL="0" distR="0" allowOverlap="1" layoutInCell="1" locked="0" behindDoc="0" simplePos="0" relativeHeight="15739392">
                <wp:simplePos x="0" y="0"/>
                <wp:positionH relativeFrom="page">
                  <wp:posOffset>6620295</wp:posOffset>
                </wp:positionH>
                <wp:positionV relativeFrom="paragraph">
                  <wp:posOffset>2026013</wp:posOffset>
                </wp:positionV>
                <wp:extent cx="887094" cy="90487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887094" cy="904875"/>
                          <a:chExt cx="887094" cy="904875"/>
                        </a:xfrm>
                      </wpg:grpSpPr>
                      <wps:wsp>
                        <wps:cNvPr id="45" name="Graphic 45"/>
                        <wps:cNvSpPr/>
                        <wps:spPr>
                          <a:xfrm>
                            <a:off x="8805" y="9055"/>
                            <a:ext cx="869315" cy="886460"/>
                          </a:xfrm>
                          <a:custGeom>
                            <a:avLst/>
                            <a:gdLst/>
                            <a:ahLst/>
                            <a:cxnLst/>
                            <a:rect l="l" t="t" r="r" b="b"/>
                            <a:pathLst>
                              <a:path w="869315" h="886460">
                                <a:moveTo>
                                  <a:pt x="360325" y="0"/>
                                </a:moveTo>
                                <a:lnTo>
                                  <a:pt x="324426" y="16379"/>
                                </a:lnTo>
                                <a:lnTo>
                                  <a:pt x="277750" y="292963"/>
                                </a:lnTo>
                                <a:lnTo>
                                  <a:pt x="273686" y="297891"/>
                                </a:lnTo>
                                <a:lnTo>
                                  <a:pt x="31980" y="384390"/>
                                </a:lnTo>
                                <a:lnTo>
                                  <a:pt x="0" y="427756"/>
                                </a:lnTo>
                                <a:lnTo>
                                  <a:pt x="2798" y="445987"/>
                                </a:lnTo>
                                <a:lnTo>
                                  <a:pt x="12231" y="461840"/>
                                </a:lnTo>
                                <a:lnTo>
                                  <a:pt x="27560" y="473252"/>
                                </a:lnTo>
                                <a:lnTo>
                                  <a:pt x="257087" y="581926"/>
                                </a:lnTo>
                                <a:lnTo>
                                  <a:pt x="260605" y="587400"/>
                                </a:lnTo>
                                <a:lnTo>
                                  <a:pt x="267514" y="839431"/>
                                </a:lnTo>
                                <a:lnTo>
                                  <a:pt x="285727" y="876063"/>
                                </a:lnTo>
                                <a:lnTo>
                                  <a:pt x="313018" y="886423"/>
                                </a:lnTo>
                                <a:lnTo>
                                  <a:pt x="320647" y="886301"/>
                                </a:lnTo>
                                <a:lnTo>
                                  <a:pt x="328207" y="884961"/>
                                </a:lnTo>
                                <a:lnTo>
                                  <a:pt x="336361" y="882777"/>
                                </a:lnTo>
                                <a:lnTo>
                                  <a:pt x="343803" y="878497"/>
                                </a:lnTo>
                                <a:lnTo>
                                  <a:pt x="528118" y="690346"/>
                                </a:lnTo>
                                <a:lnTo>
                                  <a:pt x="530658" y="688886"/>
                                </a:lnTo>
                                <a:lnTo>
                                  <a:pt x="536119" y="687425"/>
                                </a:lnTo>
                                <a:lnTo>
                                  <a:pt x="539053" y="687412"/>
                                </a:lnTo>
                                <a:lnTo>
                                  <a:pt x="783655" y="756272"/>
                                </a:lnTo>
                                <a:lnTo>
                                  <a:pt x="790970" y="757745"/>
                                </a:lnTo>
                                <a:lnTo>
                                  <a:pt x="830243" y="739740"/>
                                </a:lnTo>
                                <a:lnTo>
                                  <a:pt x="841106" y="705188"/>
                                </a:lnTo>
                                <a:lnTo>
                                  <a:pt x="835788" y="686828"/>
                                </a:lnTo>
                                <a:lnTo>
                                  <a:pt x="718694" y="470420"/>
                                </a:lnTo>
                                <a:lnTo>
                                  <a:pt x="715684" y="465137"/>
                                </a:lnTo>
                                <a:lnTo>
                                  <a:pt x="715989" y="458584"/>
                                </a:lnTo>
                                <a:lnTo>
                                  <a:pt x="860515" y="249732"/>
                                </a:lnTo>
                                <a:lnTo>
                                  <a:pt x="865132" y="241417"/>
                                </a:lnTo>
                                <a:lnTo>
                                  <a:pt x="868006" y="232441"/>
                                </a:lnTo>
                                <a:lnTo>
                                  <a:pt x="869079" y="223075"/>
                                </a:lnTo>
                                <a:lnTo>
                                  <a:pt x="868287" y="213588"/>
                                </a:lnTo>
                                <a:lnTo>
                                  <a:pt x="861175" y="195852"/>
                                </a:lnTo>
                                <a:lnTo>
                                  <a:pt x="848261" y="182678"/>
                                </a:lnTo>
                                <a:lnTo>
                                  <a:pt x="831349" y="175307"/>
                                </a:lnTo>
                                <a:lnTo>
                                  <a:pt x="812242" y="174980"/>
                                </a:lnTo>
                                <a:lnTo>
                                  <a:pt x="559665" y="220929"/>
                                </a:lnTo>
                                <a:lnTo>
                                  <a:pt x="553696" y="218694"/>
                                </a:lnTo>
                                <a:lnTo>
                                  <a:pt x="398083" y="18897"/>
                                </a:lnTo>
                                <a:lnTo>
                                  <a:pt x="366942" y="927"/>
                                </a:lnTo>
                                <a:lnTo>
                                  <a:pt x="360325" y="0"/>
                                </a:lnTo>
                                <a:close/>
                              </a:path>
                            </a:pathLst>
                          </a:custGeom>
                          <a:solidFill>
                            <a:srgbClr val="FEE3CA"/>
                          </a:solidFill>
                        </wps:spPr>
                        <wps:bodyPr wrap="square" lIns="0" tIns="0" rIns="0" bIns="0" rtlCol="0">
                          <a:prstTxWarp prst="textNoShape">
                            <a:avLst/>
                          </a:prstTxWarp>
                          <a:noAutofit/>
                        </wps:bodyPr>
                      </wps:wsp>
                      <pic:pic>
                        <pic:nvPicPr>
                          <pic:cNvPr id="46" name="Image 46"/>
                          <pic:cNvPicPr/>
                        </pic:nvPicPr>
                        <pic:blipFill>
                          <a:blip r:embed="rId12" cstate="print"/>
                          <a:stretch>
                            <a:fillRect/>
                          </a:stretch>
                        </pic:blipFill>
                        <pic:spPr>
                          <a:xfrm>
                            <a:off x="354570" y="295537"/>
                            <a:ext cx="218627" cy="198050"/>
                          </a:xfrm>
                          <a:prstGeom prst="rect">
                            <a:avLst/>
                          </a:prstGeom>
                        </pic:spPr>
                      </pic:pic>
                      <wps:wsp>
                        <wps:cNvPr id="47" name="Graphic 47"/>
                        <wps:cNvSpPr/>
                        <wps:spPr>
                          <a:xfrm>
                            <a:off x="0" y="0"/>
                            <a:ext cx="887094" cy="904875"/>
                          </a:xfrm>
                          <a:custGeom>
                            <a:avLst/>
                            <a:gdLst/>
                            <a:ahLst/>
                            <a:cxnLst/>
                            <a:rect l="l" t="t" r="r" b="b"/>
                            <a:pathLst>
                              <a:path w="887094" h="904875">
                                <a:moveTo>
                                  <a:pt x="336517" y="892111"/>
                                </a:moveTo>
                                <a:lnTo>
                                  <a:pt x="306939" y="892111"/>
                                </a:lnTo>
                                <a:lnTo>
                                  <a:pt x="303763" y="900480"/>
                                </a:lnTo>
                                <a:lnTo>
                                  <a:pt x="312293" y="903135"/>
                                </a:lnTo>
                                <a:lnTo>
                                  <a:pt x="321251" y="904422"/>
                                </a:lnTo>
                                <a:lnTo>
                                  <a:pt x="330301" y="904278"/>
                                </a:lnTo>
                                <a:lnTo>
                                  <a:pt x="339333" y="902662"/>
                                </a:lnTo>
                                <a:lnTo>
                                  <a:pt x="336517" y="892111"/>
                                </a:lnTo>
                                <a:close/>
                              </a:path>
                              <a:path w="887094" h="904875">
                                <a:moveTo>
                                  <a:pt x="367452" y="885342"/>
                                </a:moveTo>
                                <a:lnTo>
                                  <a:pt x="334752" y="885342"/>
                                </a:lnTo>
                                <a:lnTo>
                                  <a:pt x="337060" y="894190"/>
                                </a:lnTo>
                                <a:lnTo>
                                  <a:pt x="339335" y="902670"/>
                                </a:lnTo>
                                <a:lnTo>
                                  <a:pt x="346409" y="900277"/>
                                </a:lnTo>
                                <a:lnTo>
                                  <a:pt x="353090" y="896989"/>
                                </a:lnTo>
                                <a:lnTo>
                                  <a:pt x="359291" y="892857"/>
                                </a:lnTo>
                                <a:lnTo>
                                  <a:pt x="364953" y="887895"/>
                                </a:lnTo>
                                <a:lnTo>
                                  <a:pt x="367452" y="885342"/>
                                </a:lnTo>
                                <a:close/>
                              </a:path>
                              <a:path w="887094" h="904875">
                                <a:moveTo>
                                  <a:pt x="306939" y="892111"/>
                                </a:moveTo>
                                <a:lnTo>
                                  <a:pt x="303661" y="900277"/>
                                </a:lnTo>
                                <a:lnTo>
                                  <a:pt x="303655" y="900429"/>
                                </a:lnTo>
                                <a:lnTo>
                                  <a:pt x="306939" y="892111"/>
                                </a:lnTo>
                                <a:close/>
                              </a:path>
                              <a:path w="887094" h="904875">
                                <a:moveTo>
                                  <a:pt x="303609" y="900405"/>
                                </a:moveTo>
                                <a:close/>
                              </a:path>
                              <a:path w="887094" h="904875">
                                <a:moveTo>
                                  <a:pt x="285276" y="848486"/>
                                </a:moveTo>
                                <a:lnTo>
                                  <a:pt x="276320" y="848486"/>
                                </a:lnTo>
                                <a:lnTo>
                                  <a:pt x="267355" y="848728"/>
                                </a:lnTo>
                                <a:lnTo>
                                  <a:pt x="281792" y="885423"/>
                                </a:lnTo>
                                <a:lnTo>
                                  <a:pt x="303609" y="900405"/>
                                </a:lnTo>
                                <a:lnTo>
                                  <a:pt x="306939" y="892111"/>
                                </a:lnTo>
                                <a:lnTo>
                                  <a:pt x="336517" y="892111"/>
                                </a:lnTo>
                                <a:lnTo>
                                  <a:pt x="335302" y="887450"/>
                                </a:lnTo>
                                <a:lnTo>
                                  <a:pt x="326637" y="887450"/>
                                </a:lnTo>
                                <a:lnTo>
                                  <a:pt x="318065" y="886904"/>
                                </a:lnTo>
                                <a:lnTo>
                                  <a:pt x="286581" y="857681"/>
                                </a:lnTo>
                                <a:lnTo>
                                  <a:pt x="285337" y="851547"/>
                                </a:lnTo>
                                <a:lnTo>
                                  <a:pt x="285276" y="848486"/>
                                </a:lnTo>
                                <a:close/>
                              </a:path>
                              <a:path w="887094" h="904875">
                                <a:moveTo>
                                  <a:pt x="334752" y="885342"/>
                                </a:moveTo>
                                <a:lnTo>
                                  <a:pt x="326637" y="887450"/>
                                </a:lnTo>
                                <a:lnTo>
                                  <a:pt x="335302" y="887450"/>
                                </a:lnTo>
                                <a:lnTo>
                                  <a:pt x="334752" y="885342"/>
                                </a:lnTo>
                                <a:close/>
                              </a:path>
                              <a:path w="887094" h="904875">
                                <a:moveTo>
                                  <a:pt x="352183" y="875315"/>
                                </a:moveTo>
                                <a:lnTo>
                                  <a:pt x="347389" y="880097"/>
                                </a:lnTo>
                                <a:lnTo>
                                  <a:pt x="341331" y="883577"/>
                                </a:lnTo>
                                <a:lnTo>
                                  <a:pt x="334689" y="885355"/>
                                </a:lnTo>
                                <a:lnTo>
                                  <a:pt x="367452" y="885342"/>
                                </a:lnTo>
                                <a:lnTo>
                                  <a:pt x="371132" y="881583"/>
                                </a:lnTo>
                                <a:lnTo>
                                  <a:pt x="358590" y="881583"/>
                                </a:lnTo>
                                <a:lnTo>
                                  <a:pt x="352183" y="875315"/>
                                </a:lnTo>
                                <a:close/>
                              </a:path>
                              <a:path w="887094" h="904875">
                                <a:moveTo>
                                  <a:pt x="352253" y="875245"/>
                                </a:moveTo>
                                <a:lnTo>
                                  <a:pt x="358590" y="881583"/>
                                </a:lnTo>
                                <a:lnTo>
                                  <a:pt x="352253" y="875245"/>
                                </a:lnTo>
                                <a:close/>
                              </a:path>
                              <a:path w="887094" h="904875">
                                <a:moveTo>
                                  <a:pt x="377336" y="875245"/>
                                </a:moveTo>
                                <a:lnTo>
                                  <a:pt x="352253" y="875245"/>
                                </a:lnTo>
                                <a:lnTo>
                                  <a:pt x="358590" y="881583"/>
                                </a:lnTo>
                                <a:lnTo>
                                  <a:pt x="371132" y="881583"/>
                                </a:lnTo>
                                <a:lnTo>
                                  <a:pt x="377336" y="875245"/>
                                </a:lnTo>
                                <a:close/>
                              </a:path>
                              <a:path w="887094" h="904875">
                                <a:moveTo>
                                  <a:pt x="548709" y="687400"/>
                                </a:moveTo>
                                <a:lnTo>
                                  <a:pt x="544137" y="687412"/>
                                </a:lnTo>
                                <a:lnTo>
                                  <a:pt x="535616" y="689686"/>
                                </a:lnTo>
                                <a:lnTo>
                                  <a:pt x="531653" y="691959"/>
                                </a:lnTo>
                                <a:lnTo>
                                  <a:pt x="352183" y="875315"/>
                                </a:lnTo>
                                <a:lnTo>
                                  <a:pt x="377336" y="875245"/>
                                </a:lnTo>
                                <a:lnTo>
                                  <a:pt x="541280" y="707770"/>
                                </a:lnTo>
                                <a:lnTo>
                                  <a:pt x="544518" y="705865"/>
                                </a:lnTo>
                                <a:lnTo>
                                  <a:pt x="614302" y="705865"/>
                                </a:lnTo>
                                <a:lnTo>
                                  <a:pt x="548709" y="687400"/>
                                </a:lnTo>
                                <a:close/>
                              </a:path>
                              <a:path w="887094" h="904875">
                                <a:moveTo>
                                  <a:pt x="277673" y="596455"/>
                                </a:moveTo>
                                <a:lnTo>
                                  <a:pt x="256559" y="596455"/>
                                </a:lnTo>
                                <a:lnTo>
                                  <a:pt x="258438" y="597357"/>
                                </a:lnTo>
                                <a:lnTo>
                                  <a:pt x="259797" y="599020"/>
                                </a:lnTo>
                                <a:lnTo>
                                  <a:pt x="260330" y="600989"/>
                                </a:lnTo>
                                <a:lnTo>
                                  <a:pt x="260572" y="602691"/>
                                </a:lnTo>
                                <a:lnTo>
                                  <a:pt x="267354" y="848728"/>
                                </a:lnTo>
                                <a:lnTo>
                                  <a:pt x="276320" y="848486"/>
                                </a:lnTo>
                                <a:lnTo>
                                  <a:pt x="285276" y="848486"/>
                                </a:lnTo>
                                <a:lnTo>
                                  <a:pt x="278491" y="602360"/>
                                </a:lnTo>
                                <a:lnTo>
                                  <a:pt x="278453" y="600303"/>
                                </a:lnTo>
                                <a:lnTo>
                                  <a:pt x="278161" y="598284"/>
                                </a:lnTo>
                                <a:lnTo>
                                  <a:pt x="277673" y="596455"/>
                                </a:lnTo>
                                <a:close/>
                              </a:path>
                              <a:path w="887094" h="904875">
                                <a:moveTo>
                                  <a:pt x="276320" y="848486"/>
                                </a:moveTo>
                                <a:lnTo>
                                  <a:pt x="267354" y="848639"/>
                                </a:lnTo>
                                <a:lnTo>
                                  <a:pt x="276320" y="848486"/>
                                </a:lnTo>
                                <a:close/>
                              </a:path>
                              <a:path w="887094" h="904875">
                                <a:moveTo>
                                  <a:pt x="614302" y="705865"/>
                                </a:moveTo>
                                <a:lnTo>
                                  <a:pt x="544518" y="705865"/>
                                </a:lnTo>
                                <a:lnTo>
                                  <a:pt x="548252" y="705891"/>
                                </a:lnTo>
                                <a:lnTo>
                                  <a:pt x="790352" y="774052"/>
                                </a:lnTo>
                                <a:lnTo>
                                  <a:pt x="790695" y="774115"/>
                                </a:lnTo>
                                <a:lnTo>
                                  <a:pt x="797226" y="775040"/>
                                </a:lnTo>
                                <a:lnTo>
                                  <a:pt x="803781" y="775207"/>
                                </a:lnTo>
                                <a:lnTo>
                                  <a:pt x="810296" y="774623"/>
                                </a:lnTo>
                                <a:lnTo>
                                  <a:pt x="832819" y="765327"/>
                                </a:lnTo>
                                <a:lnTo>
                                  <a:pt x="792460" y="765327"/>
                                </a:lnTo>
                                <a:lnTo>
                                  <a:pt x="794175" y="756791"/>
                                </a:lnTo>
                                <a:lnTo>
                                  <a:pt x="794300" y="756538"/>
                                </a:lnTo>
                                <a:lnTo>
                                  <a:pt x="614302" y="705865"/>
                                </a:lnTo>
                                <a:close/>
                              </a:path>
                              <a:path w="887094" h="904875">
                                <a:moveTo>
                                  <a:pt x="794226" y="756538"/>
                                </a:moveTo>
                                <a:lnTo>
                                  <a:pt x="792460" y="765327"/>
                                </a:lnTo>
                                <a:lnTo>
                                  <a:pt x="794886" y="756704"/>
                                </a:lnTo>
                                <a:lnTo>
                                  <a:pt x="794226" y="756538"/>
                                </a:lnTo>
                                <a:close/>
                              </a:path>
                              <a:path w="887094" h="904875">
                                <a:moveTo>
                                  <a:pt x="794484" y="756590"/>
                                </a:moveTo>
                                <a:lnTo>
                                  <a:pt x="794886" y="756704"/>
                                </a:lnTo>
                                <a:lnTo>
                                  <a:pt x="792460" y="765327"/>
                                </a:lnTo>
                                <a:lnTo>
                                  <a:pt x="832819" y="765327"/>
                                </a:lnTo>
                                <a:lnTo>
                                  <a:pt x="842736" y="757732"/>
                                </a:lnTo>
                                <a:lnTo>
                                  <a:pt x="800169" y="757732"/>
                                </a:lnTo>
                                <a:lnTo>
                                  <a:pt x="794484" y="756590"/>
                                </a:lnTo>
                                <a:close/>
                              </a:path>
                              <a:path w="887094" h="904875">
                                <a:moveTo>
                                  <a:pt x="854663" y="695883"/>
                                </a:moveTo>
                                <a:lnTo>
                                  <a:pt x="844594" y="695883"/>
                                </a:lnTo>
                                <a:lnTo>
                                  <a:pt x="836707" y="700150"/>
                                </a:lnTo>
                                <a:lnTo>
                                  <a:pt x="838015" y="702652"/>
                                </a:lnTo>
                                <a:lnTo>
                                  <a:pt x="839044" y="705332"/>
                                </a:lnTo>
                                <a:lnTo>
                                  <a:pt x="839781" y="708063"/>
                                </a:lnTo>
                                <a:lnTo>
                                  <a:pt x="840983" y="721146"/>
                                </a:lnTo>
                                <a:lnTo>
                                  <a:pt x="837865" y="733713"/>
                                </a:lnTo>
                                <a:lnTo>
                                  <a:pt x="806278" y="757529"/>
                                </a:lnTo>
                                <a:lnTo>
                                  <a:pt x="800169" y="757732"/>
                                </a:lnTo>
                                <a:lnTo>
                                  <a:pt x="842736" y="757732"/>
                                </a:lnTo>
                                <a:lnTo>
                                  <a:pt x="843966" y="756791"/>
                                </a:lnTo>
                                <a:lnTo>
                                  <a:pt x="854314" y="740849"/>
                                </a:lnTo>
                                <a:lnTo>
                                  <a:pt x="858859" y="722529"/>
                                </a:lnTo>
                                <a:lnTo>
                                  <a:pt x="857091" y="703414"/>
                                </a:lnTo>
                                <a:lnTo>
                                  <a:pt x="856037" y="699439"/>
                                </a:lnTo>
                                <a:lnTo>
                                  <a:pt x="854663" y="695883"/>
                                </a:lnTo>
                                <a:close/>
                              </a:path>
                              <a:path w="887094" h="904875">
                                <a:moveTo>
                                  <a:pt x="794300" y="756538"/>
                                </a:moveTo>
                                <a:lnTo>
                                  <a:pt x="794484" y="756590"/>
                                </a:lnTo>
                                <a:lnTo>
                                  <a:pt x="794300" y="756538"/>
                                </a:lnTo>
                                <a:close/>
                              </a:path>
                              <a:path w="887094" h="904875">
                                <a:moveTo>
                                  <a:pt x="836645" y="700036"/>
                                </a:moveTo>
                                <a:close/>
                              </a:path>
                              <a:path w="887094" h="904875">
                                <a:moveTo>
                                  <a:pt x="844594" y="695883"/>
                                </a:moveTo>
                                <a:lnTo>
                                  <a:pt x="836645" y="700036"/>
                                </a:lnTo>
                                <a:lnTo>
                                  <a:pt x="844594" y="695883"/>
                                </a:lnTo>
                                <a:close/>
                              </a:path>
                              <a:path w="887094" h="904875">
                                <a:moveTo>
                                  <a:pt x="737690" y="479475"/>
                                </a:moveTo>
                                <a:lnTo>
                                  <a:pt x="727500" y="479475"/>
                                </a:lnTo>
                                <a:lnTo>
                                  <a:pt x="719715" y="483908"/>
                                </a:lnTo>
                                <a:lnTo>
                                  <a:pt x="836645" y="700036"/>
                                </a:lnTo>
                                <a:lnTo>
                                  <a:pt x="844594" y="695883"/>
                                </a:lnTo>
                                <a:lnTo>
                                  <a:pt x="854663" y="695883"/>
                                </a:lnTo>
                                <a:lnTo>
                                  <a:pt x="854525" y="695528"/>
                                </a:lnTo>
                                <a:lnTo>
                                  <a:pt x="852519" y="691680"/>
                                </a:lnTo>
                                <a:lnTo>
                                  <a:pt x="737690" y="479475"/>
                                </a:lnTo>
                                <a:close/>
                              </a:path>
                              <a:path w="887094" h="904875">
                                <a:moveTo>
                                  <a:pt x="74438" y="490410"/>
                                </a:moveTo>
                                <a:lnTo>
                                  <a:pt x="32531" y="490410"/>
                                </a:lnTo>
                                <a:lnTo>
                                  <a:pt x="256584" y="596468"/>
                                </a:lnTo>
                                <a:lnTo>
                                  <a:pt x="277673" y="596455"/>
                                </a:lnTo>
                                <a:lnTo>
                                  <a:pt x="275786" y="589394"/>
                                </a:lnTo>
                                <a:lnTo>
                                  <a:pt x="270960" y="583463"/>
                                </a:lnTo>
                                <a:lnTo>
                                  <a:pt x="74438" y="490410"/>
                                </a:lnTo>
                                <a:close/>
                              </a:path>
                              <a:path w="887094" h="904875">
                                <a:moveTo>
                                  <a:pt x="296644" y="294830"/>
                                </a:moveTo>
                                <a:lnTo>
                                  <a:pt x="278542" y="294830"/>
                                </a:lnTo>
                                <a:lnTo>
                                  <a:pt x="278151" y="297433"/>
                                </a:lnTo>
                                <a:lnTo>
                                  <a:pt x="276371" y="299592"/>
                                </a:lnTo>
                                <a:lnTo>
                                  <a:pt x="37763" y="385000"/>
                                </a:lnTo>
                                <a:lnTo>
                                  <a:pt x="5264" y="414439"/>
                                </a:lnTo>
                                <a:lnTo>
                                  <a:pt x="0" y="434033"/>
                                </a:lnTo>
                                <a:lnTo>
                                  <a:pt x="34" y="443915"/>
                                </a:lnTo>
                                <a:lnTo>
                                  <a:pt x="21700" y="483742"/>
                                </a:lnTo>
                                <a:lnTo>
                                  <a:pt x="32543" y="490423"/>
                                </a:lnTo>
                                <a:lnTo>
                                  <a:pt x="74438" y="490410"/>
                                </a:lnTo>
                                <a:lnTo>
                                  <a:pt x="32715" y="469602"/>
                                </a:lnTo>
                                <a:lnTo>
                                  <a:pt x="17865" y="435529"/>
                                </a:lnTo>
                                <a:lnTo>
                                  <a:pt x="19044" y="428749"/>
                                </a:lnTo>
                                <a:lnTo>
                                  <a:pt x="279878" y="317372"/>
                                </a:lnTo>
                                <a:lnTo>
                                  <a:pt x="285936" y="314246"/>
                                </a:lnTo>
                                <a:lnTo>
                                  <a:pt x="290852" y="309689"/>
                                </a:lnTo>
                                <a:lnTo>
                                  <a:pt x="294381" y="303989"/>
                                </a:lnTo>
                                <a:lnTo>
                                  <a:pt x="296286" y="297421"/>
                                </a:lnTo>
                                <a:lnTo>
                                  <a:pt x="296644" y="294830"/>
                                </a:lnTo>
                                <a:close/>
                              </a:path>
                              <a:path w="887094" h="904875">
                                <a:moveTo>
                                  <a:pt x="719618" y="483740"/>
                                </a:moveTo>
                                <a:lnTo>
                                  <a:pt x="719703" y="483908"/>
                                </a:lnTo>
                                <a:lnTo>
                                  <a:pt x="719618" y="483740"/>
                                </a:lnTo>
                                <a:close/>
                              </a:path>
                              <a:path w="887094" h="904875">
                                <a:moveTo>
                                  <a:pt x="727500" y="479475"/>
                                </a:moveTo>
                                <a:lnTo>
                                  <a:pt x="719660" y="483717"/>
                                </a:lnTo>
                                <a:lnTo>
                                  <a:pt x="719715" y="483908"/>
                                </a:lnTo>
                                <a:lnTo>
                                  <a:pt x="727500" y="479475"/>
                                </a:lnTo>
                                <a:close/>
                              </a:path>
                              <a:path w="887094" h="904875">
                                <a:moveTo>
                                  <a:pt x="870795" y="192849"/>
                                </a:moveTo>
                                <a:lnTo>
                                  <a:pt x="822648" y="192849"/>
                                </a:lnTo>
                                <a:lnTo>
                                  <a:pt x="837486" y="192958"/>
                                </a:lnTo>
                                <a:lnTo>
                                  <a:pt x="850752" y="198299"/>
                                </a:lnTo>
                                <a:lnTo>
                                  <a:pt x="861205" y="207996"/>
                                </a:lnTo>
                                <a:lnTo>
                                  <a:pt x="867581" y="221170"/>
                                </a:lnTo>
                                <a:lnTo>
                                  <a:pt x="868279" y="224269"/>
                                </a:lnTo>
                                <a:lnTo>
                                  <a:pt x="868924" y="231988"/>
                                </a:lnTo>
                                <a:lnTo>
                                  <a:pt x="868051" y="239609"/>
                                </a:lnTo>
                                <a:lnTo>
                                  <a:pt x="865711" y="246913"/>
                                </a:lnTo>
                                <a:lnTo>
                                  <a:pt x="861955" y="253682"/>
                                </a:lnTo>
                                <a:lnTo>
                                  <a:pt x="720934" y="457555"/>
                                </a:lnTo>
                                <a:lnTo>
                                  <a:pt x="716705" y="463562"/>
                                </a:lnTo>
                                <a:lnTo>
                                  <a:pt x="715448" y="471119"/>
                                </a:lnTo>
                                <a:lnTo>
                                  <a:pt x="717848" y="480098"/>
                                </a:lnTo>
                                <a:lnTo>
                                  <a:pt x="718648" y="482053"/>
                                </a:lnTo>
                                <a:lnTo>
                                  <a:pt x="719618" y="483740"/>
                                </a:lnTo>
                                <a:lnTo>
                                  <a:pt x="727500" y="479475"/>
                                </a:lnTo>
                                <a:lnTo>
                                  <a:pt x="737690" y="479475"/>
                                </a:lnTo>
                                <a:lnTo>
                                  <a:pt x="735285" y="475030"/>
                                </a:lnTo>
                                <a:lnTo>
                                  <a:pt x="734637" y="473443"/>
                                </a:lnTo>
                                <a:lnTo>
                                  <a:pt x="734129" y="471538"/>
                                </a:lnTo>
                                <a:lnTo>
                                  <a:pt x="734460" y="469468"/>
                                </a:lnTo>
                                <a:lnTo>
                                  <a:pt x="735653" y="467791"/>
                                </a:lnTo>
                                <a:lnTo>
                                  <a:pt x="876689" y="263893"/>
                                </a:lnTo>
                                <a:lnTo>
                                  <a:pt x="882166" y="254031"/>
                                </a:lnTo>
                                <a:lnTo>
                                  <a:pt x="885578" y="243384"/>
                                </a:lnTo>
                                <a:lnTo>
                                  <a:pt x="886725" y="233367"/>
                                </a:lnTo>
                                <a:lnTo>
                                  <a:pt x="886827" y="231988"/>
                                </a:lnTo>
                                <a:lnTo>
                                  <a:pt x="885920" y="221170"/>
                                </a:lnTo>
                                <a:lnTo>
                                  <a:pt x="885803" y="220560"/>
                                </a:lnTo>
                                <a:lnTo>
                                  <a:pt x="884891" y="216534"/>
                                </a:lnTo>
                                <a:lnTo>
                                  <a:pt x="875588" y="197296"/>
                                </a:lnTo>
                                <a:lnTo>
                                  <a:pt x="870795" y="192849"/>
                                </a:lnTo>
                                <a:close/>
                              </a:path>
                              <a:path w="887094" h="904875">
                                <a:moveTo>
                                  <a:pt x="369182" y="0"/>
                                </a:moveTo>
                                <a:lnTo>
                                  <a:pt x="326564" y="19437"/>
                                </a:lnTo>
                                <a:lnTo>
                                  <a:pt x="278530" y="294906"/>
                                </a:lnTo>
                                <a:lnTo>
                                  <a:pt x="296644" y="294830"/>
                                </a:lnTo>
                                <a:lnTo>
                                  <a:pt x="330226" y="52108"/>
                                </a:lnTo>
                                <a:lnTo>
                                  <a:pt x="358882" y="19786"/>
                                </a:lnTo>
                                <a:lnTo>
                                  <a:pt x="369081" y="18097"/>
                                </a:lnTo>
                                <a:lnTo>
                                  <a:pt x="409814" y="18097"/>
                                </a:lnTo>
                                <a:lnTo>
                                  <a:pt x="406382" y="14492"/>
                                </a:lnTo>
                                <a:lnTo>
                                  <a:pt x="397533" y="8196"/>
                                </a:lnTo>
                                <a:lnTo>
                                  <a:pt x="387653" y="3688"/>
                                </a:lnTo>
                                <a:lnTo>
                                  <a:pt x="377005" y="1117"/>
                                </a:lnTo>
                                <a:lnTo>
                                  <a:pt x="369182" y="0"/>
                                </a:lnTo>
                                <a:close/>
                              </a:path>
                              <a:path w="887094" h="904875">
                                <a:moveTo>
                                  <a:pt x="410540" y="18859"/>
                                </a:moveTo>
                                <a:lnTo>
                                  <a:pt x="374491" y="18859"/>
                                </a:lnTo>
                                <a:lnTo>
                                  <a:pt x="381802" y="20625"/>
                                </a:lnTo>
                                <a:lnTo>
                                  <a:pt x="388583" y="23720"/>
                                </a:lnTo>
                                <a:lnTo>
                                  <a:pt x="394652" y="28039"/>
                                </a:lnTo>
                                <a:lnTo>
                                  <a:pt x="399827" y="33477"/>
                                </a:lnTo>
                                <a:lnTo>
                                  <a:pt x="551783" y="228650"/>
                                </a:lnTo>
                                <a:lnTo>
                                  <a:pt x="556706" y="233367"/>
                                </a:lnTo>
                                <a:lnTo>
                                  <a:pt x="562611" y="236535"/>
                                </a:lnTo>
                                <a:lnTo>
                                  <a:pt x="569147" y="238025"/>
                                </a:lnTo>
                                <a:lnTo>
                                  <a:pt x="575964" y="237705"/>
                                </a:lnTo>
                                <a:lnTo>
                                  <a:pt x="670228" y="220560"/>
                                </a:lnTo>
                                <a:lnTo>
                                  <a:pt x="570096" y="220560"/>
                                </a:lnTo>
                                <a:lnTo>
                                  <a:pt x="567467" y="219570"/>
                                </a:lnTo>
                                <a:lnTo>
                                  <a:pt x="565840" y="217512"/>
                                </a:lnTo>
                                <a:lnTo>
                                  <a:pt x="413937" y="22428"/>
                                </a:lnTo>
                                <a:lnTo>
                                  <a:pt x="410540" y="18859"/>
                                </a:lnTo>
                                <a:close/>
                              </a:path>
                              <a:path w="887094" h="904875">
                                <a:moveTo>
                                  <a:pt x="819448" y="175209"/>
                                </a:moveTo>
                                <a:lnTo>
                                  <a:pt x="570096" y="220560"/>
                                </a:lnTo>
                                <a:lnTo>
                                  <a:pt x="670228" y="220560"/>
                                </a:lnTo>
                                <a:lnTo>
                                  <a:pt x="822648" y="192849"/>
                                </a:lnTo>
                                <a:lnTo>
                                  <a:pt x="870795" y="192849"/>
                                </a:lnTo>
                                <a:lnTo>
                                  <a:pt x="860353" y="183162"/>
                                </a:lnTo>
                                <a:lnTo>
                                  <a:pt x="841019" y="175386"/>
                                </a:lnTo>
                                <a:lnTo>
                                  <a:pt x="819423" y="175221"/>
                                </a:lnTo>
                                <a:close/>
                              </a:path>
                              <a:path w="887094" h="904875">
                                <a:moveTo>
                                  <a:pt x="565840" y="217512"/>
                                </a:moveTo>
                                <a:close/>
                              </a:path>
                              <a:path w="887094" h="904875">
                                <a:moveTo>
                                  <a:pt x="399815" y="33464"/>
                                </a:moveTo>
                                <a:close/>
                              </a:path>
                              <a:path w="887094" h="904875">
                                <a:moveTo>
                                  <a:pt x="409814" y="18097"/>
                                </a:moveTo>
                                <a:lnTo>
                                  <a:pt x="369081" y="18097"/>
                                </a:lnTo>
                                <a:lnTo>
                                  <a:pt x="374516" y="18872"/>
                                </a:lnTo>
                                <a:lnTo>
                                  <a:pt x="410540" y="18859"/>
                                </a:lnTo>
                                <a:lnTo>
                                  <a:pt x="409814" y="18097"/>
                                </a:lnTo>
                                <a:close/>
                              </a:path>
                            </a:pathLst>
                          </a:custGeom>
                          <a:solidFill>
                            <a:srgbClr val="0093D0"/>
                          </a:solidFill>
                        </wps:spPr>
                        <wps:bodyPr wrap="square" lIns="0" tIns="0" rIns="0" bIns="0" rtlCol="0">
                          <a:prstTxWarp prst="textNoShape">
                            <a:avLst/>
                          </a:prstTxWarp>
                          <a:noAutofit/>
                        </wps:bodyPr>
                      </wps:wsp>
                    </wpg:wgp>
                  </a:graphicData>
                </a:graphic>
              </wp:anchor>
            </w:drawing>
          </mc:Choice>
          <mc:Fallback>
            <w:pict>
              <v:group style="position:absolute;margin-left:521.283081pt;margin-top:159.528595pt;width:69.850pt;height:71.25pt;mso-position-horizontal-relative:page;mso-position-vertical-relative:paragraph;z-index:15739392" id="docshapegroup42" coordorigin="10426,3191" coordsize="1397,1425">
                <v:shape style="position:absolute;left:10439;top:3204;width:1369;height:1396" id="docshape43" coordorigin="10440,3205" coordsize="1369,1396" path="m11007,3205l10950,3231,10877,3666,10871,3674,10490,3810,10440,3878,10444,3907,10459,3932,10483,3950,10844,4121,10850,4130,10861,4527,10889,4584,10932,4601,10944,4601,10956,4598,10969,4595,10981,4588,11271,4292,11275,4290,11284,4287,11288,4287,11674,4396,11685,4398,11747,4370,11764,4315,11756,4286,11571,3946,11567,3937,11567,3927,11795,3598,11802,3585,11806,3571,11808,3556,11807,3541,11796,3513,11775,3493,11749,3481,11719,3480,11321,3553,11311,3549,11066,3235,11017,3206,11007,3205xe" filled="true" fillcolor="#fee3ca" stroked="false">
                  <v:path arrowok="t"/>
                  <v:fill type="solid"/>
                </v:shape>
                <v:shape style="position:absolute;left:10984;top:3655;width:345;height:312" type="#_x0000_t75" id="docshape44" stroked="false">
                  <v:imagedata r:id="rId12" o:title=""/>
                </v:shape>
                <v:shape style="position:absolute;left:10425;top:3190;width:1397;height:1425" id="docshape45" coordorigin="10426,3191" coordsize="1397,1425" path="m10956,4595l10909,4595,10904,4609,10917,4613,10932,4615,10946,4615,10960,4612,10956,4595xm11004,4585l10953,4585,10956,4599,10960,4612,10971,4608,10982,4603,10991,4597,11000,4589,11004,4585xm10909,4595l10904,4608,10904,4609,10904,4609,10909,4595xm10904,4609l10904,4609,10904,4609,10904,4609xm10875,4527l10861,4527,10847,4527,10847,4534,10848,4542,10850,4549,10857,4568,10869,4585,10885,4599,10904,4609,10909,4595,10956,4595,10954,4588,10940,4588,10927,4587,10914,4582,10901,4576,10890,4566,10882,4554,10877,4541,10876,4537,10875,4532,10875,4527xm10953,4585l10940,4588,10954,4588,10953,4585xm10980,4569l10973,4577,10963,4582,10953,4585,10953,4585,11004,4585,11010,4579,10990,4579,10980,4569xm10980,4569l10980,4569,10990,4579,10980,4569xm11020,4569l10980,4569,10990,4579,11010,4579,11020,4569xm11290,4273l11283,4273,11269,4277,11263,4280,10980,4569,10980,4569,11020,4569,11278,4305,11283,4302,11393,4302,11290,4273xm10863,4130l10830,4130,10833,4131,10835,4134,10836,4137,10836,4140,10847,4527,10847,4527,10861,4527,10875,4527,10864,4139,10864,4136,10864,4133,10863,4130xm10861,4527l10847,4527,10847,4527,10861,4527xm11393,4302l11283,4302,11289,4302,11670,4410,11671,4410,11681,4411,11691,4411,11702,4410,11712,4408,11718,4407,11724,4404,11730,4401,11737,4396,11674,4396,11676,4382,11677,4382,11393,4302xm11676,4382l11674,4396,11677,4382,11676,4382xm11677,4382l11677,4382,11674,4396,11737,4396,11753,4384,11686,4384,11677,4382xm11772,4286l11756,4286,11743,4293,11743,4293,11745,4297,11747,4301,11748,4306,11750,4326,11745,4346,11734,4363,11717,4376,11713,4378,11709,4380,11695,4384,11686,4384,11753,4384,11755,4382,11771,4357,11778,4328,11775,4298,11774,4292,11772,4286xm11677,4382l11676,4382,11677,4382,11677,4382xm11743,4293l11743,4293,11743,4293,11743,4293xm11756,4286l11743,4293,11743,4293,11756,4286xm11587,3946l11571,3946,11559,3953,11559,3953,11743,4293,11756,4286,11772,4286,11771,4286,11768,4280,11587,3946xm10543,3963l10477,3963,10830,4130,10830,4130,10863,4130,10860,4119,10852,4109,10543,3963xm10893,3655l10864,3655,10864,3659,10861,3662,10485,3797,10469,3804,10455,3815,10443,3828,10434,3843,10428,3858,10426,3874,10426,3890,10428,3905,10428,3905,10435,3923,10446,3939,10460,3952,10477,3963,10477,3963,10543,3963,10489,3937,10477,3930,10468,3921,10460,3910,10456,3898,10454,3887,10454,3876,10456,3866,10459,3855,10466,3845,10474,3836,10484,3829,10495,3823,10866,3690,10866,3690,10876,3685,10884,3678,10889,3669,10892,3659,10893,3655xm11559,3952l11559,3953,11559,3953,11559,3952xm11571,3946l11559,3952,11559,3953,11571,3946xm11797,3494l11721,3494,11745,3494,11765,3503,11782,3518,11792,3539,11793,3544,11794,3556,11793,3568,11789,3579,11783,3590,11561,3911,11554,3921,11552,3932,11556,3947,11557,3950,11559,3952,11571,3946,11587,3946,11584,3939,11583,3936,11582,3933,11582,3930,11584,3927,11806,3606,11806,3606,11815,3591,11820,3574,11822,3558,11822,3556,11821,3539,11821,3538,11819,3532,11805,3501,11797,3494xm11007,3191l10995,3191,10984,3194,10960,3205,10940,3221,10925,3243,10918,3269,10864,3655,10864,3655,10893,3655,10946,3273,10951,3255,10961,3240,10975,3229,10991,3222,10999,3220,11007,3219,11071,3219,11066,3213,11052,3203,11036,3196,11019,3192,11007,3191xm11072,3220l11015,3220,11027,3223,11038,3228,11047,3235,11055,3243,11055,3243,11295,3551,11302,3558,11312,3563,11322,3565,11333,3565,11333,3565,11481,3538,11323,3538,11319,3536,11317,3533,11078,3226,11072,3220xm11716,3466l11323,3538,11481,3538,11721,3494,11797,3494,11781,3479,11750,3467,11716,3467,11716,3466xm11317,3533l11317,3533,11317,3533,11317,3533xm11055,3243l11055,3243,11055,3243,11055,3243xm11071,3219l11007,3219,11015,3220,11015,3220,11072,3220,11071,3219xe" filled="true" fillcolor="#0093d0" stroked="false">
                  <v:path arrowok="t"/>
                  <v:fill type="solid"/>
                </v:shape>
                <w10:wrap type="none"/>
              </v:group>
            </w:pict>
          </mc:Fallback>
        </mc:AlternateContent>
      </w:r>
      <w:r>
        <w:rPr>
          <w:color w:val="231F20"/>
        </w:rPr>
        <w:t>Your</w:t>
      </w:r>
      <w:r>
        <w:rPr>
          <w:color w:val="231F20"/>
          <w:spacing w:val="-2"/>
        </w:rPr>
        <w:t> </w:t>
      </w:r>
      <w:r>
        <w:rPr>
          <w:color w:val="231F20"/>
        </w:rPr>
        <w:t>actual</w:t>
      </w:r>
      <w:r>
        <w:rPr>
          <w:color w:val="231F20"/>
          <w:spacing w:val="-2"/>
        </w:rPr>
        <w:t> </w:t>
      </w:r>
      <w:r>
        <w:rPr>
          <w:color w:val="231F20"/>
        </w:rPr>
        <w:t>out-of-pocket</w:t>
      </w:r>
      <w:r>
        <w:rPr>
          <w:color w:val="231F20"/>
          <w:spacing w:val="-2"/>
        </w:rPr>
        <w:t> </w:t>
      </w:r>
      <w:r>
        <w:rPr>
          <w:color w:val="231F20"/>
        </w:rPr>
        <w:t>costs</w:t>
      </w:r>
      <w:r>
        <w:rPr>
          <w:color w:val="231F20"/>
          <w:spacing w:val="-2"/>
        </w:rPr>
        <w:t> </w:t>
      </w:r>
      <w:r>
        <w:rPr>
          <w:color w:val="231F20"/>
        </w:rPr>
        <w:t>for</w:t>
      </w:r>
      <w:r>
        <w:rPr>
          <w:color w:val="231F20"/>
          <w:spacing w:val="-2"/>
        </w:rPr>
        <w:t> </w:t>
      </w:r>
      <w:r>
        <w:rPr>
          <w:color w:val="231F20"/>
        </w:rPr>
        <w:t>lab</w:t>
      </w:r>
      <w:r>
        <w:rPr>
          <w:color w:val="231F20"/>
          <w:spacing w:val="-2"/>
        </w:rPr>
        <w:t> </w:t>
      </w:r>
      <w:r>
        <w:rPr>
          <w:color w:val="231F20"/>
        </w:rPr>
        <w:t>tests</w:t>
      </w:r>
      <w:r>
        <w:rPr>
          <w:color w:val="231F20"/>
          <w:spacing w:val="-2"/>
        </w:rPr>
        <w:t> </w:t>
      </w:r>
      <w:r>
        <w:rPr>
          <w:color w:val="231F20"/>
        </w:rPr>
        <w:t>depend</w:t>
      </w:r>
      <w:r>
        <w:rPr>
          <w:color w:val="231F20"/>
          <w:spacing w:val="-2"/>
        </w:rPr>
        <w:t> </w:t>
      </w:r>
      <w:r>
        <w:rPr>
          <w:color w:val="231F20"/>
        </w:rPr>
        <w:t>on</w:t>
      </w:r>
      <w:r>
        <w:rPr>
          <w:color w:val="231F20"/>
          <w:spacing w:val="-2"/>
        </w:rPr>
        <w:t> </w:t>
      </w:r>
      <w:r>
        <w:rPr>
          <w:color w:val="231F20"/>
        </w:rPr>
        <w:t>your</w:t>
      </w:r>
      <w:r>
        <w:rPr>
          <w:color w:val="231F20"/>
          <w:spacing w:val="-2"/>
        </w:rPr>
        <w:t> </w:t>
      </w:r>
      <w:r>
        <w:rPr>
          <w:color w:val="231F20"/>
        </w:rPr>
        <w:t>plan.</w:t>
      </w:r>
      <w:r>
        <w:rPr>
          <w:color w:val="231F20"/>
          <w:spacing w:val="-2"/>
        </w:rPr>
        <w:t> </w:t>
      </w:r>
      <w:r>
        <w:rPr>
          <w:color w:val="231F20"/>
        </w:rPr>
        <w:t>Refer</w:t>
      </w:r>
      <w:r>
        <w:rPr>
          <w:color w:val="231F20"/>
          <w:spacing w:val="-2"/>
        </w:rPr>
        <w:t> </w:t>
      </w:r>
      <w:r>
        <w:rPr>
          <w:color w:val="231F20"/>
        </w:rPr>
        <w:t>to</w:t>
      </w:r>
      <w:r>
        <w:rPr>
          <w:color w:val="231F20"/>
          <w:spacing w:val="-2"/>
        </w:rPr>
        <w:t> </w:t>
      </w:r>
      <w:r>
        <w:rPr>
          <w:color w:val="231F20"/>
        </w:rPr>
        <w:t>the</w:t>
      </w:r>
      <w:r>
        <w:rPr>
          <w:color w:val="231F20"/>
          <w:spacing w:val="-2"/>
        </w:rPr>
        <w:t> </w:t>
      </w:r>
      <w:r>
        <w:rPr>
          <w:color w:val="231F20"/>
        </w:rPr>
        <w:t>Certificate</w:t>
      </w:r>
      <w:r>
        <w:rPr>
          <w:color w:val="231F20"/>
          <w:spacing w:val="-2"/>
        </w:rPr>
        <w:t> </w:t>
      </w:r>
      <w:r>
        <w:rPr>
          <w:color w:val="231F20"/>
        </w:rPr>
        <w:t>of</w:t>
      </w:r>
      <w:r>
        <w:rPr>
          <w:color w:val="231F20"/>
          <w:spacing w:val="-2"/>
        </w:rPr>
        <w:t> </w:t>
      </w:r>
      <w:r>
        <w:rPr>
          <w:color w:val="231F20"/>
        </w:rPr>
        <w:t>Coverage (benefit</w:t>
      </w:r>
      <w:r>
        <w:rPr>
          <w:color w:val="231F20"/>
          <w:spacing w:val="-12"/>
        </w:rPr>
        <w:t> </w:t>
      </w:r>
      <w:r>
        <w:rPr>
          <w:color w:val="231F20"/>
        </w:rPr>
        <w:t>booklet)</w:t>
      </w:r>
      <w:r>
        <w:rPr>
          <w:color w:val="231F20"/>
          <w:spacing w:val="-12"/>
        </w:rPr>
        <w:t> </w:t>
      </w:r>
      <w:r>
        <w:rPr>
          <w:color w:val="231F20"/>
        </w:rPr>
        <w:t>for</w:t>
      </w:r>
      <w:r>
        <w:rPr>
          <w:color w:val="231F20"/>
          <w:spacing w:val="-12"/>
        </w:rPr>
        <w:t> </w:t>
      </w:r>
      <w:r>
        <w:rPr>
          <w:color w:val="231F20"/>
        </w:rPr>
        <w:t>any</w:t>
      </w:r>
      <w:r>
        <w:rPr>
          <w:color w:val="231F20"/>
          <w:spacing w:val="-12"/>
        </w:rPr>
        <w:t> </w:t>
      </w:r>
      <w:r>
        <w:rPr>
          <w:color w:val="231F20"/>
        </w:rPr>
        <w:t>copayment,</w:t>
      </w:r>
      <w:r>
        <w:rPr>
          <w:color w:val="231F20"/>
          <w:spacing w:val="-12"/>
        </w:rPr>
        <w:t> </w:t>
      </w:r>
      <w:r>
        <w:rPr>
          <w:color w:val="231F20"/>
        </w:rPr>
        <w:t>deductible,</w:t>
      </w:r>
      <w:r>
        <w:rPr>
          <w:color w:val="231F20"/>
          <w:spacing w:val="-12"/>
        </w:rPr>
        <w:t> </w:t>
      </w:r>
      <w:r>
        <w:rPr>
          <w:color w:val="231F20"/>
        </w:rPr>
        <w:t>or</w:t>
      </w:r>
      <w:r>
        <w:rPr>
          <w:color w:val="231F20"/>
          <w:spacing w:val="-12"/>
        </w:rPr>
        <w:t> </w:t>
      </w:r>
      <w:r>
        <w:rPr>
          <w:color w:val="231F20"/>
        </w:rPr>
        <w:t>coinsurance</w:t>
      </w:r>
      <w:r>
        <w:rPr>
          <w:color w:val="231F20"/>
          <w:spacing w:val="-12"/>
        </w:rPr>
        <w:t> </w:t>
      </w:r>
      <w:r>
        <w:rPr>
          <w:color w:val="231F20"/>
        </w:rPr>
        <w:t>you</w:t>
      </w:r>
      <w:r>
        <w:rPr>
          <w:color w:val="231F20"/>
          <w:spacing w:val="-12"/>
        </w:rPr>
        <w:t> </w:t>
      </w:r>
      <w:r>
        <w:rPr>
          <w:color w:val="231F20"/>
        </w:rPr>
        <w:t>may</w:t>
      </w:r>
      <w:r>
        <w:rPr>
          <w:color w:val="231F20"/>
          <w:spacing w:val="-12"/>
        </w:rPr>
        <w:t> </w:t>
      </w:r>
      <w:r>
        <w:rPr>
          <w:color w:val="231F20"/>
        </w:rPr>
        <w:t>owe</w:t>
      </w:r>
      <w:r>
        <w:rPr>
          <w:color w:val="231F20"/>
          <w:spacing w:val="-12"/>
        </w:rPr>
        <w:t> </w:t>
      </w:r>
      <w:r>
        <w:rPr>
          <w:color w:val="231F20"/>
        </w:rPr>
        <w:t>for</w:t>
      </w:r>
      <w:r>
        <w:rPr>
          <w:color w:val="231F20"/>
          <w:spacing w:val="-12"/>
        </w:rPr>
        <w:t> </w:t>
      </w:r>
      <w:r>
        <w:rPr>
          <w:color w:val="231F20"/>
        </w:rPr>
        <w:t>lab</w:t>
      </w:r>
      <w:r>
        <w:rPr>
          <w:color w:val="231F20"/>
          <w:spacing w:val="-12"/>
        </w:rPr>
        <w:t> </w:t>
      </w:r>
      <w:r>
        <w:rPr>
          <w:color w:val="231F20"/>
        </w:rPr>
        <w:t>services.</w:t>
      </w:r>
      <w:r>
        <w:rPr>
          <w:color w:val="231F20"/>
          <w:spacing w:val="-12"/>
        </w:rPr>
        <w:t> </w:t>
      </w:r>
      <w:r>
        <w:rPr>
          <w:color w:val="231F20"/>
        </w:rPr>
        <w:t>Regardless of</w:t>
      </w:r>
      <w:r>
        <w:rPr>
          <w:color w:val="231F20"/>
          <w:spacing w:val="-2"/>
        </w:rPr>
        <w:t> </w:t>
      </w:r>
      <w:r>
        <w:rPr>
          <w:color w:val="231F20"/>
        </w:rPr>
        <w:t>your</w:t>
      </w:r>
      <w:r>
        <w:rPr>
          <w:color w:val="231F20"/>
          <w:spacing w:val="-2"/>
        </w:rPr>
        <w:t> </w:t>
      </w:r>
      <w:r>
        <w:rPr>
          <w:color w:val="231F20"/>
        </w:rPr>
        <w:t>plan,</w:t>
      </w:r>
      <w:r>
        <w:rPr>
          <w:color w:val="231F20"/>
          <w:spacing w:val="-2"/>
        </w:rPr>
        <w:t> </w:t>
      </w:r>
      <w:r>
        <w:rPr>
          <w:color w:val="231F20"/>
        </w:rPr>
        <w:t>independent</w:t>
      </w:r>
      <w:r>
        <w:rPr>
          <w:color w:val="231F20"/>
          <w:spacing w:val="-2"/>
        </w:rPr>
        <w:t> </w:t>
      </w:r>
      <w:r>
        <w:rPr>
          <w:color w:val="231F20"/>
        </w:rPr>
        <w:t>labs</w:t>
      </w:r>
      <w:r>
        <w:rPr>
          <w:color w:val="231F20"/>
          <w:spacing w:val="-2"/>
        </w:rPr>
        <w:t> </w:t>
      </w:r>
      <w:r>
        <w:rPr>
          <w:color w:val="231F20"/>
        </w:rPr>
        <w:t>bill</w:t>
      </w:r>
      <w:r>
        <w:rPr>
          <w:color w:val="231F20"/>
          <w:spacing w:val="-2"/>
        </w:rPr>
        <w:t> </w:t>
      </w:r>
      <w:r>
        <w:rPr>
          <w:color w:val="231F20"/>
        </w:rPr>
        <w:t>less</w:t>
      </w:r>
      <w:r>
        <w:rPr>
          <w:color w:val="231F20"/>
          <w:spacing w:val="-2"/>
        </w:rPr>
        <w:t> </w:t>
      </w:r>
      <w:r>
        <w:rPr>
          <w:color w:val="231F20"/>
        </w:rPr>
        <w:t>than</w:t>
      </w:r>
      <w:r>
        <w:rPr>
          <w:color w:val="231F20"/>
          <w:spacing w:val="-2"/>
        </w:rPr>
        <w:t> </w:t>
      </w:r>
      <w:r>
        <w:rPr>
          <w:color w:val="231F20"/>
        </w:rPr>
        <w:t>hospital</w:t>
      </w:r>
      <w:r>
        <w:rPr>
          <w:color w:val="231F20"/>
          <w:spacing w:val="-2"/>
        </w:rPr>
        <w:t> </w:t>
      </w:r>
      <w:r>
        <w:rPr>
          <w:color w:val="231F20"/>
        </w:rPr>
        <w:t>labs.</w:t>
      </w:r>
      <w:r>
        <w:rPr>
          <w:color w:val="231F20"/>
          <w:spacing w:val="-2"/>
        </w:rPr>
        <w:t> </w:t>
      </w:r>
      <w:r>
        <w:rPr>
          <w:color w:val="231F20"/>
        </w:rPr>
        <w:t>Often</w:t>
      </w:r>
      <w:r>
        <w:rPr>
          <w:color w:val="231F20"/>
          <w:spacing w:val="-2"/>
        </w:rPr>
        <w:t> </w:t>
      </w:r>
      <w:r>
        <w:rPr>
          <w:color w:val="231F20"/>
        </w:rPr>
        <w:t>much</w:t>
      </w:r>
      <w:r>
        <w:rPr>
          <w:color w:val="231F20"/>
          <w:spacing w:val="-2"/>
        </w:rPr>
        <w:t> </w:t>
      </w:r>
      <w:r>
        <w:rPr>
          <w:color w:val="231F20"/>
        </w:rPr>
        <w:t>less,</w:t>
      </w:r>
      <w:r>
        <w:rPr>
          <w:color w:val="231F20"/>
          <w:spacing w:val="-2"/>
        </w:rPr>
        <w:t> </w:t>
      </w:r>
      <w:r>
        <w:rPr>
          <w:color w:val="231F20"/>
        </w:rPr>
        <w:t>as</w:t>
      </w:r>
      <w:r>
        <w:rPr>
          <w:color w:val="231F20"/>
          <w:spacing w:val="-2"/>
        </w:rPr>
        <w:t> </w:t>
      </w:r>
      <w:r>
        <w:rPr>
          <w:color w:val="231F20"/>
        </w:rPr>
        <w:t>illustrated</w:t>
      </w:r>
      <w:r>
        <w:rPr>
          <w:color w:val="231F20"/>
          <w:spacing w:val="-2"/>
        </w:rPr>
        <w:t> </w:t>
      </w:r>
      <w:r>
        <w:rPr>
          <w:color w:val="231F20"/>
        </w:rPr>
        <w:t>below:</w:t>
      </w:r>
    </w:p>
    <w:p>
      <w:pPr>
        <w:pStyle w:val="BodyText"/>
        <w:spacing w:before="4"/>
        <w:rPr>
          <w:sz w:val="21"/>
        </w:rPr>
      </w:pPr>
      <w:r>
        <w:rPr/>
        <mc:AlternateContent>
          <mc:Choice Requires="wps">
            <w:drawing>
              <wp:anchor distT="0" distB="0" distL="0" distR="0" allowOverlap="1" layoutInCell="1" locked="0" behindDoc="1" simplePos="0" relativeHeight="487587840">
                <wp:simplePos x="0" y="0"/>
                <wp:positionH relativeFrom="page">
                  <wp:posOffset>568325</wp:posOffset>
                </wp:positionH>
                <wp:positionV relativeFrom="paragraph">
                  <wp:posOffset>179114</wp:posOffset>
                </wp:positionV>
                <wp:extent cx="6635750" cy="4384675"/>
                <wp:effectExtent l="0" t="0" r="0" b="0"/>
                <wp:wrapTopAndBottom/>
                <wp:docPr id="48" name="Textbox 48"/>
                <wp:cNvGraphicFramePr>
                  <a:graphicFrameLocks/>
                </wp:cNvGraphicFramePr>
                <a:graphic>
                  <a:graphicData uri="http://schemas.microsoft.com/office/word/2010/wordprocessingShape">
                    <wps:wsp>
                      <wps:cNvPr id="48" name="Textbox 48"/>
                      <wps:cNvSpPr txBox="1"/>
                      <wps:spPr>
                        <a:xfrm>
                          <a:off x="0" y="0"/>
                          <a:ext cx="6635750" cy="4384675"/>
                        </a:xfrm>
                        <a:prstGeom prst="rect">
                          <a:avLst/>
                        </a:prstGeom>
                      </wps:spPr>
                      <wps:txbx>
                        <w:txbxContent>
                          <w:tbl>
                            <w:tblPr>
                              <w:tblW w:w="0" w:type="auto"/>
                              <w:jc w:val="left"/>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4320"/>
                              <w:gridCol w:w="2880"/>
                              <w:gridCol w:w="3240"/>
                            </w:tblGrid>
                            <w:tr>
                              <w:trPr>
                                <w:trHeight w:val="1273" w:hRule="atLeast"/>
                              </w:trPr>
                              <w:tc>
                                <w:tcPr>
                                  <w:tcW w:w="4320" w:type="dxa"/>
                                  <w:shd w:val="clear" w:color="auto" w:fill="6DBCE3"/>
                                </w:tcPr>
                                <w:p>
                                  <w:pPr>
                                    <w:pStyle w:val="TableParagraph"/>
                                    <w:spacing w:before="5"/>
                                    <w:rPr>
                                      <w:sz w:val="41"/>
                                    </w:rPr>
                                  </w:pPr>
                                </w:p>
                                <w:p>
                                  <w:pPr>
                                    <w:pStyle w:val="TableParagraph"/>
                                    <w:spacing w:before="1"/>
                                    <w:ind w:left="90"/>
                                    <w:rPr>
                                      <w:rFonts w:ascii="Gill Sans MT"/>
                                      <w:b/>
                                      <w:sz w:val="24"/>
                                    </w:rPr>
                                  </w:pPr>
                                  <w:r>
                                    <w:rPr>
                                      <w:rFonts w:ascii="Gill Sans MT"/>
                                      <w:b/>
                                      <w:color w:val="FFFFFF"/>
                                      <w:sz w:val="24"/>
                                    </w:rPr>
                                    <w:t>Common</w:t>
                                  </w:r>
                                  <w:r>
                                    <w:rPr>
                                      <w:rFonts w:ascii="Gill Sans MT"/>
                                      <w:b/>
                                      <w:color w:val="FFFFFF"/>
                                      <w:spacing w:val="-6"/>
                                      <w:sz w:val="24"/>
                                    </w:rPr>
                                    <w:t> </w:t>
                                  </w:r>
                                  <w:r>
                                    <w:rPr>
                                      <w:rFonts w:ascii="Gill Sans MT"/>
                                      <w:b/>
                                      <w:color w:val="FFFFFF"/>
                                      <w:sz w:val="24"/>
                                    </w:rPr>
                                    <w:t>lab</w:t>
                                  </w:r>
                                  <w:r>
                                    <w:rPr>
                                      <w:rFonts w:ascii="Gill Sans MT"/>
                                      <w:b/>
                                      <w:color w:val="FFFFFF"/>
                                      <w:spacing w:val="-5"/>
                                      <w:sz w:val="24"/>
                                    </w:rPr>
                                    <w:t> </w:t>
                                  </w:r>
                                  <w:r>
                                    <w:rPr>
                                      <w:rFonts w:ascii="Gill Sans MT"/>
                                      <w:b/>
                                      <w:color w:val="FFFFFF"/>
                                      <w:spacing w:val="-4"/>
                                      <w:sz w:val="24"/>
                                    </w:rPr>
                                    <w:t>tests</w:t>
                                  </w:r>
                                </w:p>
                              </w:tc>
                              <w:tc>
                                <w:tcPr>
                                  <w:tcW w:w="2880" w:type="dxa"/>
                                  <w:shd w:val="clear" w:color="auto" w:fill="FDCB9E"/>
                                </w:tcPr>
                                <w:p>
                                  <w:pPr>
                                    <w:pStyle w:val="TableParagraph"/>
                                    <w:spacing w:line="276" w:lineRule="auto" w:before="180"/>
                                    <w:ind w:left="357" w:right="345"/>
                                    <w:jc w:val="center"/>
                                    <w:rPr>
                                      <w:rFonts w:ascii="Gill Sans MT"/>
                                      <w:b/>
                                      <w:sz w:val="24"/>
                                    </w:rPr>
                                  </w:pPr>
                                  <w:r>
                                    <w:rPr>
                                      <w:rFonts w:ascii="Gill Sans MT"/>
                                      <w:b/>
                                      <w:color w:val="004C6C"/>
                                      <w:sz w:val="24"/>
                                    </w:rPr>
                                    <w:t>Member rate for a hospital </w:t>
                                  </w:r>
                                  <w:r>
                                    <w:rPr>
                                      <w:rFonts w:ascii="Gill Sans MT"/>
                                      <w:b/>
                                      <w:color w:val="004C6C"/>
                                      <w:sz w:val="24"/>
                                    </w:rPr>
                                    <w:t>laboratory </w:t>
                                  </w:r>
                                  <w:r>
                                    <w:rPr>
                                      <w:rFonts w:ascii="Gill Sans MT"/>
                                      <w:b/>
                                      <w:color w:val="004C6C"/>
                                      <w:spacing w:val="-2"/>
                                      <w:sz w:val="24"/>
                                    </w:rPr>
                                    <w:t>averages</w:t>
                                  </w:r>
                                </w:p>
                              </w:tc>
                              <w:tc>
                                <w:tcPr>
                                  <w:tcW w:w="3240" w:type="dxa"/>
                                  <w:shd w:val="clear" w:color="auto" w:fill="BEE4F8"/>
                                </w:tcPr>
                                <w:p>
                                  <w:pPr>
                                    <w:pStyle w:val="TableParagraph"/>
                                    <w:spacing w:line="276" w:lineRule="auto" w:before="180"/>
                                    <w:ind w:left="508" w:right="496"/>
                                    <w:jc w:val="center"/>
                                    <w:rPr>
                                      <w:rFonts w:ascii="Gill Sans MT"/>
                                      <w:b/>
                                      <w:sz w:val="24"/>
                                    </w:rPr>
                                  </w:pPr>
                                  <w:r>
                                    <w:rPr>
                                      <w:rFonts w:ascii="Gill Sans MT"/>
                                      <w:b/>
                                      <w:color w:val="004C6C"/>
                                      <w:sz w:val="24"/>
                                    </w:rPr>
                                    <w:t>Member</w:t>
                                  </w:r>
                                  <w:r>
                                    <w:rPr>
                                      <w:rFonts w:ascii="Gill Sans MT"/>
                                      <w:b/>
                                      <w:color w:val="004C6C"/>
                                      <w:spacing w:val="-8"/>
                                      <w:sz w:val="24"/>
                                    </w:rPr>
                                    <w:t> </w:t>
                                  </w:r>
                                  <w:r>
                                    <w:rPr>
                                      <w:rFonts w:ascii="Gill Sans MT"/>
                                      <w:b/>
                                      <w:color w:val="004C6C"/>
                                      <w:sz w:val="24"/>
                                    </w:rPr>
                                    <w:t>rate</w:t>
                                  </w:r>
                                  <w:r>
                                    <w:rPr>
                                      <w:rFonts w:ascii="Gill Sans MT"/>
                                      <w:b/>
                                      <w:color w:val="004C6C"/>
                                      <w:spacing w:val="-8"/>
                                      <w:sz w:val="24"/>
                                    </w:rPr>
                                    <w:t> </w:t>
                                  </w:r>
                                  <w:r>
                                    <w:rPr>
                                      <w:rFonts w:ascii="Gill Sans MT"/>
                                      <w:b/>
                                      <w:color w:val="004C6C"/>
                                      <w:sz w:val="24"/>
                                    </w:rPr>
                                    <w:t>for</w:t>
                                  </w:r>
                                  <w:r>
                                    <w:rPr>
                                      <w:rFonts w:ascii="Gill Sans MT"/>
                                      <w:b/>
                                      <w:color w:val="004C6C"/>
                                      <w:spacing w:val="-8"/>
                                      <w:sz w:val="24"/>
                                    </w:rPr>
                                    <w:t> </w:t>
                                  </w:r>
                                  <w:r>
                                    <w:rPr>
                                      <w:rFonts w:ascii="Gill Sans MT"/>
                                      <w:b/>
                                      <w:color w:val="004C6C"/>
                                      <w:sz w:val="24"/>
                                    </w:rPr>
                                    <w:t>an independent lab averages only</w:t>
                                  </w:r>
                                </w:p>
                              </w:tc>
                            </w:tr>
                            <w:tr>
                              <w:trPr>
                                <w:trHeight w:val="1245" w:hRule="atLeast"/>
                              </w:trPr>
                              <w:tc>
                                <w:tcPr>
                                  <w:tcW w:w="4320" w:type="dxa"/>
                                  <w:tcBorders>
                                    <w:left w:val="nil"/>
                                  </w:tcBorders>
                                </w:tcPr>
                                <w:p>
                                  <w:pPr>
                                    <w:pStyle w:val="TableParagraph"/>
                                    <w:spacing w:line="264" w:lineRule="auto" w:before="166"/>
                                    <w:ind w:left="95" w:right="513"/>
                                    <w:jc w:val="both"/>
                                    <w:rPr>
                                      <w:sz w:val="24"/>
                                    </w:rPr>
                                  </w:pPr>
                                  <w:r>
                                    <w:rPr>
                                      <w:rFonts w:ascii="Gill Sans MT"/>
                                      <w:b/>
                                      <w:color w:val="0093D0"/>
                                      <w:sz w:val="24"/>
                                    </w:rPr>
                                    <w:t>Comprehensive Metabolic Panel </w:t>
                                  </w:r>
                                  <w:r>
                                    <w:rPr>
                                      <w:color w:val="231F20"/>
                                      <w:sz w:val="24"/>
                                    </w:rPr>
                                    <w:t>Evaluates</w:t>
                                  </w:r>
                                  <w:r>
                                    <w:rPr>
                                      <w:color w:val="231F20"/>
                                      <w:spacing w:val="-19"/>
                                      <w:sz w:val="24"/>
                                    </w:rPr>
                                    <w:t> </w:t>
                                  </w:r>
                                  <w:r>
                                    <w:rPr>
                                      <w:color w:val="231F20"/>
                                      <w:sz w:val="24"/>
                                    </w:rPr>
                                    <w:t>overall</w:t>
                                  </w:r>
                                  <w:r>
                                    <w:rPr>
                                      <w:color w:val="231F20"/>
                                      <w:spacing w:val="-19"/>
                                      <w:sz w:val="24"/>
                                    </w:rPr>
                                    <w:t> </w:t>
                                  </w:r>
                                  <w:r>
                                    <w:rPr>
                                      <w:color w:val="231F20"/>
                                      <w:sz w:val="24"/>
                                    </w:rPr>
                                    <w:t>body</w:t>
                                  </w:r>
                                  <w:r>
                                    <w:rPr>
                                      <w:color w:val="231F20"/>
                                      <w:spacing w:val="-19"/>
                                      <w:sz w:val="24"/>
                                    </w:rPr>
                                    <w:t> </w:t>
                                  </w:r>
                                  <w:r>
                                    <w:rPr>
                                      <w:color w:val="231F20"/>
                                      <w:sz w:val="24"/>
                                    </w:rPr>
                                    <w:t>function</w:t>
                                  </w:r>
                                  <w:r>
                                    <w:rPr>
                                      <w:color w:val="231F20"/>
                                      <w:spacing w:val="-18"/>
                                      <w:sz w:val="24"/>
                                    </w:rPr>
                                    <w:t> </w:t>
                                  </w:r>
                                  <w:r>
                                    <w:rPr>
                                      <w:color w:val="231F20"/>
                                      <w:sz w:val="24"/>
                                    </w:rPr>
                                    <w:t>and the health of certain organs.</w:t>
                                  </w:r>
                                </w:p>
                              </w:tc>
                              <w:tc>
                                <w:tcPr>
                                  <w:tcW w:w="2880" w:type="dxa"/>
                                  <w:shd w:val="clear" w:color="auto" w:fill="FFF2E6"/>
                                </w:tcPr>
                                <w:p>
                                  <w:pPr>
                                    <w:pStyle w:val="TableParagraph"/>
                                    <w:spacing w:before="10"/>
                                    <w:rPr>
                                      <w:sz w:val="38"/>
                                    </w:rPr>
                                  </w:pPr>
                                </w:p>
                                <w:p>
                                  <w:pPr>
                                    <w:pStyle w:val="TableParagraph"/>
                                    <w:ind w:left="343" w:right="345"/>
                                    <w:jc w:val="center"/>
                                    <w:rPr>
                                      <w:sz w:val="24"/>
                                    </w:rPr>
                                  </w:pPr>
                                  <w:r>
                                    <w:rPr>
                                      <w:color w:val="231F20"/>
                                      <w:spacing w:val="-5"/>
                                      <w:sz w:val="24"/>
                                    </w:rPr>
                                    <w:t>$74</w:t>
                                  </w:r>
                                </w:p>
                              </w:tc>
                              <w:tc>
                                <w:tcPr>
                                  <w:tcW w:w="3240" w:type="dxa"/>
                                  <w:tcBorders>
                                    <w:right w:val="nil"/>
                                  </w:tcBorders>
                                  <w:shd w:val="clear" w:color="auto" w:fill="F0F8FD"/>
                                </w:tcPr>
                                <w:p>
                                  <w:pPr>
                                    <w:pStyle w:val="TableParagraph"/>
                                    <w:spacing w:before="10"/>
                                    <w:rPr>
                                      <w:sz w:val="38"/>
                                    </w:rPr>
                                  </w:pPr>
                                </w:p>
                                <w:p>
                                  <w:pPr>
                                    <w:pStyle w:val="TableParagraph"/>
                                    <w:ind w:left="1434"/>
                                    <w:rPr>
                                      <w:sz w:val="24"/>
                                    </w:rPr>
                                  </w:pPr>
                                  <w:r>
                                    <w:rPr>
                                      <w:color w:val="231F20"/>
                                      <w:spacing w:val="-5"/>
                                      <w:sz w:val="24"/>
                                    </w:rPr>
                                    <w:t>$11</w:t>
                                  </w:r>
                                </w:p>
                              </w:tc>
                            </w:tr>
                            <w:tr>
                              <w:trPr>
                                <w:trHeight w:val="1170" w:hRule="atLeast"/>
                              </w:trPr>
                              <w:tc>
                                <w:tcPr>
                                  <w:tcW w:w="4320" w:type="dxa"/>
                                  <w:shd w:val="clear" w:color="auto" w:fill="DDF0FB"/>
                                </w:tcPr>
                                <w:p>
                                  <w:pPr>
                                    <w:pStyle w:val="TableParagraph"/>
                                    <w:spacing w:before="129"/>
                                    <w:ind w:left="90"/>
                                    <w:rPr>
                                      <w:rFonts w:ascii="Gill Sans MT"/>
                                      <w:b/>
                                      <w:sz w:val="24"/>
                                    </w:rPr>
                                  </w:pPr>
                                  <w:r>
                                    <w:rPr>
                                      <w:rFonts w:ascii="Gill Sans MT"/>
                                      <w:b/>
                                      <w:color w:val="0093D0"/>
                                      <w:sz w:val="24"/>
                                    </w:rPr>
                                    <w:t>Lipid</w:t>
                                  </w:r>
                                  <w:r>
                                    <w:rPr>
                                      <w:rFonts w:ascii="Gill Sans MT"/>
                                      <w:b/>
                                      <w:color w:val="0093D0"/>
                                      <w:spacing w:val="2"/>
                                      <w:sz w:val="24"/>
                                    </w:rPr>
                                    <w:t> </w:t>
                                  </w:r>
                                  <w:r>
                                    <w:rPr>
                                      <w:rFonts w:ascii="Gill Sans MT"/>
                                      <w:b/>
                                      <w:color w:val="0093D0"/>
                                      <w:spacing w:val="-2"/>
                                      <w:sz w:val="24"/>
                                    </w:rPr>
                                    <w:t>Panel</w:t>
                                  </w:r>
                                </w:p>
                                <w:p>
                                  <w:pPr>
                                    <w:pStyle w:val="TableParagraph"/>
                                    <w:spacing w:line="264" w:lineRule="auto" w:before="25"/>
                                    <w:ind w:left="90" w:right="71"/>
                                    <w:rPr>
                                      <w:sz w:val="24"/>
                                    </w:rPr>
                                  </w:pPr>
                                  <w:r>
                                    <w:rPr>
                                      <w:color w:val="231F20"/>
                                      <w:sz w:val="24"/>
                                    </w:rPr>
                                    <w:t>Measures</w:t>
                                  </w:r>
                                  <w:r>
                                    <w:rPr>
                                      <w:color w:val="231F20"/>
                                      <w:spacing w:val="-4"/>
                                      <w:sz w:val="24"/>
                                    </w:rPr>
                                    <w:t> </w:t>
                                  </w:r>
                                  <w:r>
                                    <w:rPr>
                                      <w:color w:val="231F20"/>
                                      <w:sz w:val="24"/>
                                    </w:rPr>
                                    <w:t>levels</w:t>
                                  </w:r>
                                  <w:r>
                                    <w:rPr>
                                      <w:color w:val="231F20"/>
                                      <w:spacing w:val="-4"/>
                                      <w:sz w:val="24"/>
                                    </w:rPr>
                                    <w:t> </w:t>
                                  </w:r>
                                  <w:r>
                                    <w:rPr>
                                      <w:color w:val="231F20"/>
                                      <w:sz w:val="24"/>
                                    </w:rPr>
                                    <w:t>of</w:t>
                                  </w:r>
                                  <w:r>
                                    <w:rPr>
                                      <w:color w:val="231F20"/>
                                      <w:spacing w:val="-4"/>
                                      <w:sz w:val="24"/>
                                    </w:rPr>
                                    <w:t> </w:t>
                                  </w:r>
                                  <w:r>
                                    <w:rPr>
                                      <w:color w:val="231F20"/>
                                      <w:sz w:val="24"/>
                                    </w:rPr>
                                    <w:t>cholesterol</w:t>
                                  </w:r>
                                  <w:r>
                                    <w:rPr>
                                      <w:color w:val="231F20"/>
                                      <w:spacing w:val="-4"/>
                                      <w:sz w:val="24"/>
                                    </w:rPr>
                                    <w:t> </w:t>
                                  </w:r>
                                  <w:r>
                                    <w:rPr>
                                      <w:color w:val="231F20"/>
                                      <w:sz w:val="24"/>
                                    </w:rPr>
                                    <w:t>and other fats.</w:t>
                                  </w:r>
                                </w:p>
                              </w:tc>
                              <w:tc>
                                <w:tcPr>
                                  <w:tcW w:w="2880" w:type="dxa"/>
                                  <w:shd w:val="clear" w:color="auto" w:fill="FEE3CA"/>
                                </w:tcPr>
                                <w:p>
                                  <w:pPr>
                                    <w:pStyle w:val="TableParagraph"/>
                                    <w:spacing w:before="9"/>
                                    <w:rPr>
                                      <w:sz w:val="35"/>
                                    </w:rPr>
                                  </w:pPr>
                                </w:p>
                                <w:p>
                                  <w:pPr>
                                    <w:pStyle w:val="TableParagraph"/>
                                    <w:ind w:left="355" w:right="345"/>
                                    <w:jc w:val="center"/>
                                    <w:rPr>
                                      <w:sz w:val="24"/>
                                    </w:rPr>
                                  </w:pPr>
                                  <w:r>
                                    <w:rPr>
                                      <w:color w:val="231F20"/>
                                      <w:spacing w:val="-5"/>
                                      <w:sz w:val="24"/>
                                    </w:rPr>
                                    <w:t>$77</w:t>
                                  </w:r>
                                </w:p>
                              </w:tc>
                              <w:tc>
                                <w:tcPr>
                                  <w:tcW w:w="3240" w:type="dxa"/>
                                  <w:tcBorders>
                                    <w:right w:val="nil"/>
                                  </w:tcBorders>
                                  <w:shd w:val="clear" w:color="auto" w:fill="DDF0FB"/>
                                </w:tcPr>
                                <w:p>
                                  <w:pPr>
                                    <w:pStyle w:val="TableParagraph"/>
                                    <w:spacing w:before="9"/>
                                    <w:rPr>
                                      <w:sz w:val="35"/>
                                    </w:rPr>
                                  </w:pPr>
                                </w:p>
                                <w:p>
                                  <w:pPr>
                                    <w:pStyle w:val="TableParagraph"/>
                                    <w:ind w:left="1428"/>
                                    <w:rPr>
                                      <w:sz w:val="24"/>
                                    </w:rPr>
                                  </w:pPr>
                                  <w:r>
                                    <w:rPr>
                                      <w:color w:val="231F20"/>
                                      <w:spacing w:val="-5"/>
                                      <w:sz w:val="24"/>
                                    </w:rPr>
                                    <w:t>$13</w:t>
                                  </w:r>
                                </w:p>
                              </w:tc>
                            </w:tr>
                            <w:tr>
                              <w:trPr>
                                <w:trHeight w:val="1172" w:hRule="atLeast"/>
                              </w:trPr>
                              <w:tc>
                                <w:tcPr>
                                  <w:tcW w:w="4320" w:type="dxa"/>
                                  <w:tcBorders>
                                    <w:left w:val="nil"/>
                                  </w:tcBorders>
                                </w:tcPr>
                                <w:p>
                                  <w:pPr>
                                    <w:pStyle w:val="TableParagraph"/>
                                    <w:spacing w:line="264" w:lineRule="auto" w:before="130"/>
                                    <w:ind w:left="95"/>
                                    <w:rPr>
                                      <w:sz w:val="24"/>
                                    </w:rPr>
                                  </w:pPr>
                                  <w:r>
                                    <w:rPr>
                                      <w:rFonts w:ascii="Gill Sans MT"/>
                                      <w:b/>
                                      <w:color w:val="0093D0"/>
                                      <w:sz w:val="24"/>
                                    </w:rPr>
                                    <w:t>Thyroid</w:t>
                                  </w:r>
                                  <w:r>
                                    <w:rPr>
                                      <w:rFonts w:ascii="Gill Sans MT"/>
                                      <w:b/>
                                      <w:color w:val="0093D0"/>
                                      <w:spacing w:val="-15"/>
                                      <w:sz w:val="24"/>
                                    </w:rPr>
                                    <w:t> </w:t>
                                  </w:r>
                                  <w:r>
                                    <w:rPr>
                                      <w:rFonts w:ascii="Gill Sans MT"/>
                                      <w:b/>
                                      <w:color w:val="0093D0"/>
                                      <w:sz w:val="24"/>
                                    </w:rPr>
                                    <w:t>Stimulating</w:t>
                                  </w:r>
                                  <w:r>
                                    <w:rPr>
                                      <w:rFonts w:ascii="Gill Sans MT"/>
                                      <w:b/>
                                      <w:color w:val="0093D0"/>
                                      <w:spacing w:val="-15"/>
                                      <w:sz w:val="24"/>
                                    </w:rPr>
                                    <w:t> </w:t>
                                  </w:r>
                                  <w:r>
                                    <w:rPr>
                                      <w:rFonts w:ascii="Gill Sans MT"/>
                                      <w:b/>
                                      <w:color w:val="0093D0"/>
                                      <w:sz w:val="24"/>
                                    </w:rPr>
                                    <w:t>Hormone</w:t>
                                  </w:r>
                                  <w:r>
                                    <w:rPr>
                                      <w:rFonts w:ascii="Gill Sans MT"/>
                                      <w:b/>
                                      <w:color w:val="0093D0"/>
                                      <w:spacing w:val="-15"/>
                                      <w:sz w:val="24"/>
                                    </w:rPr>
                                    <w:t> </w:t>
                                  </w:r>
                                  <w:r>
                                    <w:rPr>
                                      <w:rFonts w:ascii="Gill Sans MT"/>
                                      <w:b/>
                                      <w:color w:val="0093D0"/>
                                      <w:sz w:val="24"/>
                                    </w:rPr>
                                    <w:t>Test </w:t>
                                  </w:r>
                                  <w:r>
                                    <w:rPr>
                                      <w:color w:val="231F20"/>
                                      <w:sz w:val="24"/>
                                    </w:rPr>
                                    <w:t>Measures the level of free TSH, a </w:t>
                                  </w:r>
                                  <w:r>
                                    <w:rPr>
                                      <w:color w:val="231F20"/>
                                      <w:spacing w:val="-2"/>
                                      <w:sz w:val="24"/>
                                    </w:rPr>
                                    <w:t>hormone</w:t>
                                  </w:r>
                                  <w:r>
                                    <w:rPr>
                                      <w:color w:val="231F20"/>
                                      <w:spacing w:val="-10"/>
                                      <w:sz w:val="24"/>
                                    </w:rPr>
                                    <w:t> </w:t>
                                  </w:r>
                                  <w:r>
                                    <w:rPr>
                                      <w:color w:val="231F20"/>
                                      <w:spacing w:val="-2"/>
                                      <w:sz w:val="24"/>
                                    </w:rPr>
                                    <w:t>that</w:t>
                                  </w:r>
                                  <w:r>
                                    <w:rPr>
                                      <w:color w:val="231F20"/>
                                      <w:spacing w:val="-10"/>
                                      <w:sz w:val="24"/>
                                    </w:rPr>
                                    <w:t> </w:t>
                                  </w:r>
                                  <w:r>
                                    <w:rPr>
                                      <w:color w:val="231F20"/>
                                      <w:spacing w:val="-2"/>
                                      <w:sz w:val="24"/>
                                    </w:rPr>
                                    <w:t>indicates</w:t>
                                  </w:r>
                                  <w:r>
                                    <w:rPr>
                                      <w:color w:val="231F20"/>
                                      <w:spacing w:val="-10"/>
                                      <w:sz w:val="24"/>
                                    </w:rPr>
                                    <w:t> </w:t>
                                  </w:r>
                                  <w:r>
                                    <w:rPr>
                                      <w:color w:val="231F20"/>
                                      <w:spacing w:val="-2"/>
                                      <w:sz w:val="24"/>
                                    </w:rPr>
                                    <w:t>thyroid</w:t>
                                  </w:r>
                                  <w:r>
                                    <w:rPr>
                                      <w:color w:val="231F20"/>
                                      <w:spacing w:val="-10"/>
                                      <w:sz w:val="24"/>
                                    </w:rPr>
                                    <w:t> </w:t>
                                  </w:r>
                                  <w:r>
                                    <w:rPr>
                                      <w:color w:val="231F20"/>
                                      <w:spacing w:val="-2"/>
                                      <w:sz w:val="24"/>
                                    </w:rPr>
                                    <w:t>health.</w:t>
                                  </w:r>
                                </w:p>
                              </w:tc>
                              <w:tc>
                                <w:tcPr>
                                  <w:tcW w:w="2880" w:type="dxa"/>
                                  <w:shd w:val="clear" w:color="auto" w:fill="FFF2E6"/>
                                </w:tcPr>
                                <w:p>
                                  <w:pPr>
                                    <w:pStyle w:val="TableParagraph"/>
                                    <w:spacing w:before="10"/>
                                    <w:rPr>
                                      <w:sz w:val="35"/>
                                    </w:rPr>
                                  </w:pPr>
                                </w:p>
                                <w:p>
                                  <w:pPr>
                                    <w:pStyle w:val="TableParagraph"/>
                                    <w:spacing w:before="1"/>
                                    <w:ind w:left="355" w:right="345"/>
                                    <w:jc w:val="center"/>
                                    <w:rPr>
                                      <w:sz w:val="24"/>
                                    </w:rPr>
                                  </w:pPr>
                                  <w:r>
                                    <w:rPr>
                                      <w:color w:val="231F20"/>
                                      <w:spacing w:val="-4"/>
                                      <w:sz w:val="24"/>
                                    </w:rPr>
                                    <w:t>$101</w:t>
                                  </w:r>
                                </w:p>
                              </w:tc>
                              <w:tc>
                                <w:tcPr>
                                  <w:tcW w:w="3240" w:type="dxa"/>
                                  <w:shd w:val="clear" w:color="auto" w:fill="F0F8FD"/>
                                </w:tcPr>
                                <w:p>
                                  <w:pPr>
                                    <w:pStyle w:val="TableParagraph"/>
                                    <w:spacing w:before="10"/>
                                    <w:rPr>
                                      <w:sz w:val="35"/>
                                    </w:rPr>
                                  </w:pPr>
                                </w:p>
                                <w:p>
                                  <w:pPr>
                                    <w:pStyle w:val="TableParagraph"/>
                                    <w:spacing w:before="1"/>
                                    <w:ind w:left="1427"/>
                                    <w:rPr>
                                      <w:sz w:val="24"/>
                                    </w:rPr>
                                  </w:pPr>
                                  <w:r>
                                    <w:rPr>
                                      <w:color w:val="231F20"/>
                                      <w:spacing w:val="-5"/>
                                      <w:sz w:val="24"/>
                                    </w:rPr>
                                    <w:t>$16</w:t>
                                  </w:r>
                                </w:p>
                              </w:tc>
                            </w:tr>
                            <w:tr>
                              <w:trPr>
                                <w:trHeight w:val="890" w:hRule="atLeast"/>
                              </w:trPr>
                              <w:tc>
                                <w:tcPr>
                                  <w:tcW w:w="4320" w:type="dxa"/>
                                  <w:shd w:val="clear" w:color="auto" w:fill="DDF0FB"/>
                                </w:tcPr>
                                <w:p>
                                  <w:pPr>
                                    <w:pStyle w:val="TableParagraph"/>
                                    <w:spacing w:before="149"/>
                                    <w:ind w:left="90"/>
                                    <w:rPr>
                                      <w:rFonts w:ascii="Gill Sans MT"/>
                                      <w:b/>
                                      <w:sz w:val="24"/>
                                    </w:rPr>
                                  </w:pPr>
                                  <w:r>
                                    <w:rPr>
                                      <w:rFonts w:ascii="Gill Sans MT"/>
                                      <w:b/>
                                      <w:color w:val="0093D0"/>
                                      <w:spacing w:val="-2"/>
                                      <w:w w:val="105"/>
                                      <w:sz w:val="24"/>
                                    </w:rPr>
                                    <w:t>Urinalysis</w:t>
                                  </w:r>
                                </w:p>
                                <w:p>
                                  <w:pPr>
                                    <w:pStyle w:val="TableParagraph"/>
                                    <w:spacing w:before="24"/>
                                    <w:ind w:left="90"/>
                                    <w:rPr>
                                      <w:sz w:val="24"/>
                                    </w:rPr>
                                  </w:pPr>
                                  <w:r>
                                    <w:rPr>
                                      <w:color w:val="231F20"/>
                                      <w:sz w:val="24"/>
                                    </w:rPr>
                                    <w:t>Checks</w:t>
                                  </w:r>
                                  <w:r>
                                    <w:rPr>
                                      <w:color w:val="231F20"/>
                                      <w:spacing w:val="-7"/>
                                      <w:sz w:val="24"/>
                                    </w:rPr>
                                    <w:t> </w:t>
                                  </w:r>
                                  <w:r>
                                    <w:rPr>
                                      <w:color w:val="231F20"/>
                                      <w:sz w:val="24"/>
                                    </w:rPr>
                                    <w:t>urine</w:t>
                                  </w:r>
                                  <w:r>
                                    <w:rPr>
                                      <w:color w:val="231F20"/>
                                      <w:spacing w:val="-6"/>
                                      <w:sz w:val="24"/>
                                    </w:rPr>
                                    <w:t> </w:t>
                                  </w:r>
                                  <w:r>
                                    <w:rPr>
                                      <w:color w:val="231F20"/>
                                      <w:sz w:val="24"/>
                                    </w:rPr>
                                    <w:t>for</w:t>
                                  </w:r>
                                  <w:r>
                                    <w:rPr>
                                      <w:color w:val="231F20"/>
                                      <w:spacing w:val="-7"/>
                                      <w:sz w:val="24"/>
                                    </w:rPr>
                                    <w:t> </w:t>
                                  </w:r>
                                  <w:r>
                                    <w:rPr>
                                      <w:color w:val="231F20"/>
                                      <w:sz w:val="24"/>
                                    </w:rPr>
                                    <w:t>signs</w:t>
                                  </w:r>
                                  <w:r>
                                    <w:rPr>
                                      <w:color w:val="231F20"/>
                                      <w:spacing w:val="-6"/>
                                      <w:sz w:val="24"/>
                                    </w:rPr>
                                    <w:t> </w:t>
                                  </w:r>
                                  <w:r>
                                    <w:rPr>
                                      <w:color w:val="231F20"/>
                                      <w:sz w:val="24"/>
                                    </w:rPr>
                                    <w:t>of</w:t>
                                  </w:r>
                                  <w:r>
                                    <w:rPr>
                                      <w:color w:val="231F20"/>
                                      <w:spacing w:val="-7"/>
                                      <w:sz w:val="24"/>
                                    </w:rPr>
                                    <w:t> </w:t>
                                  </w:r>
                                  <w:r>
                                    <w:rPr>
                                      <w:color w:val="231F20"/>
                                      <w:spacing w:val="-2"/>
                                      <w:sz w:val="24"/>
                                    </w:rPr>
                                    <w:t>disease.</w:t>
                                  </w:r>
                                </w:p>
                              </w:tc>
                              <w:tc>
                                <w:tcPr>
                                  <w:tcW w:w="2880" w:type="dxa"/>
                                  <w:shd w:val="clear" w:color="auto" w:fill="FEE3CA"/>
                                </w:tcPr>
                                <w:p>
                                  <w:pPr>
                                    <w:pStyle w:val="TableParagraph"/>
                                    <w:spacing w:before="2"/>
                                    <w:rPr>
                                      <w:sz w:val="24"/>
                                    </w:rPr>
                                  </w:pPr>
                                </w:p>
                                <w:p>
                                  <w:pPr>
                                    <w:pStyle w:val="TableParagraph"/>
                                    <w:ind w:left="354" w:right="345"/>
                                    <w:jc w:val="center"/>
                                    <w:rPr>
                                      <w:sz w:val="24"/>
                                    </w:rPr>
                                  </w:pPr>
                                  <w:r>
                                    <w:rPr>
                                      <w:color w:val="231F20"/>
                                      <w:spacing w:val="-5"/>
                                      <w:sz w:val="24"/>
                                    </w:rPr>
                                    <w:t>$26</w:t>
                                  </w:r>
                                </w:p>
                              </w:tc>
                              <w:tc>
                                <w:tcPr>
                                  <w:tcW w:w="3240" w:type="dxa"/>
                                  <w:shd w:val="clear" w:color="auto" w:fill="DDF0FB"/>
                                </w:tcPr>
                                <w:p>
                                  <w:pPr>
                                    <w:pStyle w:val="TableParagraph"/>
                                    <w:spacing w:before="2"/>
                                    <w:rPr>
                                      <w:sz w:val="24"/>
                                    </w:rPr>
                                  </w:pPr>
                                </w:p>
                                <w:p>
                                  <w:pPr>
                                    <w:pStyle w:val="TableParagraph"/>
                                    <w:ind w:left="1483"/>
                                    <w:rPr>
                                      <w:sz w:val="24"/>
                                    </w:rPr>
                                  </w:pPr>
                                  <w:r>
                                    <w:rPr>
                                      <w:color w:val="231F20"/>
                                      <w:spacing w:val="-5"/>
                                      <w:sz w:val="24"/>
                                    </w:rPr>
                                    <w:t>$3</w:t>
                                  </w:r>
                                </w:p>
                              </w:tc>
                            </w:tr>
                            <w:tr>
                              <w:trPr>
                                <w:trHeight w:val="1081" w:hRule="atLeast"/>
                              </w:trPr>
                              <w:tc>
                                <w:tcPr>
                                  <w:tcW w:w="4320" w:type="dxa"/>
                                  <w:tcBorders>
                                    <w:left w:val="nil"/>
                                    <w:bottom w:val="nil"/>
                                  </w:tcBorders>
                                </w:tcPr>
                                <w:p>
                                  <w:pPr>
                                    <w:pStyle w:val="TableParagraph"/>
                                    <w:spacing w:before="84"/>
                                    <w:ind w:left="95"/>
                                    <w:rPr>
                                      <w:rFonts w:ascii="Gill Sans MT"/>
                                      <w:b/>
                                      <w:sz w:val="24"/>
                                    </w:rPr>
                                  </w:pPr>
                                  <w:r>
                                    <w:rPr>
                                      <w:rFonts w:ascii="Gill Sans MT"/>
                                      <w:b/>
                                      <w:color w:val="0093D0"/>
                                      <w:sz w:val="24"/>
                                    </w:rPr>
                                    <w:t>Hemoglobin</w:t>
                                  </w:r>
                                  <w:r>
                                    <w:rPr>
                                      <w:rFonts w:ascii="Gill Sans MT"/>
                                      <w:b/>
                                      <w:color w:val="0093D0"/>
                                      <w:spacing w:val="6"/>
                                      <w:sz w:val="24"/>
                                    </w:rPr>
                                    <w:t> </w:t>
                                  </w:r>
                                  <w:r>
                                    <w:rPr>
                                      <w:rFonts w:ascii="Gill Sans MT"/>
                                      <w:b/>
                                      <w:color w:val="0093D0"/>
                                      <w:spacing w:val="-5"/>
                                      <w:sz w:val="24"/>
                                    </w:rPr>
                                    <w:t>A1c</w:t>
                                  </w:r>
                                </w:p>
                                <w:p>
                                  <w:pPr>
                                    <w:pStyle w:val="TableParagraph"/>
                                    <w:spacing w:line="264" w:lineRule="auto" w:before="25"/>
                                    <w:ind w:left="95" w:right="437"/>
                                    <w:rPr>
                                      <w:sz w:val="24"/>
                                    </w:rPr>
                                  </w:pPr>
                                  <w:r>
                                    <w:rPr>
                                      <w:color w:val="231F20"/>
                                      <w:sz w:val="24"/>
                                    </w:rPr>
                                    <w:t>Blood</w:t>
                                  </w:r>
                                  <w:r>
                                    <w:rPr>
                                      <w:color w:val="231F20"/>
                                      <w:spacing w:val="-10"/>
                                      <w:sz w:val="24"/>
                                    </w:rPr>
                                    <w:t> </w:t>
                                  </w:r>
                                  <w:r>
                                    <w:rPr>
                                      <w:color w:val="231F20"/>
                                      <w:sz w:val="24"/>
                                    </w:rPr>
                                    <w:t>test</w:t>
                                  </w:r>
                                  <w:r>
                                    <w:rPr>
                                      <w:color w:val="231F20"/>
                                      <w:spacing w:val="-10"/>
                                      <w:sz w:val="24"/>
                                    </w:rPr>
                                    <w:t> </w:t>
                                  </w:r>
                                  <w:r>
                                    <w:rPr>
                                      <w:color w:val="231F20"/>
                                      <w:sz w:val="24"/>
                                    </w:rPr>
                                    <w:t>used</w:t>
                                  </w:r>
                                  <w:r>
                                    <w:rPr>
                                      <w:color w:val="231F20"/>
                                      <w:spacing w:val="-10"/>
                                      <w:sz w:val="24"/>
                                    </w:rPr>
                                    <w:t> </w:t>
                                  </w:r>
                                  <w:r>
                                    <w:rPr>
                                      <w:color w:val="231F20"/>
                                      <w:sz w:val="24"/>
                                    </w:rPr>
                                    <w:t>to</w:t>
                                  </w:r>
                                  <w:r>
                                    <w:rPr>
                                      <w:color w:val="231F20"/>
                                      <w:spacing w:val="-10"/>
                                      <w:sz w:val="24"/>
                                    </w:rPr>
                                    <w:t> </w:t>
                                  </w:r>
                                  <w:r>
                                    <w:rPr>
                                      <w:color w:val="231F20"/>
                                      <w:sz w:val="24"/>
                                    </w:rPr>
                                    <w:t>diagnose</w:t>
                                  </w:r>
                                  <w:r>
                                    <w:rPr>
                                      <w:color w:val="231F20"/>
                                      <w:spacing w:val="-10"/>
                                      <w:sz w:val="24"/>
                                    </w:rPr>
                                    <w:t> </w:t>
                                  </w:r>
                                  <w:r>
                                    <w:rPr>
                                      <w:color w:val="231F20"/>
                                      <w:sz w:val="24"/>
                                    </w:rPr>
                                    <w:t>and help manage diabetes.</w:t>
                                  </w:r>
                                </w:p>
                              </w:tc>
                              <w:tc>
                                <w:tcPr>
                                  <w:tcW w:w="2880" w:type="dxa"/>
                                  <w:shd w:val="clear" w:color="auto" w:fill="FFF2E6"/>
                                </w:tcPr>
                                <w:p>
                                  <w:pPr>
                                    <w:pStyle w:val="TableParagraph"/>
                                    <w:spacing w:before="1"/>
                                    <w:rPr>
                                      <w:sz w:val="32"/>
                                    </w:rPr>
                                  </w:pPr>
                                </w:p>
                                <w:p>
                                  <w:pPr>
                                    <w:pStyle w:val="TableParagraph"/>
                                    <w:ind w:left="355" w:right="345"/>
                                    <w:jc w:val="center"/>
                                    <w:rPr>
                                      <w:sz w:val="24"/>
                                    </w:rPr>
                                  </w:pPr>
                                  <w:r>
                                    <w:rPr>
                                      <w:color w:val="231F20"/>
                                      <w:spacing w:val="-5"/>
                                      <w:sz w:val="24"/>
                                    </w:rPr>
                                    <w:t>$62</w:t>
                                  </w:r>
                                </w:p>
                              </w:tc>
                              <w:tc>
                                <w:tcPr>
                                  <w:tcW w:w="3240" w:type="dxa"/>
                                  <w:shd w:val="clear" w:color="auto" w:fill="F0F8FD"/>
                                </w:tcPr>
                                <w:p>
                                  <w:pPr>
                                    <w:pStyle w:val="TableParagraph"/>
                                    <w:spacing w:before="1"/>
                                    <w:rPr>
                                      <w:sz w:val="32"/>
                                    </w:rPr>
                                  </w:pPr>
                                </w:p>
                                <w:p>
                                  <w:pPr>
                                    <w:pStyle w:val="TableParagraph"/>
                                    <w:ind w:left="1483"/>
                                    <w:rPr>
                                      <w:sz w:val="24"/>
                                    </w:rPr>
                                  </w:pPr>
                                  <w:r>
                                    <w:rPr>
                                      <w:color w:val="231F20"/>
                                      <w:spacing w:val="-5"/>
                                      <w:sz w:val="24"/>
                                    </w:rPr>
                                    <w:t>$9</w:t>
                                  </w:r>
                                </w:p>
                              </w:tc>
                            </w:tr>
                          </w:tbl>
                          <w:p>
                            <w:pPr>
                              <w:pStyle w:val="BodyText"/>
                            </w:pPr>
                          </w:p>
                        </w:txbxContent>
                      </wps:txbx>
                      <wps:bodyPr wrap="square" lIns="0" tIns="0" rIns="0" bIns="0" rtlCol="0">
                        <a:noAutofit/>
                      </wps:bodyPr>
                    </wps:wsp>
                  </a:graphicData>
                </a:graphic>
              </wp:anchor>
            </w:drawing>
          </mc:Choice>
          <mc:Fallback>
            <w:pict>
              <v:shape style="position:absolute;margin-left:44.75pt;margin-top:14.103516pt;width:522.5pt;height:345.25pt;mso-position-horizontal-relative:page;mso-position-vertical-relative:paragraph;z-index:-15728640;mso-wrap-distance-left:0;mso-wrap-distance-right:0" type="#_x0000_t202" id="docshape46" filled="false" stroked="false">
                <v:textbox inset="0,0,0,0">
                  <w:txbxContent>
                    <w:tbl>
                      <w:tblPr>
                        <w:tblW w:w="0" w:type="auto"/>
                        <w:jc w:val="left"/>
                        <w:tblInd w:w="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4320"/>
                        <w:gridCol w:w="2880"/>
                        <w:gridCol w:w="3240"/>
                      </w:tblGrid>
                      <w:tr>
                        <w:trPr>
                          <w:trHeight w:val="1273" w:hRule="atLeast"/>
                        </w:trPr>
                        <w:tc>
                          <w:tcPr>
                            <w:tcW w:w="4320" w:type="dxa"/>
                            <w:shd w:val="clear" w:color="auto" w:fill="6DBCE3"/>
                          </w:tcPr>
                          <w:p>
                            <w:pPr>
                              <w:pStyle w:val="TableParagraph"/>
                              <w:spacing w:before="5"/>
                              <w:rPr>
                                <w:sz w:val="41"/>
                              </w:rPr>
                            </w:pPr>
                          </w:p>
                          <w:p>
                            <w:pPr>
                              <w:pStyle w:val="TableParagraph"/>
                              <w:spacing w:before="1"/>
                              <w:ind w:left="90"/>
                              <w:rPr>
                                <w:rFonts w:ascii="Gill Sans MT"/>
                                <w:b/>
                                <w:sz w:val="24"/>
                              </w:rPr>
                            </w:pPr>
                            <w:r>
                              <w:rPr>
                                <w:rFonts w:ascii="Gill Sans MT"/>
                                <w:b/>
                                <w:color w:val="FFFFFF"/>
                                <w:sz w:val="24"/>
                              </w:rPr>
                              <w:t>Common</w:t>
                            </w:r>
                            <w:r>
                              <w:rPr>
                                <w:rFonts w:ascii="Gill Sans MT"/>
                                <w:b/>
                                <w:color w:val="FFFFFF"/>
                                <w:spacing w:val="-6"/>
                                <w:sz w:val="24"/>
                              </w:rPr>
                              <w:t> </w:t>
                            </w:r>
                            <w:r>
                              <w:rPr>
                                <w:rFonts w:ascii="Gill Sans MT"/>
                                <w:b/>
                                <w:color w:val="FFFFFF"/>
                                <w:sz w:val="24"/>
                              </w:rPr>
                              <w:t>lab</w:t>
                            </w:r>
                            <w:r>
                              <w:rPr>
                                <w:rFonts w:ascii="Gill Sans MT"/>
                                <w:b/>
                                <w:color w:val="FFFFFF"/>
                                <w:spacing w:val="-5"/>
                                <w:sz w:val="24"/>
                              </w:rPr>
                              <w:t> </w:t>
                            </w:r>
                            <w:r>
                              <w:rPr>
                                <w:rFonts w:ascii="Gill Sans MT"/>
                                <w:b/>
                                <w:color w:val="FFFFFF"/>
                                <w:spacing w:val="-4"/>
                                <w:sz w:val="24"/>
                              </w:rPr>
                              <w:t>tests</w:t>
                            </w:r>
                          </w:p>
                        </w:tc>
                        <w:tc>
                          <w:tcPr>
                            <w:tcW w:w="2880" w:type="dxa"/>
                            <w:shd w:val="clear" w:color="auto" w:fill="FDCB9E"/>
                          </w:tcPr>
                          <w:p>
                            <w:pPr>
                              <w:pStyle w:val="TableParagraph"/>
                              <w:spacing w:line="276" w:lineRule="auto" w:before="180"/>
                              <w:ind w:left="357" w:right="345"/>
                              <w:jc w:val="center"/>
                              <w:rPr>
                                <w:rFonts w:ascii="Gill Sans MT"/>
                                <w:b/>
                                <w:sz w:val="24"/>
                              </w:rPr>
                            </w:pPr>
                            <w:r>
                              <w:rPr>
                                <w:rFonts w:ascii="Gill Sans MT"/>
                                <w:b/>
                                <w:color w:val="004C6C"/>
                                <w:sz w:val="24"/>
                              </w:rPr>
                              <w:t>Member rate for a hospital </w:t>
                            </w:r>
                            <w:r>
                              <w:rPr>
                                <w:rFonts w:ascii="Gill Sans MT"/>
                                <w:b/>
                                <w:color w:val="004C6C"/>
                                <w:sz w:val="24"/>
                              </w:rPr>
                              <w:t>laboratory </w:t>
                            </w:r>
                            <w:r>
                              <w:rPr>
                                <w:rFonts w:ascii="Gill Sans MT"/>
                                <w:b/>
                                <w:color w:val="004C6C"/>
                                <w:spacing w:val="-2"/>
                                <w:sz w:val="24"/>
                              </w:rPr>
                              <w:t>averages</w:t>
                            </w:r>
                          </w:p>
                        </w:tc>
                        <w:tc>
                          <w:tcPr>
                            <w:tcW w:w="3240" w:type="dxa"/>
                            <w:shd w:val="clear" w:color="auto" w:fill="BEE4F8"/>
                          </w:tcPr>
                          <w:p>
                            <w:pPr>
                              <w:pStyle w:val="TableParagraph"/>
                              <w:spacing w:line="276" w:lineRule="auto" w:before="180"/>
                              <w:ind w:left="508" w:right="496"/>
                              <w:jc w:val="center"/>
                              <w:rPr>
                                <w:rFonts w:ascii="Gill Sans MT"/>
                                <w:b/>
                                <w:sz w:val="24"/>
                              </w:rPr>
                            </w:pPr>
                            <w:r>
                              <w:rPr>
                                <w:rFonts w:ascii="Gill Sans MT"/>
                                <w:b/>
                                <w:color w:val="004C6C"/>
                                <w:sz w:val="24"/>
                              </w:rPr>
                              <w:t>Member</w:t>
                            </w:r>
                            <w:r>
                              <w:rPr>
                                <w:rFonts w:ascii="Gill Sans MT"/>
                                <w:b/>
                                <w:color w:val="004C6C"/>
                                <w:spacing w:val="-8"/>
                                <w:sz w:val="24"/>
                              </w:rPr>
                              <w:t> </w:t>
                            </w:r>
                            <w:r>
                              <w:rPr>
                                <w:rFonts w:ascii="Gill Sans MT"/>
                                <w:b/>
                                <w:color w:val="004C6C"/>
                                <w:sz w:val="24"/>
                              </w:rPr>
                              <w:t>rate</w:t>
                            </w:r>
                            <w:r>
                              <w:rPr>
                                <w:rFonts w:ascii="Gill Sans MT"/>
                                <w:b/>
                                <w:color w:val="004C6C"/>
                                <w:spacing w:val="-8"/>
                                <w:sz w:val="24"/>
                              </w:rPr>
                              <w:t> </w:t>
                            </w:r>
                            <w:r>
                              <w:rPr>
                                <w:rFonts w:ascii="Gill Sans MT"/>
                                <w:b/>
                                <w:color w:val="004C6C"/>
                                <w:sz w:val="24"/>
                              </w:rPr>
                              <w:t>for</w:t>
                            </w:r>
                            <w:r>
                              <w:rPr>
                                <w:rFonts w:ascii="Gill Sans MT"/>
                                <w:b/>
                                <w:color w:val="004C6C"/>
                                <w:spacing w:val="-8"/>
                                <w:sz w:val="24"/>
                              </w:rPr>
                              <w:t> </w:t>
                            </w:r>
                            <w:r>
                              <w:rPr>
                                <w:rFonts w:ascii="Gill Sans MT"/>
                                <w:b/>
                                <w:color w:val="004C6C"/>
                                <w:sz w:val="24"/>
                              </w:rPr>
                              <w:t>an independent lab averages only</w:t>
                            </w:r>
                          </w:p>
                        </w:tc>
                      </w:tr>
                      <w:tr>
                        <w:trPr>
                          <w:trHeight w:val="1245" w:hRule="atLeast"/>
                        </w:trPr>
                        <w:tc>
                          <w:tcPr>
                            <w:tcW w:w="4320" w:type="dxa"/>
                            <w:tcBorders>
                              <w:left w:val="nil"/>
                            </w:tcBorders>
                          </w:tcPr>
                          <w:p>
                            <w:pPr>
                              <w:pStyle w:val="TableParagraph"/>
                              <w:spacing w:line="264" w:lineRule="auto" w:before="166"/>
                              <w:ind w:left="95" w:right="513"/>
                              <w:jc w:val="both"/>
                              <w:rPr>
                                <w:sz w:val="24"/>
                              </w:rPr>
                            </w:pPr>
                            <w:r>
                              <w:rPr>
                                <w:rFonts w:ascii="Gill Sans MT"/>
                                <w:b/>
                                <w:color w:val="0093D0"/>
                                <w:sz w:val="24"/>
                              </w:rPr>
                              <w:t>Comprehensive Metabolic Panel </w:t>
                            </w:r>
                            <w:r>
                              <w:rPr>
                                <w:color w:val="231F20"/>
                                <w:sz w:val="24"/>
                              </w:rPr>
                              <w:t>Evaluates</w:t>
                            </w:r>
                            <w:r>
                              <w:rPr>
                                <w:color w:val="231F20"/>
                                <w:spacing w:val="-19"/>
                                <w:sz w:val="24"/>
                              </w:rPr>
                              <w:t> </w:t>
                            </w:r>
                            <w:r>
                              <w:rPr>
                                <w:color w:val="231F20"/>
                                <w:sz w:val="24"/>
                              </w:rPr>
                              <w:t>overall</w:t>
                            </w:r>
                            <w:r>
                              <w:rPr>
                                <w:color w:val="231F20"/>
                                <w:spacing w:val="-19"/>
                                <w:sz w:val="24"/>
                              </w:rPr>
                              <w:t> </w:t>
                            </w:r>
                            <w:r>
                              <w:rPr>
                                <w:color w:val="231F20"/>
                                <w:sz w:val="24"/>
                              </w:rPr>
                              <w:t>body</w:t>
                            </w:r>
                            <w:r>
                              <w:rPr>
                                <w:color w:val="231F20"/>
                                <w:spacing w:val="-19"/>
                                <w:sz w:val="24"/>
                              </w:rPr>
                              <w:t> </w:t>
                            </w:r>
                            <w:r>
                              <w:rPr>
                                <w:color w:val="231F20"/>
                                <w:sz w:val="24"/>
                              </w:rPr>
                              <w:t>function</w:t>
                            </w:r>
                            <w:r>
                              <w:rPr>
                                <w:color w:val="231F20"/>
                                <w:spacing w:val="-18"/>
                                <w:sz w:val="24"/>
                              </w:rPr>
                              <w:t> </w:t>
                            </w:r>
                            <w:r>
                              <w:rPr>
                                <w:color w:val="231F20"/>
                                <w:sz w:val="24"/>
                              </w:rPr>
                              <w:t>and the health of certain organs.</w:t>
                            </w:r>
                          </w:p>
                        </w:tc>
                        <w:tc>
                          <w:tcPr>
                            <w:tcW w:w="2880" w:type="dxa"/>
                            <w:shd w:val="clear" w:color="auto" w:fill="FFF2E6"/>
                          </w:tcPr>
                          <w:p>
                            <w:pPr>
                              <w:pStyle w:val="TableParagraph"/>
                              <w:spacing w:before="10"/>
                              <w:rPr>
                                <w:sz w:val="38"/>
                              </w:rPr>
                            </w:pPr>
                          </w:p>
                          <w:p>
                            <w:pPr>
                              <w:pStyle w:val="TableParagraph"/>
                              <w:ind w:left="343" w:right="345"/>
                              <w:jc w:val="center"/>
                              <w:rPr>
                                <w:sz w:val="24"/>
                              </w:rPr>
                            </w:pPr>
                            <w:r>
                              <w:rPr>
                                <w:color w:val="231F20"/>
                                <w:spacing w:val="-5"/>
                                <w:sz w:val="24"/>
                              </w:rPr>
                              <w:t>$74</w:t>
                            </w:r>
                          </w:p>
                        </w:tc>
                        <w:tc>
                          <w:tcPr>
                            <w:tcW w:w="3240" w:type="dxa"/>
                            <w:tcBorders>
                              <w:right w:val="nil"/>
                            </w:tcBorders>
                            <w:shd w:val="clear" w:color="auto" w:fill="F0F8FD"/>
                          </w:tcPr>
                          <w:p>
                            <w:pPr>
                              <w:pStyle w:val="TableParagraph"/>
                              <w:spacing w:before="10"/>
                              <w:rPr>
                                <w:sz w:val="38"/>
                              </w:rPr>
                            </w:pPr>
                          </w:p>
                          <w:p>
                            <w:pPr>
                              <w:pStyle w:val="TableParagraph"/>
                              <w:ind w:left="1434"/>
                              <w:rPr>
                                <w:sz w:val="24"/>
                              </w:rPr>
                            </w:pPr>
                            <w:r>
                              <w:rPr>
                                <w:color w:val="231F20"/>
                                <w:spacing w:val="-5"/>
                                <w:sz w:val="24"/>
                              </w:rPr>
                              <w:t>$11</w:t>
                            </w:r>
                          </w:p>
                        </w:tc>
                      </w:tr>
                      <w:tr>
                        <w:trPr>
                          <w:trHeight w:val="1170" w:hRule="atLeast"/>
                        </w:trPr>
                        <w:tc>
                          <w:tcPr>
                            <w:tcW w:w="4320" w:type="dxa"/>
                            <w:shd w:val="clear" w:color="auto" w:fill="DDF0FB"/>
                          </w:tcPr>
                          <w:p>
                            <w:pPr>
                              <w:pStyle w:val="TableParagraph"/>
                              <w:spacing w:before="129"/>
                              <w:ind w:left="90"/>
                              <w:rPr>
                                <w:rFonts w:ascii="Gill Sans MT"/>
                                <w:b/>
                                <w:sz w:val="24"/>
                              </w:rPr>
                            </w:pPr>
                            <w:r>
                              <w:rPr>
                                <w:rFonts w:ascii="Gill Sans MT"/>
                                <w:b/>
                                <w:color w:val="0093D0"/>
                                <w:sz w:val="24"/>
                              </w:rPr>
                              <w:t>Lipid</w:t>
                            </w:r>
                            <w:r>
                              <w:rPr>
                                <w:rFonts w:ascii="Gill Sans MT"/>
                                <w:b/>
                                <w:color w:val="0093D0"/>
                                <w:spacing w:val="2"/>
                                <w:sz w:val="24"/>
                              </w:rPr>
                              <w:t> </w:t>
                            </w:r>
                            <w:r>
                              <w:rPr>
                                <w:rFonts w:ascii="Gill Sans MT"/>
                                <w:b/>
                                <w:color w:val="0093D0"/>
                                <w:spacing w:val="-2"/>
                                <w:sz w:val="24"/>
                              </w:rPr>
                              <w:t>Panel</w:t>
                            </w:r>
                          </w:p>
                          <w:p>
                            <w:pPr>
                              <w:pStyle w:val="TableParagraph"/>
                              <w:spacing w:line="264" w:lineRule="auto" w:before="25"/>
                              <w:ind w:left="90" w:right="71"/>
                              <w:rPr>
                                <w:sz w:val="24"/>
                              </w:rPr>
                            </w:pPr>
                            <w:r>
                              <w:rPr>
                                <w:color w:val="231F20"/>
                                <w:sz w:val="24"/>
                              </w:rPr>
                              <w:t>Measures</w:t>
                            </w:r>
                            <w:r>
                              <w:rPr>
                                <w:color w:val="231F20"/>
                                <w:spacing w:val="-4"/>
                                <w:sz w:val="24"/>
                              </w:rPr>
                              <w:t> </w:t>
                            </w:r>
                            <w:r>
                              <w:rPr>
                                <w:color w:val="231F20"/>
                                <w:sz w:val="24"/>
                              </w:rPr>
                              <w:t>levels</w:t>
                            </w:r>
                            <w:r>
                              <w:rPr>
                                <w:color w:val="231F20"/>
                                <w:spacing w:val="-4"/>
                                <w:sz w:val="24"/>
                              </w:rPr>
                              <w:t> </w:t>
                            </w:r>
                            <w:r>
                              <w:rPr>
                                <w:color w:val="231F20"/>
                                <w:sz w:val="24"/>
                              </w:rPr>
                              <w:t>of</w:t>
                            </w:r>
                            <w:r>
                              <w:rPr>
                                <w:color w:val="231F20"/>
                                <w:spacing w:val="-4"/>
                                <w:sz w:val="24"/>
                              </w:rPr>
                              <w:t> </w:t>
                            </w:r>
                            <w:r>
                              <w:rPr>
                                <w:color w:val="231F20"/>
                                <w:sz w:val="24"/>
                              </w:rPr>
                              <w:t>cholesterol</w:t>
                            </w:r>
                            <w:r>
                              <w:rPr>
                                <w:color w:val="231F20"/>
                                <w:spacing w:val="-4"/>
                                <w:sz w:val="24"/>
                              </w:rPr>
                              <w:t> </w:t>
                            </w:r>
                            <w:r>
                              <w:rPr>
                                <w:color w:val="231F20"/>
                                <w:sz w:val="24"/>
                              </w:rPr>
                              <w:t>and other fats.</w:t>
                            </w:r>
                          </w:p>
                        </w:tc>
                        <w:tc>
                          <w:tcPr>
                            <w:tcW w:w="2880" w:type="dxa"/>
                            <w:shd w:val="clear" w:color="auto" w:fill="FEE3CA"/>
                          </w:tcPr>
                          <w:p>
                            <w:pPr>
                              <w:pStyle w:val="TableParagraph"/>
                              <w:spacing w:before="9"/>
                              <w:rPr>
                                <w:sz w:val="35"/>
                              </w:rPr>
                            </w:pPr>
                          </w:p>
                          <w:p>
                            <w:pPr>
                              <w:pStyle w:val="TableParagraph"/>
                              <w:ind w:left="355" w:right="345"/>
                              <w:jc w:val="center"/>
                              <w:rPr>
                                <w:sz w:val="24"/>
                              </w:rPr>
                            </w:pPr>
                            <w:r>
                              <w:rPr>
                                <w:color w:val="231F20"/>
                                <w:spacing w:val="-5"/>
                                <w:sz w:val="24"/>
                              </w:rPr>
                              <w:t>$77</w:t>
                            </w:r>
                          </w:p>
                        </w:tc>
                        <w:tc>
                          <w:tcPr>
                            <w:tcW w:w="3240" w:type="dxa"/>
                            <w:tcBorders>
                              <w:right w:val="nil"/>
                            </w:tcBorders>
                            <w:shd w:val="clear" w:color="auto" w:fill="DDF0FB"/>
                          </w:tcPr>
                          <w:p>
                            <w:pPr>
                              <w:pStyle w:val="TableParagraph"/>
                              <w:spacing w:before="9"/>
                              <w:rPr>
                                <w:sz w:val="35"/>
                              </w:rPr>
                            </w:pPr>
                          </w:p>
                          <w:p>
                            <w:pPr>
                              <w:pStyle w:val="TableParagraph"/>
                              <w:ind w:left="1428"/>
                              <w:rPr>
                                <w:sz w:val="24"/>
                              </w:rPr>
                            </w:pPr>
                            <w:r>
                              <w:rPr>
                                <w:color w:val="231F20"/>
                                <w:spacing w:val="-5"/>
                                <w:sz w:val="24"/>
                              </w:rPr>
                              <w:t>$13</w:t>
                            </w:r>
                          </w:p>
                        </w:tc>
                      </w:tr>
                      <w:tr>
                        <w:trPr>
                          <w:trHeight w:val="1172" w:hRule="atLeast"/>
                        </w:trPr>
                        <w:tc>
                          <w:tcPr>
                            <w:tcW w:w="4320" w:type="dxa"/>
                            <w:tcBorders>
                              <w:left w:val="nil"/>
                            </w:tcBorders>
                          </w:tcPr>
                          <w:p>
                            <w:pPr>
                              <w:pStyle w:val="TableParagraph"/>
                              <w:spacing w:line="264" w:lineRule="auto" w:before="130"/>
                              <w:ind w:left="95"/>
                              <w:rPr>
                                <w:sz w:val="24"/>
                              </w:rPr>
                            </w:pPr>
                            <w:r>
                              <w:rPr>
                                <w:rFonts w:ascii="Gill Sans MT"/>
                                <w:b/>
                                <w:color w:val="0093D0"/>
                                <w:sz w:val="24"/>
                              </w:rPr>
                              <w:t>Thyroid</w:t>
                            </w:r>
                            <w:r>
                              <w:rPr>
                                <w:rFonts w:ascii="Gill Sans MT"/>
                                <w:b/>
                                <w:color w:val="0093D0"/>
                                <w:spacing w:val="-15"/>
                                <w:sz w:val="24"/>
                              </w:rPr>
                              <w:t> </w:t>
                            </w:r>
                            <w:r>
                              <w:rPr>
                                <w:rFonts w:ascii="Gill Sans MT"/>
                                <w:b/>
                                <w:color w:val="0093D0"/>
                                <w:sz w:val="24"/>
                              </w:rPr>
                              <w:t>Stimulating</w:t>
                            </w:r>
                            <w:r>
                              <w:rPr>
                                <w:rFonts w:ascii="Gill Sans MT"/>
                                <w:b/>
                                <w:color w:val="0093D0"/>
                                <w:spacing w:val="-15"/>
                                <w:sz w:val="24"/>
                              </w:rPr>
                              <w:t> </w:t>
                            </w:r>
                            <w:r>
                              <w:rPr>
                                <w:rFonts w:ascii="Gill Sans MT"/>
                                <w:b/>
                                <w:color w:val="0093D0"/>
                                <w:sz w:val="24"/>
                              </w:rPr>
                              <w:t>Hormone</w:t>
                            </w:r>
                            <w:r>
                              <w:rPr>
                                <w:rFonts w:ascii="Gill Sans MT"/>
                                <w:b/>
                                <w:color w:val="0093D0"/>
                                <w:spacing w:val="-15"/>
                                <w:sz w:val="24"/>
                              </w:rPr>
                              <w:t> </w:t>
                            </w:r>
                            <w:r>
                              <w:rPr>
                                <w:rFonts w:ascii="Gill Sans MT"/>
                                <w:b/>
                                <w:color w:val="0093D0"/>
                                <w:sz w:val="24"/>
                              </w:rPr>
                              <w:t>Test </w:t>
                            </w:r>
                            <w:r>
                              <w:rPr>
                                <w:color w:val="231F20"/>
                                <w:sz w:val="24"/>
                              </w:rPr>
                              <w:t>Measures the level of free TSH, a </w:t>
                            </w:r>
                            <w:r>
                              <w:rPr>
                                <w:color w:val="231F20"/>
                                <w:spacing w:val="-2"/>
                                <w:sz w:val="24"/>
                              </w:rPr>
                              <w:t>hormone</w:t>
                            </w:r>
                            <w:r>
                              <w:rPr>
                                <w:color w:val="231F20"/>
                                <w:spacing w:val="-10"/>
                                <w:sz w:val="24"/>
                              </w:rPr>
                              <w:t> </w:t>
                            </w:r>
                            <w:r>
                              <w:rPr>
                                <w:color w:val="231F20"/>
                                <w:spacing w:val="-2"/>
                                <w:sz w:val="24"/>
                              </w:rPr>
                              <w:t>that</w:t>
                            </w:r>
                            <w:r>
                              <w:rPr>
                                <w:color w:val="231F20"/>
                                <w:spacing w:val="-10"/>
                                <w:sz w:val="24"/>
                              </w:rPr>
                              <w:t> </w:t>
                            </w:r>
                            <w:r>
                              <w:rPr>
                                <w:color w:val="231F20"/>
                                <w:spacing w:val="-2"/>
                                <w:sz w:val="24"/>
                              </w:rPr>
                              <w:t>indicates</w:t>
                            </w:r>
                            <w:r>
                              <w:rPr>
                                <w:color w:val="231F20"/>
                                <w:spacing w:val="-10"/>
                                <w:sz w:val="24"/>
                              </w:rPr>
                              <w:t> </w:t>
                            </w:r>
                            <w:r>
                              <w:rPr>
                                <w:color w:val="231F20"/>
                                <w:spacing w:val="-2"/>
                                <w:sz w:val="24"/>
                              </w:rPr>
                              <w:t>thyroid</w:t>
                            </w:r>
                            <w:r>
                              <w:rPr>
                                <w:color w:val="231F20"/>
                                <w:spacing w:val="-10"/>
                                <w:sz w:val="24"/>
                              </w:rPr>
                              <w:t> </w:t>
                            </w:r>
                            <w:r>
                              <w:rPr>
                                <w:color w:val="231F20"/>
                                <w:spacing w:val="-2"/>
                                <w:sz w:val="24"/>
                              </w:rPr>
                              <w:t>health.</w:t>
                            </w:r>
                          </w:p>
                        </w:tc>
                        <w:tc>
                          <w:tcPr>
                            <w:tcW w:w="2880" w:type="dxa"/>
                            <w:shd w:val="clear" w:color="auto" w:fill="FFF2E6"/>
                          </w:tcPr>
                          <w:p>
                            <w:pPr>
                              <w:pStyle w:val="TableParagraph"/>
                              <w:spacing w:before="10"/>
                              <w:rPr>
                                <w:sz w:val="35"/>
                              </w:rPr>
                            </w:pPr>
                          </w:p>
                          <w:p>
                            <w:pPr>
                              <w:pStyle w:val="TableParagraph"/>
                              <w:spacing w:before="1"/>
                              <w:ind w:left="355" w:right="345"/>
                              <w:jc w:val="center"/>
                              <w:rPr>
                                <w:sz w:val="24"/>
                              </w:rPr>
                            </w:pPr>
                            <w:r>
                              <w:rPr>
                                <w:color w:val="231F20"/>
                                <w:spacing w:val="-4"/>
                                <w:sz w:val="24"/>
                              </w:rPr>
                              <w:t>$101</w:t>
                            </w:r>
                          </w:p>
                        </w:tc>
                        <w:tc>
                          <w:tcPr>
                            <w:tcW w:w="3240" w:type="dxa"/>
                            <w:shd w:val="clear" w:color="auto" w:fill="F0F8FD"/>
                          </w:tcPr>
                          <w:p>
                            <w:pPr>
                              <w:pStyle w:val="TableParagraph"/>
                              <w:spacing w:before="10"/>
                              <w:rPr>
                                <w:sz w:val="35"/>
                              </w:rPr>
                            </w:pPr>
                          </w:p>
                          <w:p>
                            <w:pPr>
                              <w:pStyle w:val="TableParagraph"/>
                              <w:spacing w:before="1"/>
                              <w:ind w:left="1427"/>
                              <w:rPr>
                                <w:sz w:val="24"/>
                              </w:rPr>
                            </w:pPr>
                            <w:r>
                              <w:rPr>
                                <w:color w:val="231F20"/>
                                <w:spacing w:val="-5"/>
                                <w:sz w:val="24"/>
                              </w:rPr>
                              <w:t>$16</w:t>
                            </w:r>
                          </w:p>
                        </w:tc>
                      </w:tr>
                      <w:tr>
                        <w:trPr>
                          <w:trHeight w:val="890" w:hRule="atLeast"/>
                        </w:trPr>
                        <w:tc>
                          <w:tcPr>
                            <w:tcW w:w="4320" w:type="dxa"/>
                            <w:shd w:val="clear" w:color="auto" w:fill="DDF0FB"/>
                          </w:tcPr>
                          <w:p>
                            <w:pPr>
                              <w:pStyle w:val="TableParagraph"/>
                              <w:spacing w:before="149"/>
                              <w:ind w:left="90"/>
                              <w:rPr>
                                <w:rFonts w:ascii="Gill Sans MT"/>
                                <w:b/>
                                <w:sz w:val="24"/>
                              </w:rPr>
                            </w:pPr>
                            <w:r>
                              <w:rPr>
                                <w:rFonts w:ascii="Gill Sans MT"/>
                                <w:b/>
                                <w:color w:val="0093D0"/>
                                <w:spacing w:val="-2"/>
                                <w:w w:val="105"/>
                                <w:sz w:val="24"/>
                              </w:rPr>
                              <w:t>Urinalysis</w:t>
                            </w:r>
                          </w:p>
                          <w:p>
                            <w:pPr>
                              <w:pStyle w:val="TableParagraph"/>
                              <w:spacing w:before="24"/>
                              <w:ind w:left="90"/>
                              <w:rPr>
                                <w:sz w:val="24"/>
                              </w:rPr>
                            </w:pPr>
                            <w:r>
                              <w:rPr>
                                <w:color w:val="231F20"/>
                                <w:sz w:val="24"/>
                              </w:rPr>
                              <w:t>Checks</w:t>
                            </w:r>
                            <w:r>
                              <w:rPr>
                                <w:color w:val="231F20"/>
                                <w:spacing w:val="-7"/>
                                <w:sz w:val="24"/>
                              </w:rPr>
                              <w:t> </w:t>
                            </w:r>
                            <w:r>
                              <w:rPr>
                                <w:color w:val="231F20"/>
                                <w:sz w:val="24"/>
                              </w:rPr>
                              <w:t>urine</w:t>
                            </w:r>
                            <w:r>
                              <w:rPr>
                                <w:color w:val="231F20"/>
                                <w:spacing w:val="-6"/>
                                <w:sz w:val="24"/>
                              </w:rPr>
                              <w:t> </w:t>
                            </w:r>
                            <w:r>
                              <w:rPr>
                                <w:color w:val="231F20"/>
                                <w:sz w:val="24"/>
                              </w:rPr>
                              <w:t>for</w:t>
                            </w:r>
                            <w:r>
                              <w:rPr>
                                <w:color w:val="231F20"/>
                                <w:spacing w:val="-7"/>
                                <w:sz w:val="24"/>
                              </w:rPr>
                              <w:t> </w:t>
                            </w:r>
                            <w:r>
                              <w:rPr>
                                <w:color w:val="231F20"/>
                                <w:sz w:val="24"/>
                              </w:rPr>
                              <w:t>signs</w:t>
                            </w:r>
                            <w:r>
                              <w:rPr>
                                <w:color w:val="231F20"/>
                                <w:spacing w:val="-6"/>
                                <w:sz w:val="24"/>
                              </w:rPr>
                              <w:t> </w:t>
                            </w:r>
                            <w:r>
                              <w:rPr>
                                <w:color w:val="231F20"/>
                                <w:sz w:val="24"/>
                              </w:rPr>
                              <w:t>of</w:t>
                            </w:r>
                            <w:r>
                              <w:rPr>
                                <w:color w:val="231F20"/>
                                <w:spacing w:val="-7"/>
                                <w:sz w:val="24"/>
                              </w:rPr>
                              <w:t> </w:t>
                            </w:r>
                            <w:r>
                              <w:rPr>
                                <w:color w:val="231F20"/>
                                <w:spacing w:val="-2"/>
                                <w:sz w:val="24"/>
                              </w:rPr>
                              <w:t>disease.</w:t>
                            </w:r>
                          </w:p>
                        </w:tc>
                        <w:tc>
                          <w:tcPr>
                            <w:tcW w:w="2880" w:type="dxa"/>
                            <w:shd w:val="clear" w:color="auto" w:fill="FEE3CA"/>
                          </w:tcPr>
                          <w:p>
                            <w:pPr>
                              <w:pStyle w:val="TableParagraph"/>
                              <w:spacing w:before="2"/>
                              <w:rPr>
                                <w:sz w:val="24"/>
                              </w:rPr>
                            </w:pPr>
                          </w:p>
                          <w:p>
                            <w:pPr>
                              <w:pStyle w:val="TableParagraph"/>
                              <w:ind w:left="354" w:right="345"/>
                              <w:jc w:val="center"/>
                              <w:rPr>
                                <w:sz w:val="24"/>
                              </w:rPr>
                            </w:pPr>
                            <w:r>
                              <w:rPr>
                                <w:color w:val="231F20"/>
                                <w:spacing w:val="-5"/>
                                <w:sz w:val="24"/>
                              </w:rPr>
                              <w:t>$26</w:t>
                            </w:r>
                          </w:p>
                        </w:tc>
                        <w:tc>
                          <w:tcPr>
                            <w:tcW w:w="3240" w:type="dxa"/>
                            <w:shd w:val="clear" w:color="auto" w:fill="DDF0FB"/>
                          </w:tcPr>
                          <w:p>
                            <w:pPr>
                              <w:pStyle w:val="TableParagraph"/>
                              <w:spacing w:before="2"/>
                              <w:rPr>
                                <w:sz w:val="24"/>
                              </w:rPr>
                            </w:pPr>
                          </w:p>
                          <w:p>
                            <w:pPr>
                              <w:pStyle w:val="TableParagraph"/>
                              <w:ind w:left="1483"/>
                              <w:rPr>
                                <w:sz w:val="24"/>
                              </w:rPr>
                            </w:pPr>
                            <w:r>
                              <w:rPr>
                                <w:color w:val="231F20"/>
                                <w:spacing w:val="-5"/>
                                <w:sz w:val="24"/>
                              </w:rPr>
                              <w:t>$3</w:t>
                            </w:r>
                          </w:p>
                        </w:tc>
                      </w:tr>
                      <w:tr>
                        <w:trPr>
                          <w:trHeight w:val="1081" w:hRule="atLeast"/>
                        </w:trPr>
                        <w:tc>
                          <w:tcPr>
                            <w:tcW w:w="4320" w:type="dxa"/>
                            <w:tcBorders>
                              <w:left w:val="nil"/>
                              <w:bottom w:val="nil"/>
                            </w:tcBorders>
                          </w:tcPr>
                          <w:p>
                            <w:pPr>
                              <w:pStyle w:val="TableParagraph"/>
                              <w:spacing w:before="84"/>
                              <w:ind w:left="95"/>
                              <w:rPr>
                                <w:rFonts w:ascii="Gill Sans MT"/>
                                <w:b/>
                                <w:sz w:val="24"/>
                              </w:rPr>
                            </w:pPr>
                            <w:r>
                              <w:rPr>
                                <w:rFonts w:ascii="Gill Sans MT"/>
                                <w:b/>
                                <w:color w:val="0093D0"/>
                                <w:sz w:val="24"/>
                              </w:rPr>
                              <w:t>Hemoglobin</w:t>
                            </w:r>
                            <w:r>
                              <w:rPr>
                                <w:rFonts w:ascii="Gill Sans MT"/>
                                <w:b/>
                                <w:color w:val="0093D0"/>
                                <w:spacing w:val="6"/>
                                <w:sz w:val="24"/>
                              </w:rPr>
                              <w:t> </w:t>
                            </w:r>
                            <w:r>
                              <w:rPr>
                                <w:rFonts w:ascii="Gill Sans MT"/>
                                <w:b/>
                                <w:color w:val="0093D0"/>
                                <w:spacing w:val="-5"/>
                                <w:sz w:val="24"/>
                              </w:rPr>
                              <w:t>A1c</w:t>
                            </w:r>
                          </w:p>
                          <w:p>
                            <w:pPr>
                              <w:pStyle w:val="TableParagraph"/>
                              <w:spacing w:line="264" w:lineRule="auto" w:before="25"/>
                              <w:ind w:left="95" w:right="437"/>
                              <w:rPr>
                                <w:sz w:val="24"/>
                              </w:rPr>
                            </w:pPr>
                            <w:r>
                              <w:rPr>
                                <w:color w:val="231F20"/>
                                <w:sz w:val="24"/>
                              </w:rPr>
                              <w:t>Blood</w:t>
                            </w:r>
                            <w:r>
                              <w:rPr>
                                <w:color w:val="231F20"/>
                                <w:spacing w:val="-10"/>
                                <w:sz w:val="24"/>
                              </w:rPr>
                              <w:t> </w:t>
                            </w:r>
                            <w:r>
                              <w:rPr>
                                <w:color w:val="231F20"/>
                                <w:sz w:val="24"/>
                              </w:rPr>
                              <w:t>test</w:t>
                            </w:r>
                            <w:r>
                              <w:rPr>
                                <w:color w:val="231F20"/>
                                <w:spacing w:val="-10"/>
                                <w:sz w:val="24"/>
                              </w:rPr>
                              <w:t> </w:t>
                            </w:r>
                            <w:r>
                              <w:rPr>
                                <w:color w:val="231F20"/>
                                <w:sz w:val="24"/>
                              </w:rPr>
                              <w:t>used</w:t>
                            </w:r>
                            <w:r>
                              <w:rPr>
                                <w:color w:val="231F20"/>
                                <w:spacing w:val="-10"/>
                                <w:sz w:val="24"/>
                              </w:rPr>
                              <w:t> </w:t>
                            </w:r>
                            <w:r>
                              <w:rPr>
                                <w:color w:val="231F20"/>
                                <w:sz w:val="24"/>
                              </w:rPr>
                              <w:t>to</w:t>
                            </w:r>
                            <w:r>
                              <w:rPr>
                                <w:color w:val="231F20"/>
                                <w:spacing w:val="-10"/>
                                <w:sz w:val="24"/>
                              </w:rPr>
                              <w:t> </w:t>
                            </w:r>
                            <w:r>
                              <w:rPr>
                                <w:color w:val="231F20"/>
                                <w:sz w:val="24"/>
                              </w:rPr>
                              <w:t>diagnose</w:t>
                            </w:r>
                            <w:r>
                              <w:rPr>
                                <w:color w:val="231F20"/>
                                <w:spacing w:val="-10"/>
                                <w:sz w:val="24"/>
                              </w:rPr>
                              <w:t> </w:t>
                            </w:r>
                            <w:r>
                              <w:rPr>
                                <w:color w:val="231F20"/>
                                <w:sz w:val="24"/>
                              </w:rPr>
                              <w:t>and help manage diabetes.</w:t>
                            </w:r>
                          </w:p>
                        </w:tc>
                        <w:tc>
                          <w:tcPr>
                            <w:tcW w:w="2880" w:type="dxa"/>
                            <w:shd w:val="clear" w:color="auto" w:fill="FFF2E6"/>
                          </w:tcPr>
                          <w:p>
                            <w:pPr>
                              <w:pStyle w:val="TableParagraph"/>
                              <w:spacing w:before="1"/>
                              <w:rPr>
                                <w:sz w:val="32"/>
                              </w:rPr>
                            </w:pPr>
                          </w:p>
                          <w:p>
                            <w:pPr>
                              <w:pStyle w:val="TableParagraph"/>
                              <w:ind w:left="355" w:right="345"/>
                              <w:jc w:val="center"/>
                              <w:rPr>
                                <w:sz w:val="24"/>
                              </w:rPr>
                            </w:pPr>
                            <w:r>
                              <w:rPr>
                                <w:color w:val="231F20"/>
                                <w:spacing w:val="-5"/>
                                <w:sz w:val="24"/>
                              </w:rPr>
                              <w:t>$62</w:t>
                            </w:r>
                          </w:p>
                        </w:tc>
                        <w:tc>
                          <w:tcPr>
                            <w:tcW w:w="3240" w:type="dxa"/>
                            <w:shd w:val="clear" w:color="auto" w:fill="F0F8FD"/>
                          </w:tcPr>
                          <w:p>
                            <w:pPr>
                              <w:pStyle w:val="TableParagraph"/>
                              <w:spacing w:before="1"/>
                              <w:rPr>
                                <w:sz w:val="32"/>
                              </w:rPr>
                            </w:pPr>
                          </w:p>
                          <w:p>
                            <w:pPr>
                              <w:pStyle w:val="TableParagraph"/>
                              <w:ind w:left="1483"/>
                              <w:rPr>
                                <w:sz w:val="24"/>
                              </w:rPr>
                            </w:pPr>
                            <w:r>
                              <w:rPr>
                                <w:color w:val="231F20"/>
                                <w:spacing w:val="-5"/>
                                <w:sz w:val="24"/>
                              </w:rPr>
                              <w:t>$9</w:t>
                            </w:r>
                          </w:p>
                        </w:tc>
                      </w:tr>
                    </w:tbl>
                    <w:p>
                      <w:pPr>
                        <w:pStyle w:val="BodyText"/>
                      </w:pPr>
                    </w:p>
                  </w:txbxContent>
                </v:textbox>
                <w10:wrap type="topAndBottom"/>
              </v:shape>
            </w:pict>
          </mc:Fallback>
        </mc:AlternateContent>
      </w:r>
      <w:r>
        <w:rPr/>
        <w:drawing>
          <wp:anchor distT="0" distB="0" distL="0" distR="0" allowOverlap="1" layoutInCell="1" locked="0" behindDoc="1" simplePos="0" relativeHeight="487594496">
            <wp:simplePos x="0" y="0"/>
            <wp:positionH relativeFrom="page">
              <wp:posOffset>7215305</wp:posOffset>
            </wp:positionH>
            <wp:positionV relativeFrom="paragraph">
              <wp:posOffset>1611490</wp:posOffset>
            </wp:positionV>
            <wp:extent cx="125536" cy="155448"/>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13" cstate="print"/>
                    <a:stretch>
                      <a:fillRect/>
                    </a:stretch>
                  </pic:blipFill>
                  <pic:spPr>
                    <a:xfrm>
                      <a:off x="0" y="0"/>
                      <a:ext cx="125536" cy="155448"/>
                    </a:xfrm>
                    <a:prstGeom prst="rect">
                      <a:avLst/>
                    </a:prstGeom>
                  </pic:spPr>
                </pic:pic>
              </a:graphicData>
            </a:graphic>
          </wp:anchor>
        </w:drawing>
      </w:r>
      <w:r>
        <w:rPr/>
        <mc:AlternateContent>
          <mc:Choice Requires="wps">
            <w:drawing>
              <wp:anchor distT="0" distB="0" distL="0" distR="0" allowOverlap="1" layoutInCell="1" locked="0" behindDoc="1" simplePos="0" relativeHeight="487595008">
                <wp:simplePos x="0" y="0"/>
                <wp:positionH relativeFrom="page">
                  <wp:posOffset>857250</wp:posOffset>
                </wp:positionH>
                <wp:positionV relativeFrom="paragraph">
                  <wp:posOffset>4776514</wp:posOffset>
                </wp:positionV>
                <wp:extent cx="6057900" cy="1371600"/>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6057900" cy="1371600"/>
                        </a:xfrm>
                        <a:prstGeom prst="rect">
                          <a:avLst/>
                        </a:prstGeom>
                        <a:solidFill>
                          <a:srgbClr val="DDF0FB"/>
                        </a:solidFill>
                      </wps:spPr>
                      <wps:txbx>
                        <w:txbxContent>
                          <w:p>
                            <w:pPr>
                              <w:spacing w:before="156"/>
                              <w:ind w:left="1854" w:right="1854" w:firstLine="0"/>
                              <w:jc w:val="center"/>
                              <w:rPr>
                                <w:rFonts w:ascii="Gill Sans MT" w:hAnsi="Gill Sans MT"/>
                                <w:b/>
                                <w:color w:val="000000"/>
                                <w:sz w:val="28"/>
                              </w:rPr>
                            </w:pPr>
                            <w:r>
                              <w:rPr>
                                <w:rFonts w:ascii="Gill Sans MT" w:hAnsi="Gill Sans MT"/>
                                <w:b/>
                                <w:color w:val="004C6C"/>
                                <w:spacing w:val="-8"/>
                                <w:sz w:val="28"/>
                              </w:rPr>
                              <w:t>SAVE</w:t>
                            </w:r>
                            <w:r>
                              <w:rPr>
                                <w:rFonts w:ascii="Gill Sans MT" w:hAnsi="Gill Sans MT"/>
                                <w:b/>
                                <w:color w:val="004C6C"/>
                                <w:spacing w:val="-6"/>
                                <w:sz w:val="28"/>
                              </w:rPr>
                              <w:t> </w:t>
                            </w:r>
                            <w:r>
                              <w:rPr>
                                <w:rFonts w:ascii="Gill Sans MT" w:hAnsi="Gill Sans MT"/>
                                <w:b/>
                                <w:color w:val="004C6C"/>
                                <w:spacing w:val="-8"/>
                                <w:sz w:val="28"/>
                              </w:rPr>
                              <w:t>MONEY.</w:t>
                            </w:r>
                            <w:r>
                              <w:rPr>
                                <w:rFonts w:ascii="Gill Sans MT" w:hAnsi="Gill Sans MT"/>
                                <w:b/>
                                <w:color w:val="004C6C"/>
                                <w:spacing w:val="-5"/>
                                <w:sz w:val="28"/>
                              </w:rPr>
                              <w:t> </w:t>
                            </w:r>
                            <w:r>
                              <w:rPr>
                                <w:rFonts w:ascii="Gill Sans MT" w:hAnsi="Gill Sans MT"/>
                                <w:b/>
                                <w:color w:val="004C6C"/>
                                <w:spacing w:val="-8"/>
                                <w:sz w:val="28"/>
                              </w:rPr>
                              <w:t>HERE’S</w:t>
                            </w:r>
                            <w:r>
                              <w:rPr>
                                <w:rFonts w:ascii="Gill Sans MT" w:hAnsi="Gill Sans MT"/>
                                <w:b/>
                                <w:color w:val="004C6C"/>
                                <w:spacing w:val="-6"/>
                                <w:sz w:val="28"/>
                              </w:rPr>
                              <w:t> </w:t>
                            </w:r>
                            <w:r>
                              <w:rPr>
                                <w:rFonts w:ascii="Gill Sans MT" w:hAnsi="Gill Sans MT"/>
                                <w:b/>
                                <w:color w:val="004C6C"/>
                                <w:spacing w:val="-8"/>
                                <w:sz w:val="28"/>
                              </w:rPr>
                              <w:t>HOW:</w:t>
                            </w:r>
                          </w:p>
                          <w:p>
                            <w:pPr>
                              <w:spacing w:before="125"/>
                              <w:ind w:left="1854" w:right="1854" w:firstLine="0"/>
                              <w:jc w:val="center"/>
                              <w:rPr>
                                <w:rFonts w:ascii="Gill Sans MT" w:hAnsi="Gill Sans MT"/>
                                <w:b/>
                                <w:color w:val="000000"/>
                                <w:sz w:val="28"/>
                              </w:rPr>
                            </w:pPr>
                            <w:r>
                              <w:rPr>
                                <w:rFonts w:ascii="Gill Sans MT" w:hAnsi="Gill Sans MT"/>
                                <w:b/>
                                <w:color w:val="0083C9"/>
                                <w:sz w:val="28"/>
                              </w:rPr>
                              <w:t>Blood</w:t>
                            </w:r>
                            <w:r>
                              <w:rPr>
                                <w:rFonts w:ascii="Gill Sans MT" w:hAnsi="Gill Sans MT"/>
                                <w:b/>
                                <w:color w:val="0083C9"/>
                                <w:spacing w:val="9"/>
                                <w:sz w:val="28"/>
                              </w:rPr>
                              <w:t> </w:t>
                            </w:r>
                            <w:r>
                              <w:rPr>
                                <w:rFonts w:ascii="Gill Sans MT" w:hAnsi="Gill Sans MT"/>
                                <w:b/>
                                <w:color w:val="0083C9"/>
                                <w:sz w:val="28"/>
                              </w:rPr>
                              <w:t>drawn</w:t>
                            </w:r>
                            <w:r>
                              <w:rPr>
                                <w:rFonts w:ascii="Gill Sans MT" w:hAnsi="Gill Sans MT"/>
                                <w:b/>
                                <w:color w:val="0083C9"/>
                                <w:spacing w:val="10"/>
                                <w:sz w:val="28"/>
                              </w:rPr>
                              <w:t> </w:t>
                            </w:r>
                            <w:r>
                              <w:rPr>
                                <w:rFonts w:ascii="Gill Sans MT" w:hAnsi="Gill Sans MT"/>
                                <w:b/>
                                <w:color w:val="0083C9"/>
                                <w:sz w:val="28"/>
                              </w:rPr>
                              <w:t>at</w:t>
                            </w:r>
                            <w:r>
                              <w:rPr>
                                <w:rFonts w:ascii="Gill Sans MT" w:hAnsi="Gill Sans MT"/>
                                <w:b/>
                                <w:color w:val="0083C9"/>
                                <w:spacing w:val="9"/>
                                <w:sz w:val="28"/>
                              </w:rPr>
                              <w:t> </w:t>
                            </w:r>
                            <w:r>
                              <w:rPr>
                                <w:rFonts w:ascii="Gill Sans MT" w:hAnsi="Gill Sans MT"/>
                                <w:b/>
                                <w:color w:val="0083C9"/>
                                <w:sz w:val="28"/>
                              </w:rPr>
                              <w:t>your</w:t>
                            </w:r>
                            <w:r>
                              <w:rPr>
                                <w:rFonts w:ascii="Gill Sans MT" w:hAnsi="Gill Sans MT"/>
                                <w:b/>
                                <w:color w:val="0083C9"/>
                                <w:spacing w:val="10"/>
                                <w:sz w:val="28"/>
                              </w:rPr>
                              <w:t> </w:t>
                            </w:r>
                            <w:r>
                              <w:rPr>
                                <w:rFonts w:ascii="Gill Sans MT" w:hAnsi="Gill Sans MT"/>
                                <w:b/>
                                <w:color w:val="0083C9"/>
                                <w:sz w:val="28"/>
                              </w:rPr>
                              <w:t>doctor’s</w:t>
                            </w:r>
                            <w:r>
                              <w:rPr>
                                <w:rFonts w:ascii="Gill Sans MT" w:hAnsi="Gill Sans MT"/>
                                <w:b/>
                                <w:color w:val="0083C9"/>
                                <w:spacing w:val="10"/>
                                <w:sz w:val="28"/>
                              </w:rPr>
                              <w:t> </w:t>
                            </w:r>
                            <w:r>
                              <w:rPr>
                                <w:rFonts w:ascii="Gill Sans MT" w:hAnsi="Gill Sans MT"/>
                                <w:b/>
                                <w:color w:val="0083C9"/>
                                <w:spacing w:val="-2"/>
                                <w:sz w:val="28"/>
                              </w:rPr>
                              <w:t>office?</w:t>
                            </w:r>
                          </w:p>
                          <w:p>
                            <w:pPr>
                              <w:spacing w:before="16"/>
                              <w:ind w:left="1854" w:right="1854" w:firstLine="0"/>
                              <w:jc w:val="center"/>
                              <w:rPr>
                                <w:color w:val="000000"/>
                                <w:sz w:val="28"/>
                              </w:rPr>
                            </w:pPr>
                            <w:r>
                              <w:rPr>
                                <w:color w:val="231F20"/>
                                <w:sz w:val="28"/>
                              </w:rPr>
                              <w:t>Ask</w:t>
                            </w:r>
                            <w:r>
                              <w:rPr>
                                <w:color w:val="231F20"/>
                                <w:spacing w:val="-12"/>
                                <w:sz w:val="28"/>
                              </w:rPr>
                              <w:t> </w:t>
                            </w:r>
                            <w:r>
                              <w:rPr>
                                <w:color w:val="231F20"/>
                                <w:sz w:val="28"/>
                              </w:rPr>
                              <w:t>them</w:t>
                            </w:r>
                            <w:r>
                              <w:rPr>
                                <w:color w:val="231F20"/>
                                <w:spacing w:val="-12"/>
                                <w:sz w:val="28"/>
                              </w:rPr>
                              <w:t> </w:t>
                            </w:r>
                            <w:r>
                              <w:rPr>
                                <w:color w:val="231F20"/>
                                <w:sz w:val="28"/>
                              </w:rPr>
                              <w:t>to</w:t>
                            </w:r>
                            <w:r>
                              <w:rPr>
                                <w:color w:val="231F20"/>
                                <w:spacing w:val="-11"/>
                                <w:sz w:val="28"/>
                              </w:rPr>
                              <w:t> </w:t>
                            </w:r>
                            <w:r>
                              <w:rPr>
                                <w:color w:val="231F20"/>
                                <w:sz w:val="28"/>
                              </w:rPr>
                              <w:t>use</w:t>
                            </w:r>
                            <w:r>
                              <w:rPr>
                                <w:color w:val="231F20"/>
                                <w:spacing w:val="-12"/>
                                <w:sz w:val="28"/>
                              </w:rPr>
                              <w:t> </w:t>
                            </w:r>
                            <w:r>
                              <w:rPr>
                                <w:color w:val="231F20"/>
                                <w:sz w:val="28"/>
                              </w:rPr>
                              <w:t>an</w:t>
                            </w:r>
                            <w:r>
                              <w:rPr>
                                <w:color w:val="231F20"/>
                                <w:spacing w:val="-12"/>
                                <w:sz w:val="28"/>
                              </w:rPr>
                              <w:t> </w:t>
                            </w:r>
                            <w:r>
                              <w:rPr>
                                <w:color w:val="231F20"/>
                                <w:sz w:val="28"/>
                              </w:rPr>
                              <w:t>independent</w:t>
                            </w:r>
                            <w:r>
                              <w:rPr>
                                <w:color w:val="231F20"/>
                                <w:spacing w:val="-11"/>
                                <w:sz w:val="28"/>
                              </w:rPr>
                              <w:t> </w:t>
                            </w:r>
                            <w:r>
                              <w:rPr>
                                <w:color w:val="231F20"/>
                                <w:sz w:val="28"/>
                              </w:rPr>
                              <w:t>lab</w:t>
                            </w:r>
                            <w:r>
                              <w:rPr>
                                <w:color w:val="231F20"/>
                                <w:spacing w:val="-12"/>
                                <w:sz w:val="28"/>
                              </w:rPr>
                              <w:t> </w:t>
                            </w:r>
                            <w:r>
                              <w:rPr>
                                <w:color w:val="231F20"/>
                                <w:sz w:val="28"/>
                              </w:rPr>
                              <w:t>for</w:t>
                            </w:r>
                            <w:r>
                              <w:rPr>
                                <w:color w:val="231F20"/>
                                <w:spacing w:val="-12"/>
                                <w:sz w:val="28"/>
                              </w:rPr>
                              <w:t> </w:t>
                            </w:r>
                            <w:r>
                              <w:rPr>
                                <w:color w:val="231F20"/>
                                <w:spacing w:val="-2"/>
                                <w:sz w:val="28"/>
                              </w:rPr>
                              <w:t>testing.</w:t>
                            </w:r>
                          </w:p>
                          <w:p>
                            <w:pPr>
                              <w:spacing w:before="41"/>
                              <w:ind w:left="1854" w:right="1854" w:firstLine="0"/>
                              <w:jc w:val="center"/>
                              <w:rPr>
                                <w:rFonts w:ascii="Gill Sans MT"/>
                                <w:b/>
                                <w:color w:val="000000"/>
                                <w:sz w:val="28"/>
                              </w:rPr>
                            </w:pPr>
                            <w:r>
                              <w:rPr>
                                <w:rFonts w:ascii="Gill Sans MT"/>
                                <w:b/>
                                <w:color w:val="0083C9"/>
                                <w:sz w:val="28"/>
                              </w:rPr>
                              <w:t>Given</w:t>
                            </w:r>
                            <w:r>
                              <w:rPr>
                                <w:rFonts w:ascii="Gill Sans MT"/>
                                <w:b/>
                                <w:color w:val="0083C9"/>
                                <w:spacing w:val="6"/>
                                <w:sz w:val="28"/>
                              </w:rPr>
                              <w:t> </w:t>
                            </w:r>
                            <w:r>
                              <w:rPr>
                                <w:rFonts w:ascii="Gill Sans MT"/>
                                <w:b/>
                                <w:color w:val="0083C9"/>
                                <w:sz w:val="28"/>
                              </w:rPr>
                              <w:t>a</w:t>
                            </w:r>
                            <w:r>
                              <w:rPr>
                                <w:rFonts w:ascii="Gill Sans MT"/>
                                <w:b/>
                                <w:color w:val="0083C9"/>
                                <w:spacing w:val="7"/>
                                <w:sz w:val="28"/>
                              </w:rPr>
                              <w:t> </w:t>
                            </w:r>
                            <w:r>
                              <w:rPr>
                                <w:rFonts w:ascii="Gill Sans MT"/>
                                <w:b/>
                                <w:color w:val="0083C9"/>
                                <w:sz w:val="28"/>
                              </w:rPr>
                              <w:t>prescription</w:t>
                            </w:r>
                            <w:r>
                              <w:rPr>
                                <w:rFonts w:ascii="Gill Sans MT"/>
                                <w:b/>
                                <w:color w:val="0083C9"/>
                                <w:spacing w:val="7"/>
                                <w:sz w:val="28"/>
                              </w:rPr>
                              <w:t> </w:t>
                            </w:r>
                            <w:r>
                              <w:rPr>
                                <w:rFonts w:ascii="Gill Sans MT"/>
                                <w:b/>
                                <w:color w:val="0083C9"/>
                                <w:sz w:val="28"/>
                              </w:rPr>
                              <w:t>for</w:t>
                            </w:r>
                            <w:r>
                              <w:rPr>
                                <w:rFonts w:ascii="Gill Sans MT"/>
                                <w:b/>
                                <w:color w:val="0083C9"/>
                                <w:spacing w:val="6"/>
                                <w:sz w:val="28"/>
                              </w:rPr>
                              <w:t> </w:t>
                            </w:r>
                            <w:r>
                              <w:rPr>
                                <w:rFonts w:ascii="Gill Sans MT"/>
                                <w:b/>
                                <w:color w:val="0083C9"/>
                                <w:sz w:val="28"/>
                              </w:rPr>
                              <w:t>future</w:t>
                            </w:r>
                            <w:r>
                              <w:rPr>
                                <w:rFonts w:ascii="Gill Sans MT"/>
                                <w:b/>
                                <w:color w:val="0083C9"/>
                                <w:spacing w:val="7"/>
                                <w:sz w:val="28"/>
                              </w:rPr>
                              <w:t> </w:t>
                            </w:r>
                            <w:r>
                              <w:rPr>
                                <w:rFonts w:ascii="Gill Sans MT"/>
                                <w:b/>
                                <w:color w:val="0083C9"/>
                                <w:sz w:val="28"/>
                              </w:rPr>
                              <w:t>lab</w:t>
                            </w:r>
                            <w:r>
                              <w:rPr>
                                <w:rFonts w:ascii="Gill Sans MT"/>
                                <w:b/>
                                <w:color w:val="0083C9"/>
                                <w:spacing w:val="7"/>
                                <w:sz w:val="28"/>
                              </w:rPr>
                              <w:t> </w:t>
                            </w:r>
                            <w:r>
                              <w:rPr>
                                <w:rFonts w:ascii="Gill Sans MT"/>
                                <w:b/>
                                <w:color w:val="0083C9"/>
                                <w:spacing w:val="-2"/>
                                <w:sz w:val="28"/>
                              </w:rPr>
                              <w:t>work?</w:t>
                            </w:r>
                          </w:p>
                          <w:p>
                            <w:pPr>
                              <w:spacing w:before="16"/>
                              <w:ind w:left="1854" w:right="1854" w:firstLine="0"/>
                              <w:jc w:val="center"/>
                              <w:rPr>
                                <w:color w:val="000000"/>
                                <w:sz w:val="28"/>
                              </w:rPr>
                            </w:pPr>
                            <w:r>
                              <w:rPr>
                                <w:color w:val="231F20"/>
                                <w:sz w:val="28"/>
                              </w:rPr>
                              <w:t>Pick</w:t>
                            </w:r>
                            <w:r>
                              <w:rPr>
                                <w:color w:val="231F20"/>
                                <w:spacing w:val="-18"/>
                                <w:sz w:val="28"/>
                              </w:rPr>
                              <w:t> </w:t>
                            </w:r>
                            <w:r>
                              <w:rPr>
                                <w:color w:val="231F20"/>
                                <w:sz w:val="28"/>
                              </w:rPr>
                              <w:t>an</w:t>
                            </w:r>
                            <w:r>
                              <w:rPr>
                                <w:color w:val="231F20"/>
                                <w:spacing w:val="-18"/>
                                <w:sz w:val="28"/>
                              </w:rPr>
                              <w:t> </w:t>
                            </w:r>
                            <w:r>
                              <w:rPr>
                                <w:color w:val="231F20"/>
                                <w:sz w:val="28"/>
                              </w:rPr>
                              <w:t>independent</w:t>
                            </w:r>
                            <w:r>
                              <w:rPr>
                                <w:color w:val="231F20"/>
                                <w:spacing w:val="-18"/>
                                <w:sz w:val="28"/>
                              </w:rPr>
                              <w:t> </w:t>
                            </w:r>
                            <w:r>
                              <w:rPr>
                                <w:color w:val="231F20"/>
                                <w:sz w:val="28"/>
                              </w:rPr>
                              <w:t>lab</w:t>
                            </w:r>
                            <w:r>
                              <w:rPr>
                                <w:color w:val="231F20"/>
                                <w:spacing w:val="-18"/>
                                <w:sz w:val="28"/>
                              </w:rPr>
                              <w:t> </w:t>
                            </w:r>
                            <w:r>
                              <w:rPr>
                                <w:color w:val="231F20"/>
                                <w:sz w:val="28"/>
                              </w:rPr>
                              <w:t>to</w:t>
                            </w:r>
                            <w:r>
                              <w:rPr>
                                <w:color w:val="231F20"/>
                                <w:spacing w:val="-18"/>
                                <w:sz w:val="28"/>
                              </w:rPr>
                              <w:t> </w:t>
                            </w:r>
                            <w:r>
                              <w:rPr>
                                <w:color w:val="231F20"/>
                                <w:sz w:val="28"/>
                              </w:rPr>
                              <w:t>draw</w:t>
                            </w:r>
                            <w:r>
                              <w:rPr>
                                <w:color w:val="231F20"/>
                                <w:spacing w:val="-17"/>
                                <w:sz w:val="28"/>
                              </w:rPr>
                              <w:t> </w:t>
                            </w:r>
                            <w:r>
                              <w:rPr>
                                <w:color w:val="231F20"/>
                                <w:sz w:val="28"/>
                              </w:rPr>
                              <w:t>your</w:t>
                            </w:r>
                            <w:r>
                              <w:rPr>
                                <w:color w:val="231F20"/>
                                <w:spacing w:val="-18"/>
                                <w:sz w:val="28"/>
                              </w:rPr>
                              <w:t> </w:t>
                            </w:r>
                            <w:r>
                              <w:rPr>
                                <w:color w:val="231F20"/>
                                <w:spacing w:val="-2"/>
                                <w:sz w:val="28"/>
                              </w:rPr>
                              <w:t>blood.</w:t>
                            </w:r>
                          </w:p>
                        </w:txbxContent>
                      </wps:txbx>
                      <wps:bodyPr wrap="square" lIns="0" tIns="0" rIns="0" bIns="0" rtlCol="0">
                        <a:noAutofit/>
                      </wps:bodyPr>
                    </wps:wsp>
                  </a:graphicData>
                </a:graphic>
              </wp:anchor>
            </w:drawing>
          </mc:Choice>
          <mc:Fallback>
            <w:pict>
              <v:shape style="position:absolute;margin-left:67.5pt;margin-top:376.103516pt;width:477pt;height:108pt;mso-position-horizontal-relative:page;mso-position-vertical-relative:paragraph;z-index:-15721472;mso-wrap-distance-left:0;mso-wrap-distance-right:0" type="#_x0000_t202" id="docshape47" filled="true" fillcolor="#ddf0fb" stroked="false">
                <v:textbox inset="0,0,0,0">
                  <w:txbxContent>
                    <w:p>
                      <w:pPr>
                        <w:spacing w:before="156"/>
                        <w:ind w:left="1854" w:right="1854" w:firstLine="0"/>
                        <w:jc w:val="center"/>
                        <w:rPr>
                          <w:rFonts w:ascii="Gill Sans MT" w:hAnsi="Gill Sans MT"/>
                          <w:b/>
                          <w:color w:val="000000"/>
                          <w:sz w:val="28"/>
                        </w:rPr>
                      </w:pPr>
                      <w:r>
                        <w:rPr>
                          <w:rFonts w:ascii="Gill Sans MT" w:hAnsi="Gill Sans MT"/>
                          <w:b/>
                          <w:color w:val="004C6C"/>
                          <w:spacing w:val="-8"/>
                          <w:sz w:val="28"/>
                        </w:rPr>
                        <w:t>SAVE</w:t>
                      </w:r>
                      <w:r>
                        <w:rPr>
                          <w:rFonts w:ascii="Gill Sans MT" w:hAnsi="Gill Sans MT"/>
                          <w:b/>
                          <w:color w:val="004C6C"/>
                          <w:spacing w:val="-6"/>
                          <w:sz w:val="28"/>
                        </w:rPr>
                        <w:t> </w:t>
                      </w:r>
                      <w:r>
                        <w:rPr>
                          <w:rFonts w:ascii="Gill Sans MT" w:hAnsi="Gill Sans MT"/>
                          <w:b/>
                          <w:color w:val="004C6C"/>
                          <w:spacing w:val="-8"/>
                          <w:sz w:val="28"/>
                        </w:rPr>
                        <w:t>MONEY.</w:t>
                      </w:r>
                      <w:r>
                        <w:rPr>
                          <w:rFonts w:ascii="Gill Sans MT" w:hAnsi="Gill Sans MT"/>
                          <w:b/>
                          <w:color w:val="004C6C"/>
                          <w:spacing w:val="-5"/>
                          <w:sz w:val="28"/>
                        </w:rPr>
                        <w:t> </w:t>
                      </w:r>
                      <w:r>
                        <w:rPr>
                          <w:rFonts w:ascii="Gill Sans MT" w:hAnsi="Gill Sans MT"/>
                          <w:b/>
                          <w:color w:val="004C6C"/>
                          <w:spacing w:val="-8"/>
                          <w:sz w:val="28"/>
                        </w:rPr>
                        <w:t>HERE’S</w:t>
                      </w:r>
                      <w:r>
                        <w:rPr>
                          <w:rFonts w:ascii="Gill Sans MT" w:hAnsi="Gill Sans MT"/>
                          <w:b/>
                          <w:color w:val="004C6C"/>
                          <w:spacing w:val="-6"/>
                          <w:sz w:val="28"/>
                        </w:rPr>
                        <w:t> </w:t>
                      </w:r>
                      <w:r>
                        <w:rPr>
                          <w:rFonts w:ascii="Gill Sans MT" w:hAnsi="Gill Sans MT"/>
                          <w:b/>
                          <w:color w:val="004C6C"/>
                          <w:spacing w:val="-8"/>
                          <w:sz w:val="28"/>
                        </w:rPr>
                        <w:t>HOW:</w:t>
                      </w:r>
                    </w:p>
                    <w:p>
                      <w:pPr>
                        <w:spacing w:before="125"/>
                        <w:ind w:left="1854" w:right="1854" w:firstLine="0"/>
                        <w:jc w:val="center"/>
                        <w:rPr>
                          <w:rFonts w:ascii="Gill Sans MT" w:hAnsi="Gill Sans MT"/>
                          <w:b/>
                          <w:color w:val="000000"/>
                          <w:sz w:val="28"/>
                        </w:rPr>
                      </w:pPr>
                      <w:r>
                        <w:rPr>
                          <w:rFonts w:ascii="Gill Sans MT" w:hAnsi="Gill Sans MT"/>
                          <w:b/>
                          <w:color w:val="0083C9"/>
                          <w:sz w:val="28"/>
                        </w:rPr>
                        <w:t>Blood</w:t>
                      </w:r>
                      <w:r>
                        <w:rPr>
                          <w:rFonts w:ascii="Gill Sans MT" w:hAnsi="Gill Sans MT"/>
                          <w:b/>
                          <w:color w:val="0083C9"/>
                          <w:spacing w:val="9"/>
                          <w:sz w:val="28"/>
                        </w:rPr>
                        <w:t> </w:t>
                      </w:r>
                      <w:r>
                        <w:rPr>
                          <w:rFonts w:ascii="Gill Sans MT" w:hAnsi="Gill Sans MT"/>
                          <w:b/>
                          <w:color w:val="0083C9"/>
                          <w:sz w:val="28"/>
                        </w:rPr>
                        <w:t>drawn</w:t>
                      </w:r>
                      <w:r>
                        <w:rPr>
                          <w:rFonts w:ascii="Gill Sans MT" w:hAnsi="Gill Sans MT"/>
                          <w:b/>
                          <w:color w:val="0083C9"/>
                          <w:spacing w:val="10"/>
                          <w:sz w:val="28"/>
                        </w:rPr>
                        <w:t> </w:t>
                      </w:r>
                      <w:r>
                        <w:rPr>
                          <w:rFonts w:ascii="Gill Sans MT" w:hAnsi="Gill Sans MT"/>
                          <w:b/>
                          <w:color w:val="0083C9"/>
                          <w:sz w:val="28"/>
                        </w:rPr>
                        <w:t>at</w:t>
                      </w:r>
                      <w:r>
                        <w:rPr>
                          <w:rFonts w:ascii="Gill Sans MT" w:hAnsi="Gill Sans MT"/>
                          <w:b/>
                          <w:color w:val="0083C9"/>
                          <w:spacing w:val="9"/>
                          <w:sz w:val="28"/>
                        </w:rPr>
                        <w:t> </w:t>
                      </w:r>
                      <w:r>
                        <w:rPr>
                          <w:rFonts w:ascii="Gill Sans MT" w:hAnsi="Gill Sans MT"/>
                          <w:b/>
                          <w:color w:val="0083C9"/>
                          <w:sz w:val="28"/>
                        </w:rPr>
                        <w:t>your</w:t>
                      </w:r>
                      <w:r>
                        <w:rPr>
                          <w:rFonts w:ascii="Gill Sans MT" w:hAnsi="Gill Sans MT"/>
                          <w:b/>
                          <w:color w:val="0083C9"/>
                          <w:spacing w:val="10"/>
                          <w:sz w:val="28"/>
                        </w:rPr>
                        <w:t> </w:t>
                      </w:r>
                      <w:r>
                        <w:rPr>
                          <w:rFonts w:ascii="Gill Sans MT" w:hAnsi="Gill Sans MT"/>
                          <w:b/>
                          <w:color w:val="0083C9"/>
                          <w:sz w:val="28"/>
                        </w:rPr>
                        <w:t>doctor’s</w:t>
                      </w:r>
                      <w:r>
                        <w:rPr>
                          <w:rFonts w:ascii="Gill Sans MT" w:hAnsi="Gill Sans MT"/>
                          <w:b/>
                          <w:color w:val="0083C9"/>
                          <w:spacing w:val="10"/>
                          <w:sz w:val="28"/>
                        </w:rPr>
                        <w:t> </w:t>
                      </w:r>
                      <w:r>
                        <w:rPr>
                          <w:rFonts w:ascii="Gill Sans MT" w:hAnsi="Gill Sans MT"/>
                          <w:b/>
                          <w:color w:val="0083C9"/>
                          <w:spacing w:val="-2"/>
                          <w:sz w:val="28"/>
                        </w:rPr>
                        <w:t>office?</w:t>
                      </w:r>
                    </w:p>
                    <w:p>
                      <w:pPr>
                        <w:spacing w:before="16"/>
                        <w:ind w:left="1854" w:right="1854" w:firstLine="0"/>
                        <w:jc w:val="center"/>
                        <w:rPr>
                          <w:color w:val="000000"/>
                          <w:sz w:val="28"/>
                        </w:rPr>
                      </w:pPr>
                      <w:r>
                        <w:rPr>
                          <w:color w:val="231F20"/>
                          <w:sz w:val="28"/>
                        </w:rPr>
                        <w:t>Ask</w:t>
                      </w:r>
                      <w:r>
                        <w:rPr>
                          <w:color w:val="231F20"/>
                          <w:spacing w:val="-12"/>
                          <w:sz w:val="28"/>
                        </w:rPr>
                        <w:t> </w:t>
                      </w:r>
                      <w:r>
                        <w:rPr>
                          <w:color w:val="231F20"/>
                          <w:sz w:val="28"/>
                        </w:rPr>
                        <w:t>them</w:t>
                      </w:r>
                      <w:r>
                        <w:rPr>
                          <w:color w:val="231F20"/>
                          <w:spacing w:val="-12"/>
                          <w:sz w:val="28"/>
                        </w:rPr>
                        <w:t> </w:t>
                      </w:r>
                      <w:r>
                        <w:rPr>
                          <w:color w:val="231F20"/>
                          <w:sz w:val="28"/>
                        </w:rPr>
                        <w:t>to</w:t>
                      </w:r>
                      <w:r>
                        <w:rPr>
                          <w:color w:val="231F20"/>
                          <w:spacing w:val="-11"/>
                          <w:sz w:val="28"/>
                        </w:rPr>
                        <w:t> </w:t>
                      </w:r>
                      <w:r>
                        <w:rPr>
                          <w:color w:val="231F20"/>
                          <w:sz w:val="28"/>
                        </w:rPr>
                        <w:t>use</w:t>
                      </w:r>
                      <w:r>
                        <w:rPr>
                          <w:color w:val="231F20"/>
                          <w:spacing w:val="-12"/>
                          <w:sz w:val="28"/>
                        </w:rPr>
                        <w:t> </w:t>
                      </w:r>
                      <w:r>
                        <w:rPr>
                          <w:color w:val="231F20"/>
                          <w:sz w:val="28"/>
                        </w:rPr>
                        <w:t>an</w:t>
                      </w:r>
                      <w:r>
                        <w:rPr>
                          <w:color w:val="231F20"/>
                          <w:spacing w:val="-12"/>
                          <w:sz w:val="28"/>
                        </w:rPr>
                        <w:t> </w:t>
                      </w:r>
                      <w:r>
                        <w:rPr>
                          <w:color w:val="231F20"/>
                          <w:sz w:val="28"/>
                        </w:rPr>
                        <w:t>independent</w:t>
                      </w:r>
                      <w:r>
                        <w:rPr>
                          <w:color w:val="231F20"/>
                          <w:spacing w:val="-11"/>
                          <w:sz w:val="28"/>
                        </w:rPr>
                        <w:t> </w:t>
                      </w:r>
                      <w:r>
                        <w:rPr>
                          <w:color w:val="231F20"/>
                          <w:sz w:val="28"/>
                        </w:rPr>
                        <w:t>lab</w:t>
                      </w:r>
                      <w:r>
                        <w:rPr>
                          <w:color w:val="231F20"/>
                          <w:spacing w:val="-12"/>
                          <w:sz w:val="28"/>
                        </w:rPr>
                        <w:t> </w:t>
                      </w:r>
                      <w:r>
                        <w:rPr>
                          <w:color w:val="231F20"/>
                          <w:sz w:val="28"/>
                        </w:rPr>
                        <w:t>for</w:t>
                      </w:r>
                      <w:r>
                        <w:rPr>
                          <w:color w:val="231F20"/>
                          <w:spacing w:val="-12"/>
                          <w:sz w:val="28"/>
                        </w:rPr>
                        <w:t> </w:t>
                      </w:r>
                      <w:r>
                        <w:rPr>
                          <w:color w:val="231F20"/>
                          <w:spacing w:val="-2"/>
                          <w:sz w:val="28"/>
                        </w:rPr>
                        <w:t>testing.</w:t>
                      </w:r>
                    </w:p>
                    <w:p>
                      <w:pPr>
                        <w:spacing w:before="41"/>
                        <w:ind w:left="1854" w:right="1854" w:firstLine="0"/>
                        <w:jc w:val="center"/>
                        <w:rPr>
                          <w:rFonts w:ascii="Gill Sans MT"/>
                          <w:b/>
                          <w:color w:val="000000"/>
                          <w:sz w:val="28"/>
                        </w:rPr>
                      </w:pPr>
                      <w:r>
                        <w:rPr>
                          <w:rFonts w:ascii="Gill Sans MT"/>
                          <w:b/>
                          <w:color w:val="0083C9"/>
                          <w:sz w:val="28"/>
                        </w:rPr>
                        <w:t>Given</w:t>
                      </w:r>
                      <w:r>
                        <w:rPr>
                          <w:rFonts w:ascii="Gill Sans MT"/>
                          <w:b/>
                          <w:color w:val="0083C9"/>
                          <w:spacing w:val="6"/>
                          <w:sz w:val="28"/>
                        </w:rPr>
                        <w:t> </w:t>
                      </w:r>
                      <w:r>
                        <w:rPr>
                          <w:rFonts w:ascii="Gill Sans MT"/>
                          <w:b/>
                          <w:color w:val="0083C9"/>
                          <w:sz w:val="28"/>
                        </w:rPr>
                        <w:t>a</w:t>
                      </w:r>
                      <w:r>
                        <w:rPr>
                          <w:rFonts w:ascii="Gill Sans MT"/>
                          <w:b/>
                          <w:color w:val="0083C9"/>
                          <w:spacing w:val="7"/>
                          <w:sz w:val="28"/>
                        </w:rPr>
                        <w:t> </w:t>
                      </w:r>
                      <w:r>
                        <w:rPr>
                          <w:rFonts w:ascii="Gill Sans MT"/>
                          <w:b/>
                          <w:color w:val="0083C9"/>
                          <w:sz w:val="28"/>
                        </w:rPr>
                        <w:t>prescription</w:t>
                      </w:r>
                      <w:r>
                        <w:rPr>
                          <w:rFonts w:ascii="Gill Sans MT"/>
                          <w:b/>
                          <w:color w:val="0083C9"/>
                          <w:spacing w:val="7"/>
                          <w:sz w:val="28"/>
                        </w:rPr>
                        <w:t> </w:t>
                      </w:r>
                      <w:r>
                        <w:rPr>
                          <w:rFonts w:ascii="Gill Sans MT"/>
                          <w:b/>
                          <w:color w:val="0083C9"/>
                          <w:sz w:val="28"/>
                        </w:rPr>
                        <w:t>for</w:t>
                      </w:r>
                      <w:r>
                        <w:rPr>
                          <w:rFonts w:ascii="Gill Sans MT"/>
                          <w:b/>
                          <w:color w:val="0083C9"/>
                          <w:spacing w:val="6"/>
                          <w:sz w:val="28"/>
                        </w:rPr>
                        <w:t> </w:t>
                      </w:r>
                      <w:r>
                        <w:rPr>
                          <w:rFonts w:ascii="Gill Sans MT"/>
                          <w:b/>
                          <w:color w:val="0083C9"/>
                          <w:sz w:val="28"/>
                        </w:rPr>
                        <w:t>future</w:t>
                      </w:r>
                      <w:r>
                        <w:rPr>
                          <w:rFonts w:ascii="Gill Sans MT"/>
                          <w:b/>
                          <w:color w:val="0083C9"/>
                          <w:spacing w:val="7"/>
                          <w:sz w:val="28"/>
                        </w:rPr>
                        <w:t> </w:t>
                      </w:r>
                      <w:r>
                        <w:rPr>
                          <w:rFonts w:ascii="Gill Sans MT"/>
                          <w:b/>
                          <w:color w:val="0083C9"/>
                          <w:sz w:val="28"/>
                        </w:rPr>
                        <w:t>lab</w:t>
                      </w:r>
                      <w:r>
                        <w:rPr>
                          <w:rFonts w:ascii="Gill Sans MT"/>
                          <w:b/>
                          <w:color w:val="0083C9"/>
                          <w:spacing w:val="7"/>
                          <w:sz w:val="28"/>
                        </w:rPr>
                        <w:t> </w:t>
                      </w:r>
                      <w:r>
                        <w:rPr>
                          <w:rFonts w:ascii="Gill Sans MT"/>
                          <w:b/>
                          <w:color w:val="0083C9"/>
                          <w:spacing w:val="-2"/>
                          <w:sz w:val="28"/>
                        </w:rPr>
                        <w:t>work?</w:t>
                      </w:r>
                    </w:p>
                    <w:p>
                      <w:pPr>
                        <w:spacing w:before="16"/>
                        <w:ind w:left="1854" w:right="1854" w:firstLine="0"/>
                        <w:jc w:val="center"/>
                        <w:rPr>
                          <w:color w:val="000000"/>
                          <w:sz w:val="28"/>
                        </w:rPr>
                      </w:pPr>
                      <w:r>
                        <w:rPr>
                          <w:color w:val="231F20"/>
                          <w:sz w:val="28"/>
                        </w:rPr>
                        <w:t>Pick</w:t>
                      </w:r>
                      <w:r>
                        <w:rPr>
                          <w:color w:val="231F20"/>
                          <w:spacing w:val="-18"/>
                          <w:sz w:val="28"/>
                        </w:rPr>
                        <w:t> </w:t>
                      </w:r>
                      <w:r>
                        <w:rPr>
                          <w:color w:val="231F20"/>
                          <w:sz w:val="28"/>
                        </w:rPr>
                        <w:t>an</w:t>
                      </w:r>
                      <w:r>
                        <w:rPr>
                          <w:color w:val="231F20"/>
                          <w:spacing w:val="-18"/>
                          <w:sz w:val="28"/>
                        </w:rPr>
                        <w:t> </w:t>
                      </w:r>
                      <w:r>
                        <w:rPr>
                          <w:color w:val="231F20"/>
                          <w:sz w:val="28"/>
                        </w:rPr>
                        <w:t>independent</w:t>
                      </w:r>
                      <w:r>
                        <w:rPr>
                          <w:color w:val="231F20"/>
                          <w:spacing w:val="-18"/>
                          <w:sz w:val="28"/>
                        </w:rPr>
                        <w:t> </w:t>
                      </w:r>
                      <w:r>
                        <w:rPr>
                          <w:color w:val="231F20"/>
                          <w:sz w:val="28"/>
                        </w:rPr>
                        <w:t>lab</w:t>
                      </w:r>
                      <w:r>
                        <w:rPr>
                          <w:color w:val="231F20"/>
                          <w:spacing w:val="-18"/>
                          <w:sz w:val="28"/>
                        </w:rPr>
                        <w:t> </w:t>
                      </w:r>
                      <w:r>
                        <w:rPr>
                          <w:color w:val="231F20"/>
                          <w:sz w:val="28"/>
                        </w:rPr>
                        <w:t>to</w:t>
                      </w:r>
                      <w:r>
                        <w:rPr>
                          <w:color w:val="231F20"/>
                          <w:spacing w:val="-18"/>
                          <w:sz w:val="28"/>
                        </w:rPr>
                        <w:t> </w:t>
                      </w:r>
                      <w:r>
                        <w:rPr>
                          <w:color w:val="231F20"/>
                          <w:sz w:val="28"/>
                        </w:rPr>
                        <w:t>draw</w:t>
                      </w:r>
                      <w:r>
                        <w:rPr>
                          <w:color w:val="231F20"/>
                          <w:spacing w:val="-17"/>
                          <w:sz w:val="28"/>
                        </w:rPr>
                        <w:t> </w:t>
                      </w:r>
                      <w:r>
                        <w:rPr>
                          <w:color w:val="231F20"/>
                          <w:sz w:val="28"/>
                        </w:rPr>
                        <w:t>your</w:t>
                      </w:r>
                      <w:r>
                        <w:rPr>
                          <w:color w:val="231F20"/>
                          <w:spacing w:val="-18"/>
                          <w:sz w:val="28"/>
                        </w:rPr>
                        <w:t> </w:t>
                      </w:r>
                      <w:r>
                        <w:rPr>
                          <w:color w:val="231F20"/>
                          <w:spacing w:val="-2"/>
                          <w:sz w:val="28"/>
                        </w:rPr>
                        <w:t>blood.</w:t>
                      </w:r>
                    </w:p>
                  </w:txbxContent>
                </v:textbox>
                <v:fill type="solid"/>
                <w10:wrap type="topAndBottom"/>
              </v:shape>
            </w:pict>
          </mc:Fallback>
        </mc:AlternateContent>
      </w:r>
    </w:p>
    <w:p>
      <w:pPr>
        <w:pStyle w:val="BodyText"/>
        <w:spacing w:before="10"/>
        <w:rPr>
          <w:sz w:val="25"/>
        </w:rPr>
      </w:pPr>
    </w:p>
    <w:p>
      <w:pPr>
        <w:pStyle w:val="BodyText"/>
        <w:rPr>
          <w:sz w:val="20"/>
        </w:rPr>
      </w:pPr>
    </w:p>
    <w:p>
      <w:pPr>
        <w:pStyle w:val="BodyText"/>
        <w:spacing w:before="5"/>
      </w:pPr>
      <w:r>
        <w:rPr/>
        <mc:AlternateContent>
          <mc:Choice Requires="wps">
            <w:drawing>
              <wp:anchor distT="0" distB="0" distL="0" distR="0" allowOverlap="1" layoutInCell="1" locked="0" behindDoc="1" simplePos="0" relativeHeight="487595520">
                <wp:simplePos x="0" y="0"/>
                <wp:positionH relativeFrom="page">
                  <wp:posOffset>2628894</wp:posOffset>
                </wp:positionH>
                <wp:positionV relativeFrom="paragraph">
                  <wp:posOffset>148828</wp:posOffset>
                </wp:positionV>
                <wp:extent cx="397510" cy="277495"/>
                <wp:effectExtent l="0" t="0" r="0" b="0"/>
                <wp:wrapTopAndBottom/>
                <wp:docPr id="51" name="Group 51"/>
                <wp:cNvGraphicFramePr>
                  <a:graphicFrameLocks/>
                </wp:cNvGraphicFramePr>
                <a:graphic>
                  <a:graphicData uri="http://schemas.microsoft.com/office/word/2010/wordprocessingGroup">
                    <wpg:wgp>
                      <wpg:cNvPr id="51" name="Group 51"/>
                      <wpg:cNvGrpSpPr/>
                      <wpg:grpSpPr>
                        <a:xfrm>
                          <a:off x="0" y="0"/>
                          <a:ext cx="397510" cy="277495"/>
                          <a:chExt cx="397510" cy="277495"/>
                        </a:xfrm>
                      </wpg:grpSpPr>
                      <wps:wsp>
                        <wps:cNvPr id="52" name="Graphic 52"/>
                        <wps:cNvSpPr/>
                        <wps:spPr>
                          <a:xfrm>
                            <a:off x="0" y="0"/>
                            <a:ext cx="213360" cy="275590"/>
                          </a:xfrm>
                          <a:custGeom>
                            <a:avLst/>
                            <a:gdLst/>
                            <a:ahLst/>
                            <a:cxnLst/>
                            <a:rect l="l" t="t" r="r" b="b"/>
                            <a:pathLst>
                              <a:path w="213360" h="275590">
                                <a:moveTo>
                                  <a:pt x="117208" y="0"/>
                                </a:moveTo>
                                <a:lnTo>
                                  <a:pt x="68413" y="9207"/>
                                </a:lnTo>
                                <a:lnTo>
                                  <a:pt x="34770" y="33246"/>
                                </a:lnTo>
                                <a:lnTo>
                                  <a:pt x="13803" y="66739"/>
                                </a:lnTo>
                                <a:lnTo>
                                  <a:pt x="3038" y="104308"/>
                                </a:lnTo>
                                <a:lnTo>
                                  <a:pt x="0" y="140576"/>
                                </a:lnTo>
                                <a:lnTo>
                                  <a:pt x="2643" y="174552"/>
                                </a:lnTo>
                                <a:lnTo>
                                  <a:pt x="12426" y="210525"/>
                                </a:lnTo>
                                <a:lnTo>
                                  <a:pt x="32125" y="243009"/>
                                </a:lnTo>
                                <a:lnTo>
                                  <a:pt x="64518" y="266521"/>
                                </a:lnTo>
                                <a:lnTo>
                                  <a:pt x="112382" y="275577"/>
                                </a:lnTo>
                                <a:lnTo>
                                  <a:pt x="146652" y="271333"/>
                                </a:lnTo>
                                <a:lnTo>
                                  <a:pt x="177615" y="258048"/>
                                </a:lnTo>
                                <a:lnTo>
                                  <a:pt x="200996" y="234890"/>
                                </a:lnTo>
                                <a:lnTo>
                                  <a:pt x="212521" y="201028"/>
                                </a:lnTo>
                                <a:lnTo>
                                  <a:pt x="171729" y="201028"/>
                                </a:lnTo>
                                <a:lnTo>
                                  <a:pt x="170585" y="206628"/>
                                </a:lnTo>
                                <a:lnTo>
                                  <a:pt x="168435" y="213585"/>
                                </a:lnTo>
                                <a:lnTo>
                                  <a:pt x="138857" y="241638"/>
                                </a:lnTo>
                                <a:lnTo>
                                  <a:pt x="115354" y="245160"/>
                                </a:lnTo>
                                <a:lnTo>
                                  <a:pt x="77713" y="235853"/>
                                </a:lnTo>
                                <a:lnTo>
                                  <a:pt x="54576" y="211594"/>
                                </a:lnTo>
                                <a:lnTo>
                                  <a:pt x="42914" y="177877"/>
                                </a:lnTo>
                                <a:lnTo>
                                  <a:pt x="39700" y="140195"/>
                                </a:lnTo>
                                <a:lnTo>
                                  <a:pt x="42504" y="104151"/>
                                </a:lnTo>
                                <a:lnTo>
                                  <a:pt x="53513" y="68243"/>
                                </a:lnTo>
                                <a:lnTo>
                                  <a:pt x="76620" y="40679"/>
                                </a:lnTo>
                                <a:lnTo>
                                  <a:pt x="115722" y="29667"/>
                                </a:lnTo>
                                <a:lnTo>
                                  <a:pt x="146306" y="35608"/>
                                </a:lnTo>
                                <a:lnTo>
                                  <a:pt x="163431" y="49374"/>
                                </a:lnTo>
                                <a:lnTo>
                                  <a:pt x="171166" y="64878"/>
                                </a:lnTo>
                                <a:lnTo>
                                  <a:pt x="173583" y="76034"/>
                                </a:lnTo>
                                <a:lnTo>
                                  <a:pt x="213271" y="76034"/>
                                </a:lnTo>
                                <a:lnTo>
                                  <a:pt x="201545" y="38490"/>
                                </a:lnTo>
                                <a:lnTo>
                                  <a:pt x="177617" y="15205"/>
                                </a:lnTo>
                                <a:lnTo>
                                  <a:pt x="147500" y="3325"/>
                                </a:lnTo>
                                <a:lnTo>
                                  <a:pt x="117208" y="0"/>
                                </a:lnTo>
                                <a:close/>
                              </a:path>
                            </a:pathLst>
                          </a:custGeom>
                          <a:solidFill>
                            <a:srgbClr val="0093D0"/>
                          </a:solidFill>
                        </wps:spPr>
                        <wps:bodyPr wrap="square" lIns="0" tIns="0" rIns="0" bIns="0" rtlCol="0">
                          <a:prstTxWarp prst="textNoShape">
                            <a:avLst/>
                          </a:prstTxWarp>
                          <a:noAutofit/>
                        </wps:bodyPr>
                      </wps:wsp>
                      <pic:pic>
                        <pic:nvPicPr>
                          <pic:cNvPr id="53" name="Image 53"/>
                          <pic:cNvPicPr/>
                        </pic:nvPicPr>
                        <pic:blipFill>
                          <a:blip r:embed="rId14" cstate="print"/>
                          <a:stretch>
                            <a:fillRect/>
                          </a:stretch>
                        </pic:blipFill>
                        <pic:spPr>
                          <a:xfrm>
                            <a:off x="239233" y="79747"/>
                            <a:ext cx="158000" cy="197675"/>
                          </a:xfrm>
                          <a:prstGeom prst="rect">
                            <a:avLst/>
                          </a:prstGeom>
                        </pic:spPr>
                      </pic:pic>
                    </wpg:wgp>
                  </a:graphicData>
                </a:graphic>
              </wp:anchor>
            </w:drawing>
          </mc:Choice>
          <mc:Fallback>
            <w:pict>
              <v:group style="position:absolute;margin-left:206.999603pt;margin-top:11.718787pt;width:31.3pt;height:21.85pt;mso-position-horizontal-relative:page;mso-position-vertical-relative:paragraph;z-index:-15720960;mso-wrap-distance-left:0;mso-wrap-distance-right:0" id="docshapegroup48" coordorigin="4140,234" coordsize="626,437">
                <v:shape style="position:absolute;left:4140;top:234;width:336;height:434" id="docshape49" coordorigin="4140,234" coordsize="336,434" path="m4325,234l4248,249,4195,287,4162,339,4145,399,4140,456,4144,509,4160,566,4191,617,4242,654,4317,668,4371,662,4420,641,4457,604,4475,551,4410,551,4409,560,4405,571,4359,615,4322,620,4262,606,4226,568,4208,514,4203,455,4207,398,4224,342,4261,298,4322,281,4370,290,4397,312,4410,337,4413,354,4476,354,4457,295,4420,258,4372,240,4325,234xe" filled="true" fillcolor="#0093d0" stroked="false">
                  <v:path arrowok="t"/>
                  <v:fill type="solid"/>
                </v:shape>
                <v:shape style="position:absolute;left:4516;top:359;width:249;height:312" type="#_x0000_t75" id="docshape50" stroked="false">
                  <v:imagedata r:id="rId14" o:title=""/>
                </v:shape>
                <w10:wrap type="topAndBottom"/>
              </v:group>
            </w:pict>
          </mc:Fallback>
        </mc:AlternateContent>
      </w:r>
      <w:r>
        <w:rPr/>
        <mc:AlternateContent>
          <mc:Choice Requires="wps">
            <w:drawing>
              <wp:anchor distT="0" distB="0" distL="0" distR="0" allowOverlap="1" layoutInCell="1" locked="0" behindDoc="1" simplePos="0" relativeHeight="487596032">
                <wp:simplePos x="0" y="0"/>
                <wp:positionH relativeFrom="page">
                  <wp:posOffset>3077681</wp:posOffset>
                </wp:positionH>
                <wp:positionV relativeFrom="paragraph">
                  <wp:posOffset>153285</wp:posOffset>
                </wp:positionV>
                <wp:extent cx="578485" cy="339090"/>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578485" cy="339090"/>
                          <a:chExt cx="578485" cy="339090"/>
                        </a:xfrm>
                      </wpg:grpSpPr>
                      <wps:wsp>
                        <wps:cNvPr id="55" name="Graphic 55"/>
                        <wps:cNvSpPr/>
                        <wps:spPr>
                          <a:xfrm>
                            <a:off x="-1" y="0"/>
                            <a:ext cx="260350" cy="339090"/>
                          </a:xfrm>
                          <a:custGeom>
                            <a:avLst/>
                            <a:gdLst/>
                            <a:ahLst/>
                            <a:cxnLst/>
                            <a:rect l="l" t="t" r="r" b="b"/>
                            <a:pathLst>
                              <a:path w="260350" h="339090">
                                <a:moveTo>
                                  <a:pt x="177660" y="174332"/>
                                </a:moveTo>
                                <a:lnTo>
                                  <a:pt x="171056" y="130149"/>
                                </a:lnTo>
                                <a:lnTo>
                                  <a:pt x="155663" y="103860"/>
                                </a:lnTo>
                                <a:lnTo>
                                  <a:pt x="153543" y="100241"/>
                                </a:lnTo>
                                <a:lnTo>
                                  <a:pt x="141312" y="91935"/>
                                </a:lnTo>
                                <a:lnTo>
                                  <a:pt x="141312" y="172097"/>
                                </a:lnTo>
                                <a:lnTo>
                                  <a:pt x="140804" y="184277"/>
                                </a:lnTo>
                                <a:lnTo>
                                  <a:pt x="126111" y="230327"/>
                                </a:lnTo>
                                <a:lnTo>
                                  <a:pt x="86791" y="248500"/>
                                </a:lnTo>
                                <a:lnTo>
                                  <a:pt x="78359" y="246278"/>
                                </a:lnTo>
                                <a:lnTo>
                                  <a:pt x="57962" y="240893"/>
                                </a:lnTo>
                                <a:lnTo>
                                  <a:pt x="42278" y="222478"/>
                                </a:lnTo>
                                <a:lnTo>
                                  <a:pt x="35775" y="199834"/>
                                </a:lnTo>
                                <a:lnTo>
                                  <a:pt x="34493" y="179514"/>
                                </a:lnTo>
                                <a:lnTo>
                                  <a:pt x="35356" y="160642"/>
                                </a:lnTo>
                                <a:lnTo>
                                  <a:pt x="41440" y="135420"/>
                                </a:lnTo>
                                <a:lnTo>
                                  <a:pt x="57962" y="113334"/>
                                </a:lnTo>
                                <a:lnTo>
                                  <a:pt x="63690" y="111645"/>
                                </a:lnTo>
                                <a:lnTo>
                                  <a:pt x="90131" y="103860"/>
                                </a:lnTo>
                                <a:lnTo>
                                  <a:pt x="115493" y="109829"/>
                                </a:lnTo>
                                <a:lnTo>
                                  <a:pt x="131152" y="125463"/>
                                </a:lnTo>
                                <a:lnTo>
                                  <a:pt x="139103" y="147345"/>
                                </a:lnTo>
                                <a:lnTo>
                                  <a:pt x="141312" y="172097"/>
                                </a:lnTo>
                                <a:lnTo>
                                  <a:pt x="141312" y="91935"/>
                                </a:lnTo>
                                <a:lnTo>
                                  <a:pt x="128524" y="83248"/>
                                </a:lnTo>
                                <a:lnTo>
                                  <a:pt x="99402" y="77889"/>
                                </a:lnTo>
                                <a:lnTo>
                                  <a:pt x="85521" y="79032"/>
                                </a:lnTo>
                                <a:lnTo>
                                  <a:pt x="68529" y="83769"/>
                                </a:lnTo>
                                <a:lnTo>
                                  <a:pt x="51104" y="94005"/>
                                </a:lnTo>
                                <a:lnTo>
                                  <a:pt x="35979" y="111645"/>
                                </a:lnTo>
                                <a:lnTo>
                                  <a:pt x="35242" y="80860"/>
                                </a:lnTo>
                                <a:lnTo>
                                  <a:pt x="0" y="80860"/>
                                </a:lnTo>
                                <a:lnTo>
                                  <a:pt x="850" y="100241"/>
                                </a:lnTo>
                                <a:lnTo>
                                  <a:pt x="1041" y="105575"/>
                                </a:lnTo>
                                <a:lnTo>
                                  <a:pt x="1117" y="338632"/>
                                </a:lnTo>
                                <a:lnTo>
                                  <a:pt x="35610" y="338632"/>
                                </a:lnTo>
                                <a:lnTo>
                                  <a:pt x="35610" y="246278"/>
                                </a:lnTo>
                                <a:lnTo>
                                  <a:pt x="44945" y="257505"/>
                                </a:lnTo>
                                <a:lnTo>
                                  <a:pt x="57759" y="266293"/>
                                </a:lnTo>
                                <a:lnTo>
                                  <a:pt x="73774" y="272034"/>
                                </a:lnTo>
                                <a:lnTo>
                                  <a:pt x="92722" y="274091"/>
                                </a:lnTo>
                                <a:lnTo>
                                  <a:pt x="124764" y="268249"/>
                                </a:lnTo>
                                <a:lnTo>
                                  <a:pt x="151879" y="250215"/>
                                </a:lnTo>
                                <a:lnTo>
                                  <a:pt x="152920" y="248500"/>
                                </a:lnTo>
                                <a:lnTo>
                                  <a:pt x="170637" y="219163"/>
                                </a:lnTo>
                                <a:lnTo>
                                  <a:pt x="177660" y="174332"/>
                                </a:lnTo>
                                <a:close/>
                              </a:path>
                              <a:path w="260350" h="339090">
                                <a:moveTo>
                                  <a:pt x="256667" y="80848"/>
                                </a:moveTo>
                                <a:lnTo>
                                  <a:pt x="221805" y="80848"/>
                                </a:lnTo>
                                <a:lnTo>
                                  <a:pt x="221805" y="267030"/>
                                </a:lnTo>
                                <a:lnTo>
                                  <a:pt x="256667" y="267030"/>
                                </a:lnTo>
                                <a:lnTo>
                                  <a:pt x="256667" y="80848"/>
                                </a:lnTo>
                                <a:close/>
                              </a:path>
                              <a:path w="260350" h="339090">
                                <a:moveTo>
                                  <a:pt x="259994" y="0"/>
                                </a:moveTo>
                                <a:lnTo>
                                  <a:pt x="218084" y="0"/>
                                </a:lnTo>
                                <a:lnTo>
                                  <a:pt x="218084" y="38201"/>
                                </a:lnTo>
                                <a:lnTo>
                                  <a:pt x="259994" y="38201"/>
                                </a:lnTo>
                                <a:lnTo>
                                  <a:pt x="259994" y="0"/>
                                </a:lnTo>
                                <a:close/>
                              </a:path>
                            </a:pathLst>
                          </a:custGeom>
                          <a:solidFill>
                            <a:srgbClr val="0093D0"/>
                          </a:solidFill>
                        </wps:spPr>
                        <wps:bodyPr wrap="square" lIns="0" tIns="0" rIns="0" bIns="0" rtlCol="0">
                          <a:prstTxWarp prst="textNoShape">
                            <a:avLst/>
                          </a:prstTxWarp>
                          <a:noAutofit/>
                        </wps:bodyPr>
                      </wps:wsp>
                      <pic:pic>
                        <pic:nvPicPr>
                          <pic:cNvPr id="56" name="Image 56"/>
                          <pic:cNvPicPr/>
                        </pic:nvPicPr>
                        <pic:blipFill>
                          <a:blip r:embed="rId15" cstate="print"/>
                          <a:stretch>
                            <a:fillRect/>
                          </a:stretch>
                        </pic:blipFill>
                        <pic:spPr>
                          <a:xfrm>
                            <a:off x="288556" y="30032"/>
                            <a:ext cx="109042" cy="239598"/>
                          </a:xfrm>
                          <a:prstGeom prst="rect">
                            <a:avLst/>
                          </a:prstGeom>
                        </pic:spPr>
                      </pic:pic>
                      <pic:pic>
                        <pic:nvPicPr>
                          <pic:cNvPr id="57" name="Image 57"/>
                          <pic:cNvPicPr/>
                        </pic:nvPicPr>
                        <pic:blipFill>
                          <a:blip r:embed="rId16" cstate="print"/>
                          <a:stretch>
                            <a:fillRect/>
                          </a:stretch>
                        </pic:blipFill>
                        <pic:spPr>
                          <a:xfrm>
                            <a:off x="420225" y="75290"/>
                            <a:ext cx="158000" cy="197675"/>
                          </a:xfrm>
                          <a:prstGeom prst="rect">
                            <a:avLst/>
                          </a:prstGeom>
                        </pic:spPr>
                      </pic:pic>
                    </wpg:wgp>
                  </a:graphicData>
                </a:graphic>
              </wp:anchor>
            </w:drawing>
          </mc:Choice>
          <mc:Fallback>
            <w:pict>
              <v:group style="position:absolute;margin-left:242.337097pt;margin-top:12.069688pt;width:45.55pt;height:26.7pt;mso-position-horizontal-relative:page;mso-position-vertical-relative:paragraph;z-index:-15720448;mso-wrap-distance-left:0;mso-wrap-distance-right:0" id="docshapegroup51" coordorigin="4847,241" coordsize="911,534">
                <v:shape style="position:absolute;left:4846;top:241;width:410;height:534" id="docshape52" coordorigin="4847,241" coordsize="410,534" path="m5127,516l5116,446,5092,405,5089,399,5069,386,5069,512,5068,532,5065,555,5058,581,5045,604,5030,619,5013,628,4996,632,4983,633,4970,629,4938,621,4913,592,4903,556,4901,524,4902,494,4912,455,4938,420,4947,417,4989,405,5029,414,5053,439,5066,473,5069,512,5069,386,5049,372,5003,364,4981,366,4955,373,4927,389,4903,417,4902,369,4847,369,4848,399,4848,408,4849,775,4903,775,4903,629,4918,647,4938,661,4963,670,4993,673,5043,664,5086,635,5088,633,5115,587,5127,516xm5251,369l5196,369,5196,662,5251,662,5251,369xm5256,241l5190,241,5190,302,5256,302,5256,241xe" filled="true" fillcolor="#0093d0" stroked="false">
                  <v:path arrowok="t"/>
                  <v:fill type="solid"/>
                </v:shape>
                <v:shape style="position:absolute;left:5301;top:288;width:172;height:378" type="#_x0000_t75" id="docshape53" stroked="false">
                  <v:imagedata r:id="rId15" o:title=""/>
                </v:shape>
                <v:shape style="position:absolute;left:5508;top:359;width:249;height:312" type="#_x0000_t75" id="docshape54" stroked="false">
                  <v:imagedata r:id="rId16" o:title=""/>
                </v:shape>
                <w10:wrap type="topAndBottom"/>
              </v:group>
            </w:pict>
          </mc:Fallback>
        </mc:AlternateContent>
      </w:r>
      <w:r>
        <w:rPr/>
        <mc:AlternateContent>
          <mc:Choice Requires="wps">
            <w:drawing>
              <wp:anchor distT="0" distB="0" distL="0" distR="0" allowOverlap="1" layoutInCell="1" locked="0" behindDoc="1" simplePos="0" relativeHeight="487596544">
                <wp:simplePos x="0" y="0"/>
                <wp:positionH relativeFrom="page">
                  <wp:posOffset>3710432</wp:posOffset>
                </wp:positionH>
                <wp:positionV relativeFrom="paragraph">
                  <wp:posOffset>152904</wp:posOffset>
                </wp:positionV>
                <wp:extent cx="34925" cy="2679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34925" cy="267970"/>
                        </a:xfrm>
                        <a:custGeom>
                          <a:avLst/>
                          <a:gdLst/>
                          <a:ahLst/>
                          <a:cxnLst/>
                          <a:rect l="l" t="t" r="r" b="b"/>
                          <a:pathLst>
                            <a:path w="34925" h="267970">
                              <a:moveTo>
                                <a:pt x="34861" y="0"/>
                              </a:moveTo>
                              <a:lnTo>
                                <a:pt x="0" y="0"/>
                              </a:lnTo>
                              <a:lnTo>
                                <a:pt x="0" y="267411"/>
                              </a:lnTo>
                              <a:lnTo>
                                <a:pt x="34861" y="267411"/>
                              </a:lnTo>
                              <a:lnTo>
                                <a:pt x="34861" y="0"/>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rect style="position:absolute;margin-left:292.160004pt;margin-top:12.039687pt;width:2.745pt;height:21.056pt;mso-position-horizontal-relative:page;mso-position-vertical-relative:paragraph;z-index:-15719936;mso-wrap-distance-left:0;mso-wrap-distance-right:0" id="docshape55" filled="true" fillcolor="#0093d0" stroked="false">
                <v:fill type="solid"/>
                <w10:wrap type="topAndBottom"/>
              </v:rect>
            </w:pict>
          </mc:Fallback>
        </mc:AlternateContent>
      </w:r>
      <w:r>
        <w:rPr/>
        <mc:AlternateContent>
          <mc:Choice Requires="wps">
            <w:drawing>
              <wp:anchor distT="0" distB="0" distL="0" distR="0" allowOverlap="1" layoutInCell="1" locked="0" behindDoc="1" simplePos="0" relativeHeight="487597056">
                <wp:simplePos x="0" y="0"/>
                <wp:positionH relativeFrom="page">
                  <wp:posOffset>3868496</wp:posOffset>
                </wp:positionH>
                <wp:positionV relativeFrom="paragraph">
                  <wp:posOffset>141321</wp:posOffset>
                </wp:positionV>
                <wp:extent cx="907415" cy="285115"/>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907415" cy="285115"/>
                        </a:xfrm>
                        <a:custGeom>
                          <a:avLst/>
                          <a:gdLst/>
                          <a:ahLst/>
                          <a:cxnLst/>
                          <a:rect l="l" t="t" r="r" b="b"/>
                          <a:pathLst>
                            <a:path w="907415" h="285115">
                              <a:moveTo>
                                <a:pt x="210540" y="204431"/>
                              </a:moveTo>
                              <a:lnTo>
                                <a:pt x="197243" y="163309"/>
                              </a:lnTo>
                              <a:lnTo>
                                <a:pt x="152819" y="138023"/>
                              </a:lnTo>
                              <a:lnTo>
                                <a:pt x="152819" y="137261"/>
                              </a:lnTo>
                              <a:lnTo>
                                <a:pt x="192125" y="108432"/>
                              </a:lnTo>
                              <a:lnTo>
                                <a:pt x="199605" y="78028"/>
                              </a:lnTo>
                              <a:lnTo>
                                <a:pt x="198335" y="64490"/>
                              </a:lnTo>
                              <a:lnTo>
                                <a:pt x="193662" y="48971"/>
                              </a:lnTo>
                              <a:lnTo>
                                <a:pt x="184327" y="33464"/>
                              </a:lnTo>
                              <a:lnTo>
                                <a:pt x="169037" y="19926"/>
                              </a:lnTo>
                              <a:lnTo>
                                <a:pt x="152438" y="12700"/>
                              </a:lnTo>
                              <a:lnTo>
                                <a:pt x="152438" y="199148"/>
                              </a:lnTo>
                              <a:lnTo>
                                <a:pt x="147307" y="220306"/>
                              </a:lnTo>
                              <a:lnTo>
                                <a:pt x="133997" y="231178"/>
                              </a:lnTo>
                              <a:lnTo>
                                <a:pt x="115671" y="235178"/>
                              </a:lnTo>
                              <a:lnTo>
                                <a:pt x="95465" y="235750"/>
                              </a:lnTo>
                              <a:lnTo>
                                <a:pt x="55841" y="235750"/>
                              </a:lnTo>
                              <a:lnTo>
                                <a:pt x="55841" y="160274"/>
                              </a:lnTo>
                              <a:lnTo>
                                <a:pt x="89420" y="160274"/>
                              </a:lnTo>
                              <a:lnTo>
                                <a:pt x="111048" y="160883"/>
                              </a:lnTo>
                              <a:lnTo>
                                <a:pt x="131406" y="165138"/>
                              </a:lnTo>
                              <a:lnTo>
                                <a:pt x="146519" y="176682"/>
                              </a:lnTo>
                              <a:lnTo>
                                <a:pt x="152438" y="199148"/>
                              </a:lnTo>
                              <a:lnTo>
                                <a:pt x="152438" y="12700"/>
                              </a:lnTo>
                              <a:lnTo>
                                <a:pt x="152019" y="12509"/>
                              </a:lnTo>
                              <a:lnTo>
                                <a:pt x="143383" y="10731"/>
                              </a:lnTo>
                              <a:lnTo>
                                <a:pt x="143383" y="82931"/>
                              </a:lnTo>
                              <a:lnTo>
                                <a:pt x="138404" y="103225"/>
                              </a:lnTo>
                              <a:lnTo>
                                <a:pt x="126212" y="113639"/>
                              </a:lnTo>
                              <a:lnTo>
                                <a:pt x="110909" y="117475"/>
                              </a:lnTo>
                              <a:lnTo>
                                <a:pt x="96583" y="118021"/>
                              </a:lnTo>
                              <a:lnTo>
                                <a:pt x="55841" y="118021"/>
                              </a:lnTo>
                              <a:lnTo>
                                <a:pt x="55841" y="48971"/>
                              </a:lnTo>
                              <a:lnTo>
                                <a:pt x="95465" y="48971"/>
                              </a:lnTo>
                              <a:lnTo>
                                <a:pt x="111074" y="49504"/>
                              </a:lnTo>
                              <a:lnTo>
                                <a:pt x="126644" y="53225"/>
                              </a:lnTo>
                              <a:lnTo>
                                <a:pt x="138607" y="63296"/>
                              </a:lnTo>
                              <a:lnTo>
                                <a:pt x="143383" y="82931"/>
                              </a:lnTo>
                              <a:lnTo>
                                <a:pt x="143383" y="10731"/>
                              </a:lnTo>
                              <a:lnTo>
                                <a:pt x="133616" y="8699"/>
                              </a:lnTo>
                              <a:lnTo>
                                <a:pt x="116141" y="7289"/>
                              </a:lnTo>
                              <a:lnTo>
                                <a:pt x="101866" y="7086"/>
                              </a:lnTo>
                              <a:lnTo>
                                <a:pt x="0" y="7086"/>
                              </a:lnTo>
                              <a:lnTo>
                                <a:pt x="0" y="279527"/>
                              </a:lnTo>
                              <a:lnTo>
                                <a:pt x="101866" y="279527"/>
                              </a:lnTo>
                              <a:lnTo>
                                <a:pt x="152400" y="274916"/>
                              </a:lnTo>
                              <a:lnTo>
                                <a:pt x="198475" y="244576"/>
                              </a:lnTo>
                              <a:lnTo>
                                <a:pt x="207264" y="226504"/>
                              </a:lnTo>
                              <a:lnTo>
                                <a:pt x="210540" y="204431"/>
                              </a:lnTo>
                              <a:close/>
                            </a:path>
                            <a:path w="907415" h="285115">
                              <a:moveTo>
                                <a:pt x="415874" y="233159"/>
                              </a:moveTo>
                              <a:lnTo>
                                <a:pt x="298907" y="233159"/>
                              </a:lnTo>
                              <a:lnTo>
                                <a:pt x="298907" y="7099"/>
                              </a:lnTo>
                              <a:lnTo>
                                <a:pt x="239293" y="7099"/>
                              </a:lnTo>
                              <a:lnTo>
                                <a:pt x="239293" y="233159"/>
                              </a:lnTo>
                              <a:lnTo>
                                <a:pt x="239293" y="280149"/>
                              </a:lnTo>
                              <a:lnTo>
                                <a:pt x="415874" y="280149"/>
                              </a:lnTo>
                              <a:lnTo>
                                <a:pt x="415874" y="233159"/>
                              </a:lnTo>
                              <a:close/>
                            </a:path>
                            <a:path w="907415" h="285115">
                              <a:moveTo>
                                <a:pt x="651827" y="7467"/>
                              </a:moveTo>
                              <a:lnTo>
                                <a:pt x="595947" y="7467"/>
                              </a:lnTo>
                              <a:lnTo>
                                <a:pt x="595947" y="170472"/>
                              </a:lnTo>
                              <a:lnTo>
                                <a:pt x="595401" y="188188"/>
                              </a:lnTo>
                              <a:lnTo>
                                <a:pt x="574395" y="230466"/>
                              </a:lnTo>
                              <a:lnTo>
                                <a:pt x="535622" y="240665"/>
                              </a:lnTo>
                              <a:lnTo>
                                <a:pt x="502970" y="234365"/>
                              </a:lnTo>
                              <a:lnTo>
                                <a:pt x="485622" y="218262"/>
                              </a:lnTo>
                              <a:lnTo>
                                <a:pt x="478739" y="196570"/>
                              </a:lnTo>
                              <a:lnTo>
                                <a:pt x="477520" y="173494"/>
                              </a:lnTo>
                              <a:lnTo>
                                <a:pt x="477520" y="7467"/>
                              </a:lnTo>
                              <a:lnTo>
                                <a:pt x="420154" y="7467"/>
                              </a:lnTo>
                              <a:lnTo>
                                <a:pt x="420154" y="170472"/>
                              </a:lnTo>
                              <a:lnTo>
                                <a:pt x="420471" y="188709"/>
                              </a:lnTo>
                              <a:lnTo>
                                <a:pt x="433844" y="237629"/>
                              </a:lnTo>
                              <a:lnTo>
                                <a:pt x="483616" y="276644"/>
                              </a:lnTo>
                              <a:lnTo>
                                <a:pt x="534504" y="284797"/>
                              </a:lnTo>
                              <a:lnTo>
                                <a:pt x="575640" y="279463"/>
                              </a:lnTo>
                              <a:lnTo>
                                <a:pt x="613435" y="261645"/>
                              </a:lnTo>
                              <a:lnTo>
                                <a:pt x="641096" y="228612"/>
                              </a:lnTo>
                              <a:lnTo>
                                <a:pt x="651827" y="177634"/>
                              </a:lnTo>
                              <a:lnTo>
                                <a:pt x="651827" y="7467"/>
                              </a:lnTo>
                              <a:close/>
                            </a:path>
                            <a:path w="907415" h="285115">
                              <a:moveTo>
                                <a:pt x="907402" y="123723"/>
                              </a:moveTo>
                              <a:lnTo>
                                <a:pt x="906348" y="112737"/>
                              </a:lnTo>
                              <a:lnTo>
                                <a:pt x="904328" y="91605"/>
                              </a:lnTo>
                              <a:lnTo>
                                <a:pt x="894715" y="58585"/>
                              </a:lnTo>
                              <a:lnTo>
                                <a:pt x="885926" y="45326"/>
                              </a:lnTo>
                              <a:lnTo>
                                <a:pt x="875169" y="29095"/>
                              </a:lnTo>
                              <a:lnTo>
                                <a:pt x="859472" y="16408"/>
                              </a:lnTo>
                              <a:lnTo>
                                <a:pt x="852589" y="13081"/>
                              </a:lnTo>
                              <a:lnTo>
                                <a:pt x="852589" y="112737"/>
                              </a:lnTo>
                              <a:lnTo>
                                <a:pt x="727570" y="112737"/>
                              </a:lnTo>
                              <a:lnTo>
                                <a:pt x="730389" y="94005"/>
                              </a:lnTo>
                              <a:lnTo>
                                <a:pt x="739927" y="71742"/>
                              </a:lnTo>
                              <a:lnTo>
                                <a:pt x="760120" y="53124"/>
                              </a:lnTo>
                              <a:lnTo>
                                <a:pt x="794905" y="45326"/>
                              </a:lnTo>
                              <a:lnTo>
                                <a:pt x="807288" y="46253"/>
                              </a:lnTo>
                              <a:lnTo>
                                <a:pt x="844067" y="71818"/>
                              </a:lnTo>
                              <a:lnTo>
                                <a:pt x="852589" y="112737"/>
                              </a:lnTo>
                              <a:lnTo>
                                <a:pt x="852589" y="13081"/>
                              </a:lnTo>
                              <a:lnTo>
                                <a:pt x="840701" y="7302"/>
                              </a:lnTo>
                              <a:lnTo>
                                <a:pt x="818946" y="1828"/>
                              </a:lnTo>
                              <a:lnTo>
                                <a:pt x="794283" y="0"/>
                              </a:lnTo>
                              <a:lnTo>
                                <a:pt x="773506" y="1257"/>
                              </a:lnTo>
                              <a:lnTo>
                                <a:pt x="723392" y="20002"/>
                              </a:lnTo>
                              <a:lnTo>
                                <a:pt x="696366" y="47320"/>
                              </a:lnTo>
                              <a:lnTo>
                                <a:pt x="673862" y="112585"/>
                              </a:lnTo>
                              <a:lnTo>
                                <a:pt x="672198" y="146354"/>
                              </a:lnTo>
                              <a:lnTo>
                                <a:pt x="677278" y="194856"/>
                              </a:lnTo>
                              <a:lnTo>
                                <a:pt x="692251" y="233349"/>
                              </a:lnTo>
                              <a:lnTo>
                                <a:pt x="716749" y="261366"/>
                              </a:lnTo>
                              <a:lnTo>
                                <a:pt x="750379" y="278511"/>
                              </a:lnTo>
                              <a:lnTo>
                                <a:pt x="792772" y="284314"/>
                              </a:lnTo>
                              <a:lnTo>
                                <a:pt x="825373" y="280974"/>
                              </a:lnTo>
                              <a:lnTo>
                                <a:pt x="869315" y="260718"/>
                              </a:lnTo>
                              <a:lnTo>
                                <a:pt x="899807" y="217385"/>
                              </a:lnTo>
                              <a:lnTo>
                                <a:pt x="905179" y="187731"/>
                              </a:lnTo>
                              <a:lnTo>
                                <a:pt x="851369" y="187731"/>
                              </a:lnTo>
                              <a:lnTo>
                                <a:pt x="851065" y="190588"/>
                              </a:lnTo>
                              <a:lnTo>
                                <a:pt x="845337" y="212509"/>
                              </a:lnTo>
                              <a:lnTo>
                                <a:pt x="833716" y="228727"/>
                              </a:lnTo>
                              <a:lnTo>
                                <a:pt x="816698" y="238798"/>
                              </a:lnTo>
                              <a:lnTo>
                                <a:pt x="794791" y="242252"/>
                              </a:lnTo>
                              <a:lnTo>
                                <a:pt x="780808" y="241134"/>
                              </a:lnTo>
                              <a:lnTo>
                                <a:pt x="738085" y="211505"/>
                              </a:lnTo>
                              <a:lnTo>
                                <a:pt x="725411" y="153746"/>
                              </a:lnTo>
                              <a:lnTo>
                                <a:pt x="904113" y="153746"/>
                              </a:lnTo>
                              <a:lnTo>
                                <a:pt x="907249" y="153644"/>
                              </a:lnTo>
                              <a:lnTo>
                                <a:pt x="907326" y="146354"/>
                              </a:lnTo>
                              <a:lnTo>
                                <a:pt x="907402" y="123723"/>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shape style="position:absolute;margin-left:304.606018pt;margin-top:11.127679pt;width:71.45pt;height:22.45pt;mso-position-horizontal-relative:page;mso-position-vertical-relative:paragraph;z-index:-15719424;mso-wrap-distance-left:0;mso-wrap-distance-right:0" id="docshape56" coordorigin="6092,223" coordsize="1429,449" path="m6424,544l6419,511,6403,480,6397,475,6375,455,6333,440,6333,439,6351,432,6365,423,6376,415,6382,410,6382,408,6395,393,6402,376,6406,359,6406,345,6404,324,6397,300,6382,275,6358,254,6332,243,6332,536,6324,569,6303,587,6274,593,6242,594,6180,594,6180,475,6233,475,6267,476,6299,483,6323,501,6332,536,6332,243,6332,242,6318,239,6318,353,6310,385,6291,402,6267,408,6244,408,6180,408,6180,300,6242,300,6267,301,6292,306,6310,322,6318,353,6318,239,6303,236,6275,234,6253,234,6092,234,6092,663,6253,663,6272,662,6300,661,6332,655,6361,646,6385,630,6405,608,6411,594,6419,579,6424,544xm6747,590l6563,590,6563,234,6469,234,6469,590,6469,664,6747,664,6747,590xm7119,234l7031,234,7031,491,7030,519,7027,539,7023,553,7017,564,6997,585,6973,597,6951,601,6936,602,6884,592,6857,566,6846,532,6844,496,6844,234,6754,234,6754,491,6754,520,6757,547,6763,572,6775,597,6811,636,6854,658,6897,669,6934,671,6999,663,7058,635,7102,583,7119,502,7119,234xm7521,417l7519,400,7516,367,7501,315,7487,294,7470,268,7446,248,7435,243,7435,400,7238,400,7242,371,7257,336,7289,306,7344,294,7363,295,7381,300,7396,307,7408,317,7421,336,7430,357,7434,379,7435,400,7435,243,7416,234,7382,225,7343,223,7310,225,7281,230,7254,240,7231,254,7189,297,7164,347,7153,400,7151,453,7159,529,7182,590,7221,634,7274,661,7341,670,7392,665,7432,652,7461,633,7482,613,7488,604,7499,589,7509,565,7514,543,7517,525,7518,518,7433,518,7432,523,7423,557,7405,583,7378,599,7344,604,7322,602,7302,597,7285,588,7270,576,7254,556,7243,530,7237,500,7235,465,7516,465,7521,465,7521,453,7521,417xe" filled="true" fillcolor="#0093d0" stroked="false">
                <v:path arrowok="t"/>
                <v:fill type="solid"/>
                <w10:wrap type="topAndBottom"/>
              </v:shape>
            </w:pict>
          </mc:Fallback>
        </mc:AlternateContent>
      </w:r>
      <w:r>
        <w:rPr/>
        <mc:AlternateContent>
          <mc:Choice Requires="wps">
            <w:drawing>
              <wp:anchor distT="0" distB="0" distL="0" distR="0" allowOverlap="1" layoutInCell="1" locked="0" behindDoc="1" simplePos="0" relativeHeight="487597568">
                <wp:simplePos x="0" y="0"/>
                <wp:positionH relativeFrom="page">
                  <wp:posOffset>4876520</wp:posOffset>
                </wp:positionH>
                <wp:positionV relativeFrom="paragraph">
                  <wp:posOffset>150732</wp:posOffset>
                </wp:positionV>
                <wp:extent cx="267335" cy="2679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267335" cy="267970"/>
                        </a:xfrm>
                        <a:custGeom>
                          <a:avLst/>
                          <a:gdLst/>
                          <a:ahLst/>
                          <a:cxnLst/>
                          <a:rect l="l" t="t" r="r" b="b"/>
                          <a:pathLst>
                            <a:path w="267335" h="267970">
                              <a:moveTo>
                                <a:pt x="112331" y="122440"/>
                              </a:moveTo>
                              <a:lnTo>
                                <a:pt x="109550" y="122135"/>
                              </a:lnTo>
                              <a:lnTo>
                                <a:pt x="72123" y="118745"/>
                              </a:lnTo>
                              <a:lnTo>
                                <a:pt x="70904" y="123672"/>
                              </a:lnTo>
                              <a:lnTo>
                                <a:pt x="70269" y="128562"/>
                              </a:lnTo>
                              <a:lnTo>
                                <a:pt x="70269" y="133794"/>
                              </a:lnTo>
                              <a:lnTo>
                                <a:pt x="71335" y="145389"/>
                              </a:lnTo>
                              <a:lnTo>
                                <a:pt x="74383" y="156184"/>
                              </a:lnTo>
                              <a:lnTo>
                                <a:pt x="79209" y="166065"/>
                              </a:lnTo>
                              <a:lnTo>
                                <a:pt x="85598" y="174904"/>
                              </a:lnTo>
                              <a:lnTo>
                                <a:pt x="111683" y="125209"/>
                              </a:lnTo>
                              <a:lnTo>
                                <a:pt x="112331" y="123672"/>
                              </a:lnTo>
                              <a:lnTo>
                                <a:pt x="112331" y="122440"/>
                              </a:lnTo>
                              <a:close/>
                            </a:path>
                            <a:path w="267335" h="267970">
                              <a:moveTo>
                                <a:pt x="119380" y="91757"/>
                              </a:moveTo>
                              <a:lnTo>
                                <a:pt x="115392" y="87452"/>
                              </a:lnTo>
                              <a:lnTo>
                                <a:pt x="112331" y="79146"/>
                              </a:lnTo>
                              <a:lnTo>
                                <a:pt x="115989" y="73025"/>
                              </a:lnTo>
                              <a:lnTo>
                                <a:pt x="107327" y="76238"/>
                              </a:lnTo>
                              <a:lnTo>
                                <a:pt x="99314" y="80670"/>
                              </a:lnTo>
                              <a:lnTo>
                                <a:pt x="92036" y="86207"/>
                              </a:lnTo>
                              <a:lnTo>
                                <a:pt x="85598" y="92697"/>
                              </a:lnTo>
                              <a:lnTo>
                                <a:pt x="119100" y="92697"/>
                              </a:lnTo>
                              <a:lnTo>
                                <a:pt x="119380" y="91757"/>
                              </a:lnTo>
                              <a:close/>
                            </a:path>
                            <a:path w="267335" h="267970">
                              <a:moveTo>
                                <a:pt x="159283" y="191782"/>
                              </a:moveTo>
                              <a:lnTo>
                                <a:pt x="134734" y="153720"/>
                              </a:lnTo>
                              <a:lnTo>
                                <a:pt x="134442" y="153428"/>
                              </a:lnTo>
                              <a:lnTo>
                                <a:pt x="133997" y="153301"/>
                              </a:lnTo>
                              <a:lnTo>
                                <a:pt x="133616" y="153314"/>
                              </a:lnTo>
                              <a:lnTo>
                                <a:pt x="133248" y="153301"/>
                              </a:lnTo>
                              <a:lnTo>
                                <a:pt x="132905" y="153428"/>
                              </a:lnTo>
                              <a:lnTo>
                                <a:pt x="132549" y="153720"/>
                              </a:lnTo>
                              <a:lnTo>
                                <a:pt x="108038" y="191782"/>
                              </a:lnTo>
                              <a:lnTo>
                                <a:pt x="113957" y="194030"/>
                              </a:lnTo>
                              <a:lnTo>
                                <a:pt x="120230" y="195668"/>
                              </a:lnTo>
                              <a:lnTo>
                                <a:pt x="126847" y="196684"/>
                              </a:lnTo>
                              <a:lnTo>
                                <a:pt x="133819" y="197027"/>
                              </a:lnTo>
                              <a:lnTo>
                                <a:pt x="140449" y="196684"/>
                              </a:lnTo>
                              <a:lnTo>
                                <a:pt x="146989" y="195668"/>
                              </a:lnTo>
                              <a:lnTo>
                                <a:pt x="153301" y="194030"/>
                              </a:lnTo>
                              <a:lnTo>
                                <a:pt x="159283" y="191782"/>
                              </a:lnTo>
                              <a:close/>
                            </a:path>
                            <a:path w="267335" h="267970">
                              <a:moveTo>
                                <a:pt x="181686" y="92697"/>
                              </a:moveTo>
                              <a:lnTo>
                                <a:pt x="175247" y="86207"/>
                              </a:lnTo>
                              <a:lnTo>
                                <a:pt x="167982" y="80670"/>
                              </a:lnTo>
                              <a:lnTo>
                                <a:pt x="159981" y="76238"/>
                              </a:lnTo>
                              <a:lnTo>
                                <a:pt x="151333" y="73025"/>
                              </a:lnTo>
                              <a:lnTo>
                                <a:pt x="154990" y="79159"/>
                              </a:lnTo>
                              <a:lnTo>
                                <a:pt x="151904" y="87452"/>
                              </a:lnTo>
                              <a:lnTo>
                                <a:pt x="148551" y="91135"/>
                              </a:lnTo>
                              <a:lnTo>
                                <a:pt x="147599" y="91757"/>
                              </a:lnTo>
                              <a:lnTo>
                                <a:pt x="147916" y="92697"/>
                              </a:lnTo>
                              <a:lnTo>
                                <a:pt x="148551" y="92697"/>
                              </a:lnTo>
                              <a:lnTo>
                                <a:pt x="181686" y="92697"/>
                              </a:lnTo>
                              <a:close/>
                            </a:path>
                            <a:path w="267335" h="267970">
                              <a:moveTo>
                                <a:pt x="197027" y="128562"/>
                              </a:moveTo>
                              <a:lnTo>
                                <a:pt x="195173" y="118745"/>
                              </a:lnTo>
                              <a:lnTo>
                                <a:pt x="157734" y="122123"/>
                              </a:lnTo>
                              <a:lnTo>
                                <a:pt x="154990" y="122440"/>
                              </a:lnTo>
                              <a:lnTo>
                                <a:pt x="154990" y="123685"/>
                              </a:lnTo>
                              <a:lnTo>
                                <a:pt x="155600" y="125209"/>
                              </a:lnTo>
                              <a:lnTo>
                                <a:pt x="181686" y="174904"/>
                              </a:lnTo>
                              <a:lnTo>
                                <a:pt x="188087" y="166065"/>
                              </a:lnTo>
                              <a:lnTo>
                                <a:pt x="192925" y="156184"/>
                              </a:lnTo>
                              <a:lnTo>
                                <a:pt x="195973" y="145389"/>
                              </a:lnTo>
                              <a:lnTo>
                                <a:pt x="197027" y="133794"/>
                              </a:lnTo>
                              <a:lnTo>
                                <a:pt x="197027" y="128562"/>
                              </a:lnTo>
                              <a:close/>
                            </a:path>
                            <a:path w="267335" h="267970">
                              <a:moveTo>
                                <a:pt x="246570" y="259435"/>
                              </a:moveTo>
                              <a:lnTo>
                                <a:pt x="241655" y="251815"/>
                              </a:lnTo>
                              <a:lnTo>
                                <a:pt x="244132" y="251371"/>
                              </a:lnTo>
                              <a:lnTo>
                                <a:pt x="246138" y="250012"/>
                              </a:lnTo>
                              <a:lnTo>
                                <a:pt x="246138" y="249555"/>
                              </a:lnTo>
                              <a:lnTo>
                                <a:pt x="246138" y="244132"/>
                              </a:lnTo>
                              <a:lnTo>
                                <a:pt x="246138" y="243395"/>
                              </a:lnTo>
                              <a:lnTo>
                                <a:pt x="244068" y="241846"/>
                              </a:lnTo>
                              <a:lnTo>
                                <a:pt x="243332" y="241846"/>
                              </a:lnTo>
                              <a:lnTo>
                                <a:pt x="243332" y="244525"/>
                              </a:lnTo>
                              <a:lnTo>
                                <a:pt x="243332" y="249389"/>
                              </a:lnTo>
                              <a:lnTo>
                                <a:pt x="241338" y="249555"/>
                              </a:lnTo>
                              <a:lnTo>
                                <a:pt x="235877" y="249555"/>
                              </a:lnTo>
                              <a:lnTo>
                                <a:pt x="235877" y="244132"/>
                              </a:lnTo>
                              <a:lnTo>
                                <a:pt x="241338" y="244132"/>
                              </a:lnTo>
                              <a:lnTo>
                                <a:pt x="243332" y="244525"/>
                              </a:lnTo>
                              <a:lnTo>
                                <a:pt x="243332" y="241846"/>
                              </a:lnTo>
                              <a:lnTo>
                                <a:pt x="233222" y="241846"/>
                              </a:lnTo>
                              <a:lnTo>
                                <a:pt x="233222" y="259435"/>
                              </a:lnTo>
                              <a:lnTo>
                                <a:pt x="235877" y="259435"/>
                              </a:lnTo>
                              <a:lnTo>
                                <a:pt x="235877" y="251815"/>
                              </a:lnTo>
                              <a:lnTo>
                                <a:pt x="238937" y="251815"/>
                              </a:lnTo>
                              <a:lnTo>
                                <a:pt x="243560" y="259435"/>
                              </a:lnTo>
                              <a:lnTo>
                                <a:pt x="246570" y="259435"/>
                              </a:lnTo>
                              <a:close/>
                            </a:path>
                            <a:path w="267335" h="267970">
                              <a:moveTo>
                                <a:pt x="254495" y="241846"/>
                              </a:moveTo>
                              <a:lnTo>
                                <a:pt x="251409" y="239052"/>
                              </a:lnTo>
                              <a:lnTo>
                                <a:pt x="251409" y="243395"/>
                              </a:lnTo>
                              <a:lnTo>
                                <a:pt x="251409" y="257962"/>
                              </a:lnTo>
                              <a:lnTo>
                                <a:pt x="246011" y="263359"/>
                              </a:lnTo>
                              <a:lnTo>
                                <a:pt x="232143" y="263359"/>
                              </a:lnTo>
                              <a:lnTo>
                                <a:pt x="226669" y="257962"/>
                              </a:lnTo>
                              <a:lnTo>
                                <a:pt x="226669" y="243395"/>
                              </a:lnTo>
                              <a:lnTo>
                                <a:pt x="232143" y="237972"/>
                              </a:lnTo>
                              <a:lnTo>
                                <a:pt x="246011" y="237972"/>
                              </a:lnTo>
                              <a:lnTo>
                                <a:pt x="251409" y="243395"/>
                              </a:lnTo>
                              <a:lnTo>
                                <a:pt x="251409" y="239052"/>
                              </a:lnTo>
                              <a:lnTo>
                                <a:pt x="250228" y="237972"/>
                              </a:lnTo>
                              <a:lnTo>
                                <a:pt x="247421" y="235419"/>
                              </a:lnTo>
                              <a:lnTo>
                                <a:pt x="230720" y="235419"/>
                              </a:lnTo>
                              <a:lnTo>
                                <a:pt x="223608" y="241846"/>
                              </a:lnTo>
                              <a:lnTo>
                                <a:pt x="223608" y="259435"/>
                              </a:lnTo>
                              <a:lnTo>
                                <a:pt x="230720" y="265887"/>
                              </a:lnTo>
                              <a:lnTo>
                                <a:pt x="247421" y="265887"/>
                              </a:lnTo>
                              <a:lnTo>
                                <a:pt x="250190" y="263359"/>
                              </a:lnTo>
                              <a:lnTo>
                                <a:pt x="254495" y="259435"/>
                              </a:lnTo>
                              <a:lnTo>
                                <a:pt x="254495" y="241846"/>
                              </a:lnTo>
                              <a:close/>
                            </a:path>
                            <a:path w="267335" h="267970">
                              <a:moveTo>
                                <a:pt x="266979" y="74574"/>
                              </a:moveTo>
                              <a:lnTo>
                                <a:pt x="207429" y="74574"/>
                              </a:lnTo>
                              <a:lnTo>
                                <a:pt x="207429" y="134086"/>
                              </a:lnTo>
                              <a:lnTo>
                                <a:pt x="205435" y="151218"/>
                              </a:lnTo>
                              <a:lnTo>
                                <a:pt x="199758" y="166878"/>
                              </a:lnTo>
                              <a:lnTo>
                                <a:pt x="190855" y="180644"/>
                              </a:lnTo>
                              <a:lnTo>
                                <a:pt x="179184" y="192062"/>
                              </a:lnTo>
                              <a:lnTo>
                                <a:pt x="174282" y="182841"/>
                              </a:lnTo>
                              <a:lnTo>
                                <a:pt x="174282" y="195440"/>
                              </a:lnTo>
                              <a:lnTo>
                                <a:pt x="165150" y="200596"/>
                              </a:lnTo>
                              <a:lnTo>
                                <a:pt x="155346" y="204457"/>
                              </a:lnTo>
                              <a:lnTo>
                                <a:pt x="144945" y="206883"/>
                              </a:lnTo>
                              <a:lnTo>
                                <a:pt x="134086" y="207721"/>
                              </a:lnTo>
                              <a:lnTo>
                                <a:pt x="123050" y="206883"/>
                              </a:lnTo>
                              <a:lnTo>
                                <a:pt x="112560" y="204457"/>
                              </a:lnTo>
                              <a:lnTo>
                                <a:pt x="102704" y="200596"/>
                              </a:lnTo>
                              <a:lnTo>
                                <a:pt x="93573" y="195440"/>
                              </a:lnTo>
                              <a:lnTo>
                                <a:pt x="95821" y="192062"/>
                              </a:lnTo>
                              <a:lnTo>
                                <a:pt x="129184" y="142049"/>
                              </a:lnTo>
                              <a:lnTo>
                                <a:pt x="131953" y="138366"/>
                              </a:lnTo>
                              <a:lnTo>
                                <a:pt x="135953" y="138684"/>
                              </a:lnTo>
                              <a:lnTo>
                                <a:pt x="138391" y="142049"/>
                              </a:lnTo>
                              <a:lnTo>
                                <a:pt x="174282" y="195440"/>
                              </a:lnTo>
                              <a:lnTo>
                                <a:pt x="174282" y="182841"/>
                              </a:lnTo>
                              <a:lnTo>
                                <a:pt x="150672" y="138366"/>
                              </a:lnTo>
                              <a:lnTo>
                                <a:pt x="145465" y="128536"/>
                              </a:lnTo>
                              <a:lnTo>
                                <a:pt x="142963" y="123329"/>
                              </a:lnTo>
                              <a:lnTo>
                                <a:pt x="144195" y="114439"/>
                              </a:lnTo>
                              <a:lnTo>
                                <a:pt x="153416" y="112903"/>
                              </a:lnTo>
                              <a:lnTo>
                                <a:pt x="202552" y="108343"/>
                              </a:lnTo>
                              <a:lnTo>
                                <a:pt x="202831" y="108305"/>
                              </a:lnTo>
                              <a:lnTo>
                                <a:pt x="202552" y="108343"/>
                              </a:lnTo>
                              <a:lnTo>
                                <a:pt x="204724" y="114439"/>
                              </a:lnTo>
                              <a:lnTo>
                                <a:pt x="206248" y="120751"/>
                              </a:lnTo>
                              <a:lnTo>
                                <a:pt x="207137" y="127292"/>
                              </a:lnTo>
                              <a:lnTo>
                                <a:pt x="207429" y="134086"/>
                              </a:lnTo>
                              <a:lnTo>
                                <a:pt x="207429" y="74574"/>
                              </a:lnTo>
                              <a:lnTo>
                                <a:pt x="200672" y="74574"/>
                              </a:lnTo>
                              <a:lnTo>
                                <a:pt x="200672" y="103060"/>
                              </a:lnTo>
                              <a:lnTo>
                                <a:pt x="148209" y="103060"/>
                              </a:lnTo>
                              <a:lnTo>
                                <a:pt x="140868" y="102793"/>
                              </a:lnTo>
                              <a:lnTo>
                                <a:pt x="137477" y="98475"/>
                              </a:lnTo>
                              <a:lnTo>
                                <a:pt x="137477" y="95123"/>
                              </a:lnTo>
                              <a:lnTo>
                                <a:pt x="137172" y="90817"/>
                              </a:lnTo>
                              <a:lnTo>
                                <a:pt x="137769" y="89585"/>
                              </a:lnTo>
                              <a:lnTo>
                                <a:pt x="141173" y="84950"/>
                              </a:lnTo>
                              <a:lnTo>
                                <a:pt x="145122" y="79794"/>
                              </a:lnTo>
                              <a:lnTo>
                                <a:pt x="142405" y="70104"/>
                              </a:lnTo>
                              <a:lnTo>
                                <a:pt x="133972" y="69977"/>
                              </a:lnTo>
                              <a:lnTo>
                                <a:pt x="125488" y="70104"/>
                              </a:lnTo>
                              <a:lnTo>
                                <a:pt x="122783" y="79794"/>
                              </a:lnTo>
                              <a:lnTo>
                                <a:pt x="126403" y="84950"/>
                              </a:lnTo>
                              <a:lnTo>
                                <a:pt x="130124" y="89585"/>
                              </a:lnTo>
                              <a:lnTo>
                                <a:pt x="130708" y="90817"/>
                              </a:lnTo>
                              <a:lnTo>
                                <a:pt x="130429" y="95123"/>
                              </a:lnTo>
                              <a:lnTo>
                                <a:pt x="130429" y="98475"/>
                              </a:lnTo>
                              <a:lnTo>
                                <a:pt x="127038" y="102793"/>
                              </a:lnTo>
                              <a:lnTo>
                                <a:pt x="124891" y="102882"/>
                              </a:lnTo>
                              <a:lnTo>
                                <a:pt x="124891" y="123329"/>
                              </a:lnTo>
                              <a:lnTo>
                                <a:pt x="122428" y="128536"/>
                              </a:lnTo>
                              <a:lnTo>
                                <a:pt x="88671" y="192062"/>
                              </a:lnTo>
                              <a:lnTo>
                                <a:pt x="77012" y="180644"/>
                              </a:lnTo>
                              <a:lnTo>
                                <a:pt x="68110" y="166878"/>
                              </a:lnTo>
                              <a:lnTo>
                                <a:pt x="62433" y="151218"/>
                              </a:lnTo>
                              <a:lnTo>
                                <a:pt x="60439" y="134086"/>
                              </a:lnTo>
                              <a:lnTo>
                                <a:pt x="60769" y="127292"/>
                              </a:lnTo>
                              <a:lnTo>
                                <a:pt x="61709" y="120726"/>
                              </a:lnTo>
                              <a:lnTo>
                                <a:pt x="63169" y="114401"/>
                              </a:lnTo>
                              <a:lnTo>
                                <a:pt x="65062" y="108305"/>
                              </a:lnTo>
                              <a:lnTo>
                                <a:pt x="114427" y="112903"/>
                              </a:lnTo>
                              <a:lnTo>
                                <a:pt x="123647" y="114439"/>
                              </a:lnTo>
                              <a:lnTo>
                                <a:pt x="124891" y="123329"/>
                              </a:lnTo>
                              <a:lnTo>
                                <a:pt x="124891" y="102882"/>
                              </a:lnTo>
                              <a:lnTo>
                                <a:pt x="119659" y="103060"/>
                              </a:lnTo>
                              <a:lnTo>
                                <a:pt x="67500" y="103060"/>
                              </a:lnTo>
                              <a:lnTo>
                                <a:pt x="78638" y="85839"/>
                              </a:lnTo>
                              <a:lnTo>
                                <a:pt x="94005" y="72466"/>
                              </a:lnTo>
                              <a:lnTo>
                                <a:pt x="112763" y="63817"/>
                              </a:lnTo>
                              <a:lnTo>
                                <a:pt x="134086" y="60731"/>
                              </a:lnTo>
                              <a:lnTo>
                                <a:pt x="155219" y="63817"/>
                              </a:lnTo>
                              <a:lnTo>
                                <a:pt x="173926" y="72466"/>
                              </a:lnTo>
                              <a:lnTo>
                                <a:pt x="189357" y="85839"/>
                              </a:lnTo>
                              <a:lnTo>
                                <a:pt x="200672" y="103060"/>
                              </a:lnTo>
                              <a:lnTo>
                                <a:pt x="200672" y="74574"/>
                              </a:lnTo>
                              <a:lnTo>
                                <a:pt x="193001" y="74574"/>
                              </a:lnTo>
                              <a:lnTo>
                                <a:pt x="193001" y="60731"/>
                              </a:lnTo>
                              <a:lnTo>
                                <a:pt x="193001" y="0"/>
                              </a:lnTo>
                              <a:lnTo>
                                <a:pt x="74574" y="0"/>
                              </a:lnTo>
                              <a:lnTo>
                                <a:pt x="74574" y="74574"/>
                              </a:lnTo>
                              <a:lnTo>
                                <a:pt x="0" y="74574"/>
                              </a:lnTo>
                              <a:lnTo>
                                <a:pt x="0" y="193281"/>
                              </a:lnTo>
                              <a:lnTo>
                                <a:pt x="74574" y="193281"/>
                              </a:lnTo>
                              <a:lnTo>
                                <a:pt x="74574" y="267881"/>
                              </a:lnTo>
                              <a:lnTo>
                                <a:pt x="193001" y="267881"/>
                              </a:lnTo>
                              <a:lnTo>
                                <a:pt x="193001" y="207721"/>
                              </a:lnTo>
                              <a:lnTo>
                                <a:pt x="193001" y="193281"/>
                              </a:lnTo>
                              <a:lnTo>
                                <a:pt x="266979" y="193281"/>
                              </a:lnTo>
                              <a:lnTo>
                                <a:pt x="266979" y="192062"/>
                              </a:lnTo>
                              <a:lnTo>
                                <a:pt x="266979" y="108305"/>
                              </a:lnTo>
                              <a:lnTo>
                                <a:pt x="266979" y="103060"/>
                              </a:lnTo>
                              <a:lnTo>
                                <a:pt x="266979" y="74574"/>
                              </a:lnTo>
                              <a:close/>
                            </a:path>
                          </a:pathLst>
                        </a:custGeom>
                        <a:solidFill>
                          <a:srgbClr val="0093D0"/>
                        </a:solidFill>
                      </wps:spPr>
                      <wps:bodyPr wrap="square" lIns="0" tIns="0" rIns="0" bIns="0" rtlCol="0">
                        <a:prstTxWarp prst="textNoShape">
                          <a:avLst/>
                        </a:prstTxWarp>
                        <a:noAutofit/>
                      </wps:bodyPr>
                    </wps:wsp>
                  </a:graphicData>
                </a:graphic>
              </wp:anchor>
            </w:drawing>
          </mc:Choice>
          <mc:Fallback>
            <w:pict>
              <v:shape style="position:absolute;margin-left:383.978027pt;margin-top:11.868679pt;width:21.05pt;height:21.1pt;mso-position-horizontal-relative:page;mso-position-vertical-relative:paragraph;z-index:-15718912;mso-wrap-distance-left:0;mso-wrap-distance-right:0" id="docshape57" coordorigin="7680,237" coordsize="421,422" path="m7856,430l7852,430,7793,424,7791,432,7790,440,7790,448,7792,466,7797,483,7804,499,7814,513,7855,435,7856,432,7856,430xm7868,382l7861,375,7856,362,7862,352,7849,357,7836,364,7825,373,7814,383,7867,383,7868,382xm7930,539l7892,479,7891,479,7891,479,7890,479,7889,479,7889,479,7888,479,7850,539,7859,543,7869,546,7879,547,7890,548,7901,547,7911,546,7921,543,7930,539xm7966,383l7956,373,7944,364,7932,357,7918,352,7924,362,7919,375,7914,381,7912,382,7913,383,7914,383,7966,383xm7990,440l7987,424,7928,430,7924,430,7924,432,7925,435,7966,513,7976,499,7983,483,7988,466,7990,448,7990,440xm8068,646l8060,634,8060,634,8064,633,8067,631,8067,630,8067,622,8067,621,8064,618,8063,618,8063,622,8063,630,8060,630,8051,630,8051,622,8060,622,8063,622,8063,618,8047,618,8047,646,8051,646,8051,634,8056,634,8063,646,8068,646xm8080,618l8075,614,8075,621,8075,644,8067,652,8045,652,8037,644,8037,621,8045,612,8067,612,8075,621,8075,614,8074,612,8069,608,8043,608,8032,618,8032,646,8043,656,8069,656,8074,652,8080,646,8080,618xm8100,355l8006,355,8006,449,8003,476,7994,500,7980,522,7962,540,7954,525,7954,545,7940,553,7924,559,7908,563,7891,564,7873,563,7857,559,7841,553,7827,545,7830,540,7883,461,7887,455,7894,456,7898,461,7954,545,7954,525,7917,455,7909,440,7905,432,7907,418,7921,415,7999,408,7999,408,7999,408,7999,408,8002,418,8004,428,8006,438,8006,449,8006,355,7996,355,7996,400,7913,400,7901,399,7896,392,7896,387,7896,380,7897,378,7902,371,7908,363,7904,348,7891,348,7877,348,7873,363,7879,371,7884,378,7885,380,7885,387,7885,392,7880,399,7876,399,7876,432,7872,440,7819,540,7801,522,7787,500,7778,476,7775,449,7775,438,7777,427,7779,418,7782,408,7860,415,7874,418,7876,432,7876,399,7868,400,7786,400,7803,373,7828,351,7857,338,7891,333,7924,338,7953,351,7978,373,7996,400,7996,355,7984,355,7984,333,7984,237,7797,237,7797,355,7680,355,7680,542,7797,542,7797,659,7984,659,7984,564,7984,542,8100,542,8100,540,8100,408,8100,400,8100,355xe" filled="true" fillcolor="#0093d0" stroked="false">
                <v:path arrowok="t"/>
                <v:fill type="solid"/>
                <w10:wrap type="topAndBottom"/>
              </v:shape>
            </w:pict>
          </mc:Fallback>
        </mc:AlternateContent>
      </w:r>
    </w:p>
    <w:p>
      <w:pPr>
        <w:spacing w:before="199"/>
        <w:ind w:left="1551" w:right="1568" w:firstLine="0"/>
        <w:jc w:val="center"/>
        <w:rPr>
          <w:sz w:val="26"/>
        </w:rPr>
      </w:pPr>
      <w:r>
        <w:rPr>
          <w:color w:val="0093D0"/>
          <w:spacing w:val="-2"/>
          <w:sz w:val="26"/>
        </w:rPr>
        <w:t>CapitalBlueCross.com</w:t>
      </w:r>
    </w:p>
    <w:p>
      <w:pPr>
        <w:pStyle w:val="BodyText"/>
        <w:rPr>
          <w:sz w:val="28"/>
        </w:rPr>
      </w:pPr>
    </w:p>
    <w:p>
      <w:pPr>
        <w:pStyle w:val="BodyText"/>
        <w:spacing w:before="93"/>
        <w:ind w:left="100"/>
      </w:pPr>
      <w:r>
        <w:rPr>
          <w:color w:val="231F20"/>
        </w:rPr>
        <w:t>Source:</w:t>
      </w:r>
      <w:r>
        <w:rPr>
          <w:color w:val="231F20"/>
          <w:spacing w:val="6"/>
        </w:rPr>
        <w:t> </w:t>
      </w:r>
      <w:r>
        <w:rPr>
          <w:color w:val="231F20"/>
        </w:rPr>
        <w:t>Capital</w:t>
      </w:r>
      <w:r>
        <w:rPr>
          <w:color w:val="231F20"/>
          <w:spacing w:val="6"/>
        </w:rPr>
        <w:t> </w:t>
      </w:r>
      <w:r>
        <w:rPr>
          <w:color w:val="231F20"/>
        </w:rPr>
        <w:t>BlueCross</w:t>
      </w:r>
      <w:r>
        <w:rPr>
          <w:color w:val="231F20"/>
          <w:spacing w:val="6"/>
        </w:rPr>
        <w:t> </w:t>
      </w:r>
      <w:r>
        <w:rPr>
          <w:color w:val="231F20"/>
        </w:rPr>
        <w:t>data,</w:t>
      </w:r>
      <w:r>
        <w:rPr>
          <w:color w:val="231F20"/>
          <w:spacing w:val="6"/>
        </w:rPr>
        <w:t> </w:t>
      </w:r>
      <w:r>
        <w:rPr>
          <w:color w:val="231F20"/>
        </w:rPr>
        <w:t>December</w:t>
      </w:r>
      <w:r>
        <w:rPr>
          <w:color w:val="231F20"/>
          <w:spacing w:val="6"/>
        </w:rPr>
        <w:t> </w:t>
      </w:r>
      <w:r>
        <w:rPr>
          <w:color w:val="231F20"/>
          <w:spacing w:val="-4"/>
        </w:rPr>
        <w:t>2019</w:t>
      </w:r>
    </w:p>
    <w:p>
      <w:pPr>
        <w:pStyle w:val="BodyText"/>
        <w:spacing w:line="249" w:lineRule="auto" w:before="97"/>
        <w:ind w:left="100"/>
      </w:pPr>
      <w:r>
        <w:rPr>
          <w:color w:val="231F20"/>
        </w:rPr>
        <w:t>Cost</w:t>
      </w:r>
      <w:r>
        <w:rPr>
          <w:color w:val="231F20"/>
          <w:spacing w:val="-3"/>
        </w:rPr>
        <w:t> </w:t>
      </w:r>
      <w:r>
        <w:rPr>
          <w:color w:val="231F20"/>
        </w:rPr>
        <w:t>comparisons</w:t>
      </w:r>
      <w:r>
        <w:rPr>
          <w:color w:val="231F20"/>
          <w:spacing w:val="-3"/>
        </w:rPr>
        <w:t> </w:t>
      </w:r>
      <w:r>
        <w:rPr>
          <w:color w:val="231F20"/>
        </w:rPr>
        <w:t>are</w:t>
      </w:r>
      <w:r>
        <w:rPr>
          <w:color w:val="231F20"/>
          <w:spacing w:val="-3"/>
        </w:rPr>
        <w:t> </w:t>
      </w:r>
      <w:r>
        <w:rPr>
          <w:color w:val="231F20"/>
        </w:rPr>
        <w:t>built</w:t>
      </w:r>
      <w:r>
        <w:rPr>
          <w:color w:val="231F20"/>
          <w:spacing w:val="-3"/>
        </w:rPr>
        <w:t> </w:t>
      </w:r>
      <w:r>
        <w:rPr>
          <w:color w:val="231F20"/>
        </w:rPr>
        <w:t>from</w:t>
      </w:r>
      <w:r>
        <w:rPr>
          <w:color w:val="231F20"/>
          <w:spacing w:val="-3"/>
        </w:rPr>
        <w:t> </w:t>
      </w:r>
      <w:r>
        <w:rPr>
          <w:color w:val="231F20"/>
        </w:rPr>
        <w:t>a</w:t>
      </w:r>
      <w:r>
        <w:rPr>
          <w:color w:val="231F20"/>
          <w:spacing w:val="-3"/>
        </w:rPr>
        <w:t> </w:t>
      </w:r>
      <w:r>
        <w:rPr>
          <w:color w:val="231F20"/>
        </w:rPr>
        <w:t>historical</w:t>
      </w:r>
      <w:r>
        <w:rPr>
          <w:color w:val="231F20"/>
          <w:spacing w:val="-3"/>
        </w:rPr>
        <w:t> </w:t>
      </w:r>
      <w:r>
        <w:rPr>
          <w:color w:val="231F20"/>
        </w:rPr>
        <w:t>range</w:t>
      </w:r>
      <w:r>
        <w:rPr>
          <w:color w:val="231F20"/>
          <w:spacing w:val="-3"/>
        </w:rPr>
        <w:t> </w:t>
      </w:r>
      <w:r>
        <w:rPr>
          <w:color w:val="231F20"/>
        </w:rPr>
        <w:t>of</w:t>
      </w:r>
      <w:r>
        <w:rPr>
          <w:color w:val="231F20"/>
          <w:spacing w:val="-3"/>
        </w:rPr>
        <w:t> </w:t>
      </w:r>
      <w:r>
        <w:rPr>
          <w:color w:val="231F20"/>
        </w:rPr>
        <w:t>amounts</w:t>
      </w:r>
      <w:r>
        <w:rPr>
          <w:color w:val="231F20"/>
          <w:spacing w:val="-3"/>
        </w:rPr>
        <w:t> </w:t>
      </w:r>
      <w:r>
        <w:rPr>
          <w:color w:val="231F20"/>
        </w:rPr>
        <w:t>paid</w:t>
      </w:r>
      <w:r>
        <w:rPr>
          <w:color w:val="231F20"/>
          <w:spacing w:val="-3"/>
        </w:rPr>
        <w:t> </w:t>
      </w:r>
      <w:r>
        <w:rPr>
          <w:color w:val="231F20"/>
        </w:rPr>
        <w:t>to</w:t>
      </w:r>
      <w:r>
        <w:rPr>
          <w:color w:val="231F20"/>
          <w:spacing w:val="-3"/>
        </w:rPr>
        <w:t> </w:t>
      </w:r>
      <w:r>
        <w:rPr>
          <w:color w:val="231F20"/>
        </w:rPr>
        <w:t>providers.</w:t>
      </w:r>
      <w:r>
        <w:rPr>
          <w:color w:val="231F20"/>
          <w:spacing w:val="-23"/>
        </w:rPr>
        <w:t> </w:t>
      </w:r>
      <w:r>
        <w:rPr>
          <w:color w:val="231F20"/>
        </w:rPr>
        <w:t>This</w:t>
      </w:r>
      <w:r>
        <w:rPr>
          <w:color w:val="231F20"/>
          <w:spacing w:val="-3"/>
        </w:rPr>
        <w:t> </w:t>
      </w:r>
      <w:r>
        <w:rPr>
          <w:color w:val="231F20"/>
        </w:rPr>
        <w:t>is</w:t>
      </w:r>
      <w:r>
        <w:rPr>
          <w:color w:val="231F20"/>
          <w:spacing w:val="-3"/>
        </w:rPr>
        <w:t> </w:t>
      </w:r>
      <w:r>
        <w:rPr>
          <w:color w:val="231F20"/>
        </w:rPr>
        <w:t>not</w:t>
      </w:r>
      <w:r>
        <w:rPr>
          <w:color w:val="231F20"/>
          <w:spacing w:val="-3"/>
        </w:rPr>
        <w:t> </w:t>
      </w:r>
      <w:r>
        <w:rPr>
          <w:color w:val="231F20"/>
        </w:rPr>
        <w:t>a</w:t>
      </w:r>
      <w:r>
        <w:rPr>
          <w:color w:val="231F20"/>
          <w:spacing w:val="-3"/>
        </w:rPr>
        <w:t> </w:t>
      </w:r>
      <w:r>
        <w:rPr>
          <w:color w:val="231F20"/>
        </w:rPr>
        <w:t>recommendation</w:t>
      </w:r>
      <w:r>
        <w:rPr>
          <w:color w:val="231F20"/>
          <w:spacing w:val="-3"/>
        </w:rPr>
        <w:t> </w:t>
      </w:r>
      <w:r>
        <w:rPr>
          <w:color w:val="231F20"/>
        </w:rPr>
        <w:t>or</w:t>
      </w:r>
      <w:r>
        <w:rPr>
          <w:color w:val="231F20"/>
          <w:spacing w:val="-3"/>
        </w:rPr>
        <w:t> </w:t>
      </w:r>
      <w:r>
        <w:rPr>
          <w:color w:val="231F20"/>
        </w:rPr>
        <w:t>endorsement</w:t>
      </w:r>
      <w:r>
        <w:rPr>
          <w:color w:val="231F20"/>
          <w:spacing w:val="-3"/>
        </w:rPr>
        <w:t> </w:t>
      </w:r>
      <w:r>
        <w:rPr>
          <w:color w:val="231F20"/>
        </w:rPr>
        <w:t>of</w:t>
      </w:r>
      <w:r>
        <w:rPr>
          <w:color w:val="231F20"/>
          <w:spacing w:val="-3"/>
        </w:rPr>
        <w:t> </w:t>
      </w:r>
      <w:r>
        <w:rPr>
          <w:color w:val="231F20"/>
        </w:rPr>
        <w:t>any</w:t>
      </w:r>
      <w:r>
        <w:rPr>
          <w:color w:val="231F20"/>
          <w:spacing w:val="-3"/>
        </w:rPr>
        <w:t> </w:t>
      </w:r>
      <w:r>
        <w:rPr>
          <w:color w:val="231F20"/>
        </w:rPr>
        <w:t>particular</w:t>
      </w:r>
      <w:r>
        <w:rPr>
          <w:color w:val="231F20"/>
          <w:spacing w:val="-3"/>
        </w:rPr>
        <w:t> </w:t>
      </w:r>
      <w:r>
        <w:rPr>
          <w:color w:val="231F20"/>
        </w:rPr>
        <w:t>healthcare provider or its services and should not be construed as medical advice. Capital BlueCross does not guarantee that services will be available or will be any particular quality or cost.</w:t>
      </w:r>
    </w:p>
    <w:p>
      <w:pPr>
        <w:pStyle w:val="BodyText"/>
        <w:spacing w:line="200" w:lineRule="atLeast" w:before="60"/>
        <w:ind w:left="100" w:right="268"/>
      </w:pPr>
      <w:r>
        <w:rPr>
          <w:color w:val="231F20"/>
        </w:rPr>
        <w:t>Healthcare</w:t>
      </w:r>
      <w:r>
        <w:rPr>
          <w:color w:val="231F20"/>
          <w:spacing w:val="-3"/>
        </w:rPr>
        <w:t> </w:t>
      </w:r>
      <w:r>
        <w:rPr>
          <w:color w:val="231F20"/>
        </w:rPr>
        <w:t>benefit</w:t>
      </w:r>
      <w:r>
        <w:rPr>
          <w:color w:val="231F20"/>
          <w:spacing w:val="-3"/>
        </w:rPr>
        <w:t> </w:t>
      </w:r>
      <w:r>
        <w:rPr>
          <w:color w:val="231F20"/>
        </w:rPr>
        <w:t>programs</w:t>
      </w:r>
      <w:r>
        <w:rPr>
          <w:color w:val="231F20"/>
          <w:spacing w:val="-3"/>
        </w:rPr>
        <w:t> </w:t>
      </w:r>
      <w:r>
        <w:rPr>
          <w:color w:val="231F20"/>
        </w:rPr>
        <w:t>issued</w:t>
      </w:r>
      <w:r>
        <w:rPr>
          <w:color w:val="231F20"/>
          <w:spacing w:val="-3"/>
        </w:rPr>
        <w:t> </w:t>
      </w:r>
      <w:r>
        <w:rPr>
          <w:color w:val="231F20"/>
        </w:rPr>
        <w:t>or</w:t>
      </w:r>
      <w:r>
        <w:rPr>
          <w:color w:val="231F20"/>
          <w:spacing w:val="-3"/>
        </w:rPr>
        <w:t> </w:t>
      </w:r>
      <w:r>
        <w:rPr>
          <w:color w:val="231F20"/>
        </w:rPr>
        <w:t>administered</w:t>
      </w:r>
      <w:r>
        <w:rPr>
          <w:color w:val="231F20"/>
          <w:spacing w:val="-3"/>
        </w:rPr>
        <w:t> </w:t>
      </w:r>
      <w:r>
        <w:rPr>
          <w:color w:val="231F20"/>
        </w:rPr>
        <w:t>by</w:t>
      </w:r>
      <w:r>
        <w:rPr>
          <w:color w:val="231F20"/>
          <w:spacing w:val="-3"/>
        </w:rPr>
        <w:t> </w:t>
      </w:r>
      <w:r>
        <w:rPr>
          <w:color w:val="231F20"/>
        </w:rPr>
        <w:t>Capital</w:t>
      </w:r>
      <w:r>
        <w:rPr>
          <w:color w:val="231F20"/>
          <w:spacing w:val="-3"/>
        </w:rPr>
        <w:t> </w:t>
      </w:r>
      <w:r>
        <w:rPr>
          <w:color w:val="231F20"/>
        </w:rPr>
        <w:t>BlueCross</w:t>
      </w:r>
      <w:r>
        <w:rPr>
          <w:color w:val="231F20"/>
          <w:spacing w:val="-3"/>
        </w:rPr>
        <w:t> </w:t>
      </w:r>
      <w:r>
        <w:rPr>
          <w:color w:val="231F20"/>
        </w:rPr>
        <w:t>and/or</w:t>
      </w:r>
      <w:r>
        <w:rPr>
          <w:color w:val="231F20"/>
          <w:spacing w:val="-3"/>
        </w:rPr>
        <w:t> </w:t>
      </w:r>
      <w:r>
        <w:rPr>
          <w:color w:val="231F20"/>
        </w:rPr>
        <w:t>its</w:t>
      </w:r>
      <w:r>
        <w:rPr>
          <w:color w:val="231F20"/>
          <w:spacing w:val="-3"/>
        </w:rPr>
        <w:t> </w:t>
      </w:r>
      <w:r>
        <w:rPr>
          <w:color w:val="231F20"/>
        </w:rPr>
        <w:t>subsidiaries,</w:t>
      </w:r>
      <w:r>
        <w:rPr>
          <w:color w:val="231F20"/>
          <w:spacing w:val="-3"/>
        </w:rPr>
        <w:t> </w:t>
      </w:r>
      <w:r>
        <w:rPr>
          <w:color w:val="231F20"/>
        </w:rPr>
        <w:t>Capital</w:t>
      </w:r>
      <w:r>
        <w:rPr>
          <w:color w:val="231F20"/>
          <w:spacing w:val="-7"/>
        </w:rPr>
        <w:t> </w:t>
      </w:r>
      <w:r>
        <w:rPr>
          <w:color w:val="231F20"/>
        </w:rPr>
        <w:t>Advantage</w:t>
      </w:r>
      <w:r>
        <w:rPr>
          <w:color w:val="231F20"/>
          <w:spacing w:val="-3"/>
        </w:rPr>
        <w:t> </w:t>
      </w:r>
      <w:r>
        <w:rPr>
          <w:color w:val="231F20"/>
        </w:rPr>
        <w:t>Insurance</w:t>
      </w:r>
      <w:r>
        <w:rPr>
          <w:color w:val="231F20"/>
          <w:spacing w:val="-3"/>
        </w:rPr>
        <w:t> </w:t>
      </w:r>
      <w:r>
        <w:rPr>
          <w:color w:val="231F20"/>
        </w:rPr>
        <w:t>Company</w:t>
      </w:r>
      <w:r>
        <w:rPr>
          <w:color w:val="231F20"/>
          <w:position w:val="5"/>
          <w:sz w:val="9"/>
        </w:rPr>
        <w:t>®</w:t>
      </w:r>
      <w:r>
        <w:rPr>
          <w:color w:val="231F20"/>
        </w:rPr>
        <w:t>, Capital</w:t>
      </w:r>
      <w:r>
        <w:rPr>
          <w:color w:val="231F20"/>
          <w:spacing w:val="-7"/>
        </w:rPr>
        <w:t> </w:t>
      </w:r>
      <w:r>
        <w:rPr>
          <w:color w:val="231F20"/>
        </w:rPr>
        <w:t>Advantage Assurance Company</w:t>
      </w:r>
      <w:r>
        <w:rPr>
          <w:color w:val="231F20"/>
          <w:position w:val="5"/>
          <w:sz w:val="9"/>
        </w:rPr>
        <w:t>®</w:t>
      </w:r>
      <w:r>
        <w:rPr>
          <w:color w:val="231F20"/>
        </w:rPr>
        <w:t>, and Keystone Health Plan</w:t>
      </w:r>
      <w:r>
        <w:rPr>
          <w:color w:val="231F20"/>
          <w:position w:val="5"/>
          <w:sz w:val="9"/>
        </w:rPr>
        <w:t>®</w:t>
      </w:r>
      <w:r>
        <w:rPr>
          <w:color w:val="231F20"/>
          <w:spacing w:val="38"/>
          <w:position w:val="5"/>
          <w:sz w:val="9"/>
        </w:rPr>
        <w:t> </w:t>
      </w:r>
      <w:r>
        <w:rPr>
          <w:color w:val="231F20"/>
        </w:rPr>
        <w:t>Central. Independent licensees of the BlueCross BlueShield Association. Communications issued by Capital BlueCross in its capacity as administrator of programs and provider relations for all companies.</w:t>
      </w:r>
    </w:p>
    <w:p>
      <w:pPr>
        <w:spacing w:line="83" w:lineRule="exact" w:before="0"/>
        <w:ind w:left="0" w:right="117" w:firstLine="0"/>
        <w:jc w:val="right"/>
        <w:rPr>
          <w:rFonts w:ascii="Gill Sans MT"/>
          <w:sz w:val="10"/>
        </w:rPr>
      </w:pPr>
      <w:r>
        <w:rPr>
          <w:rFonts w:ascii="Gill Sans MT"/>
          <w:color w:val="231F20"/>
          <w:w w:val="80"/>
          <w:sz w:val="10"/>
        </w:rPr>
        <w:t>C-712</w:t>
      </w:r>
      <w:r>
        <w:rPr>
          <w:rFonts w:ascii="Gill Sans MT"/>
          <w:color w:val="231F20"/>
          <w:spacing w:val="1"/>
          <w:sz w:val="10"/>
        </w:rPr>
        <w:t> </w:t>
      </w:r>
      <w:r>
        <w:rPr>
          <w:rFonts w:ascii="Gill Sans MT"/>
          <w:color w:val="231F20"/>
          <w:spacing w:val="-2"/>
          <w:w w:val="80"/>
          <w:sz w:val="10"/>
        </w:rPr>
        <w:t>(05/05/20)</w:t>
      </w:r>
    </w:p>
    <w:sectPr>
      <w:pgSz w:w="12240" w:h="15840"/>
      <w:pgMar w:top="500" w:bottom="280" w:left="44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ill Sans MT">
    <w:altName w:val="Gill Sans MT"/>
    <w:charset w:val="0"/>
    <w:family w:val="swiss"/>
    <w:pitch w:val="variable"/>
  </w:font>
  <w:font w:name="Tahoma">
    <w:altName w:val="Tahoma"/>
    <w:charset w:val="0"/>
    <w:family w:val="swiss"/>
    <w:pitch w:val="variable"/>
  </w:font>
  <w:font w:name="Calibri">
    <w:altName w:val="Calibri"/>
    <w:charset w:val="0"/>
    <w:family w:val="swiss"/>
    <w:pitch w:val="variable"/>
  </w:font>
  <w:font w:name="Lucida Sans">
    <w:altName w:val="Lucida San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16"/>
      <w:szCs w:val="16"/>
      <w:lang w:val="en-US" w:eastAsia="en-US" w:bidi="ar-SA"/>
    </w:rPr>
  </w:style>
  <w:style w:styleId="Heading1" w:type="paragraph">
    <w:name w:val="Heading 1"/>
    <w:basedOn w:val="Normal"/>
    <w:uiPriority w:val="1"/>
    <w:qFormat/>
    <w:pPr>
      <w:spacing w:before="102"/>
      <w:ind w:left="100"/>
      <w:outlineLvl w:val="1"/>
    </w:pPr>
    <w:rPr>
      <w:rFonts w:ascii="Tahoma" w:hAnsi="Tahoma" w:eastAsia="Tahoma" w:cs="Tahoma"/>
      <w:sz w:val="24"/>
      <w:szCs w:val="24"/>
      <w:lang w:val="en-US" w:eastAsia="en-US" w:bidi="ar-SA"/>
    </w:rPr>
  </w:style>
  <w:style w:styleId="Title" w:type="paragraph">
    <w:name w:val="Title"/>
    <w:basedOn w:val="Normal"/>
    <w:uiPriority w:val="1"/>
    <w:qFormat/>
    <w:pPr>
      <w:spacing w:before="92"/>
      <w:ind w:left="100"/>
    </w:pPr>
    <w:rPr>
      <w:rFonts w:ascii="Gill Sans MT" w:hAnsi="Gill Sans MT" w:eastAsia="Gill Sans MT" w:cs="Gill Sans MT"/>
      <w:b/>
      <w:bCs/>
      <w:sz w:val="56"/>
      <w:szCs w:val="5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Capital BlueCross</dc:creator>
  <dc:subject>C-712: Save Money on Lab Services Flyer (English)</dc:subject>
  <dc:title>C-712: Save Money on Lab Services Flyer (English)</dc:title>
  <dcterms:created xsi:type="dcterms:W3CDTF">2023-09-11T17:01:03Z</dcterms:created>
  <dcterms:modified xsi:type="dcterms:W3CDTF">2023-09-11T17:01:03Z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Adobe InDesign 15.0 (Windows)</vt:lpwstr>
  </property>
  <property fmtid="{D5CDD505-2E9C-101B-9397-08002B2CF9AE}" pid="4" name="LastSaved">
    <vt:filetime>2023-09-11T00:00:00Z</vt:filetime>
  </property>
  <property fmtid="{D5CDD505-2E9C-101B-9397-08002B2CF9AE}" pid="5" name="Producer">
    <vt:lpwstr>Adobe PDF Library 15.0</vt:lpwstr>
  </property>
</Properties>
</file>